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ED" w:rsidRPr="0075793A" w:rsidRDefault="000B32ED">
      <w:pPr>
        <w:tabs>
          <w:tab w:val="left" w:pos="8200"/>
        </w:tabs>
        <w:ind w:left="237"/>
        <w:rPr>
          <w:rFonts w:ascii="Times New Roman"/>
          <w:sz w:val="20"/>
        </w:rPr>
      </w:pPr>
      <w:r w:rsidRPr="0075793A">
        <w:rPr>
          <w:rFonts w:ascii="Times New Roman"/>
          <w:sz w:val="20"/>
        </w:rPr>
      </w:r>
      <w:r w:rsidR="00EC707D" w:rsidRPr="0075793A"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114" type="#_x0000_t202" style="width:357.4pt;height:226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70C0"/>
                      <w:left w:val="single" w:sz="4" w:space="0" w:color="0070C0"/>
                      <w:bottom w:val="single" w:sz="4" w:space="0" w:color="0070C0"/>
                      <w:right w:val="single" w:sz="4" w:space="0" w:color="0070C0"/>
                      <w:insideH w:val="single" w:sz="4" w:space="0" w:color="0070C0"/>
                      <w:insideV w:val="single" w:sz="4" w:space="0" w:color="0070C0"/>
                    </w:tblBorders>
                    <w:tblLayout w:type="fixed"/>
                    <w:tblLook w:val="01E0"/>
                  </w:tblPr>
                  <w:tblGrid>
                    <w:gridCol w:w="2803"/>
                    <w:gridCol w:w="705"/>
                    <w:gridCol w:w="412"/>
                    <w:gridCol w:w="426"/>
                    <w:gridCol w:w="392"/>
                    <w:gridCol w:w="325"/>
                    <w:gridCol w:w="2063"/>
                  </w:tblGrid>
                  <w:tr w:rsidR="000B32ED">
                    <w:trPr>
                      <w:trHeight w:val="321"/>
                    </w:trPr>
                    <w:tc>
                      <w:tcPr>
                        <w:tcW w:w="7126" w:type="dxa"/>
                        <w:gridSpan w:val="7"/>
                        <w:shd w:val="clear" w:color="auto" w:fill="C6D9F1"/>
                      </w:tcPr>
                      <w:p w:rsidR="000B32ED" w:rsidRDefault="008771AC">
                        <w:pPr>
                          <w:pStyle w:val="TableParagraph"/>
                          <w:spacing w:before="69"/>
                          <w:ind w:left="2401" w:right="237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ЛИШЕ ДЛЯ ВНУТРІШНЬОГО ВИКОРИСТАННЯ</w:t>
                        </w:r>
                      </w:p>
                    </w:tc>
                  </w:tr>
                  <w:tr w:rsidR="000B32ED">
                    <w:trPr>
                      <w:trHeight w:val="326"/>
                    </w:trPr>
                    <w:tc>
                      <w:tcPr>
                        <w:tcW w:w="2803" w:type="dxa"/>
                        <w:shd w:val="clear" w:color="auto" w:fill="C6D9F1"/>
                      </w:tcPr>
                      <w:p w:rsidR="000B32ED" w:rsidRDefault="008771AC">
                        <w:pPr>
                          <w:pStyle w:val="TableParagraph"/>
                          <w:spacing w:before="87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 вступу</w:t>
                        </w:r>
                      </w:p>
                    </w:tc>
                    <w:tc>
                      <w:tcPr>
                        <w:tcW w:w="4323" w:type="dxa"/>
                        <w:gridSpan w:val="6"/>
                        <w:shd w:val="clear" w:color="auto" w:fill="C6D9F1"/>
                      </w:tcPr>
                      <w:p w:rsidR="000B32ED" w:rsidRDefault="000B32E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B32ED">
                    <w:trPr>
                      <w:trHeight w:val="321"/>
                    </w:trPr>
                    <w:tc>
                      <w:tcPr>
                        <w:tcW w:w="2803" w:type="dxa"/>
                        <w:shd w:val="clear" w:color="auto" w:fill="C6D9F1"/>
                      </w:tcPr>
                      <w:p w:rsidR="000B32ED" w:rsidRDefault="008771AC">
                        <w:pPr>
                          <w:pStyle w:val="TableParagraph"/>
                          <w:spacing w:before="87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Група/клас реєстрації</w:t>
                        </w:r>
                      </w:p>
                    </w:tc>
                    <w:tc>
                      <w:tcPr>
                        <w:tcW w:w="1117" w:type="dxa"/>
                        <w:gridSpan w:val="2"/>
                        <w:shd w:val="clear" w:color="auto" w:fill="C6D9F1"/>
                      </w:tcPr>
                      <w:p w:rsidR="000B32ED" w:rsidRDefault="000B32E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18" w:type="dxa"/>
                        <w:gridSpan w:val="2"/>
                        <w:shd w:val="clear" w:color="auto" w:fill="C6D9F1"/>
                      </w:tcPr>
                      <w:p w:rsidR="000B32ED" w:rsidRDefault="008771AC">
                        <w:pPr>
                          <w:pStyle w:val="TableParagraph"/>
                          <w:spacing w:before="8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Рік</w:t>
                        </w:r>
                      </w:p>
                    </w:tc>
                    <w:tc>
                      <w:tcPr>
                        <w:tcW w:w="2388" w:type="dxa"/>
                        <w:gridSpan w:val="2"/>
                        <w:shd w:val="clear" w:color="auto" w:fill="C6D9F1"/>
                      </w:tcPr>
                      <w:p w:rsidR="000B32ED" w:rsidRDefault="000B32E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B32ED">
                    <w:trPr>
                      <w:trHeight w:val="321"/>
                    </w:trPr>
                    <w:tc>
                      <w:tcPr>
                        <w:tcW w:w="2803" w:type="dxa"/>
                        <w:shd w:val="clear" w:color="auto" w:fill="C6D9F1"/>
                      </w:tcPr>
                      <w:p w:rsidR="000B32ED" w:rsidRDefault="008771AC">
                        <w:pPr>
                          <w:pStyle w:val="TableParagraph"/>
                          <w:spacing w:before="87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Місце</w:t>
                        </w:r>
                      </w:p>
                    </w:tc>
                    <w:tc>
                      <w:tcPr>
                        <w:tcW w:w="4323" w:type="dxa"/>
                        <w:gridSpan w:val="6"/>
                        <w:shd w:val="clear" w:color="auto" w:fill="C6D9F1"/>
                      </w:tcPr>
                      <w:p w:rsidR="000B32ED" w:rsidRDefault="000B32E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B32ED">
                    <w:trPr>
                      <w:trHeight w:val="321"/>
                    </w:trPr>
                    <w:tc>
                      <w:tcPr>
                        <w:tcW w:w="2803" w:type="dxa"/>
                        <w:shd w:val="clear" w:color="auto" w:fill="C6D9F1"/>
                      </w:tcPr>
                      <w:p w:rsidR="000B32ED" w:rsidRDefault="008771AC">
                        <w:pPr>
                          <w:pStyle w:val="TableParagraph"/>
                          <w:spacing w:before="87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Шотландський номер кандидата</w:t>
                        </w:r>
                      </w:p>
                    </w:tc>
                    <w:tc>
                      <w:tcPr>
                        <w:tcW w:w="4323" w:type="dxa"/>
                        <w:gridSpan w:val="6"/>
                        <w:shd w:val="clear" w:color="auto" w:fill="C6D9F1"/>
                      </w:tcPr>
                      <w:p w:rsidR="000B32ED" w:rsidRDefault="000B32E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B32ED">
                    <w:trPr>
                      <w:trHeight w:val="321"/>
                    </w:trPr>
                    <w:tc>
                      <w:tcPr>
                        <w:tcW w:w="2803" w:type="dxa"/>
                        <w:shd w:val="clear" w:color="auto" w:fill="C6D9F1"/>
                      </w:tcPr>
                      <w:p w:rsidR="000B32ED" w:rsidRDefault="008771AC">
                        <w:pPr>
                          <w:pStyle w:val="TableParagraph"/>
                          <w:spacing w:before="87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Контактна особа установи GIRFEC</w:t>
                        </w:r>
                      </w:p>
                    </w:tc>
                    <w:tc>
                      <w:tcPr>
                        <w:tcW w:w="4323" w:type="dxa"/>
                        <w:gridSpan w:val="6"/>
                        <w:shd w:val="clear" w:color="auto" w:fill="C6D9F1"/>
                      </w:tcPr>
                      <w:p w:rsidR="000B32ED" w:rsidRDefault="000B32E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B32ED">
                    <w:trPr>
                      <w:trHeight w:val="321"/>
                    </w:trPr>
                    <w:tc>
                      <w:tcPr>
                        <w:tcW w:w="2803" w:type="dxa"/>
                        <w:shd w:val="clear" w:color="auto" w:fill="C6D9F1"/>
                      </w:tcPr>
                      <w:p w:rsidR="000B32ED" w:rsidRDefault="008771AC">
                        <w:pPr>
                          <w:pStyle w:val="TableParagraph"/>
                          <w:spacing w:before="87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 зоні</w:t>
                        </w:r>
                      </w:p>
                    </w:tc>
                    <w:tc>
                      <w:tcPr>
                        <w:tcW w:w="705" w:type="dxa"/>
                        <w:shd w:val="clear" w:color="auto" w:fill="C6D9F1"/>
                      </w:tcPr>
                      <w:p w:rsidR="000B32ED" w:rsidRDefault="008771AC">
                        <w:pPr>
                          <w:pStyle w:val="TableParagraph"/>
                          <w:spacing w:before="87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Так</w:t>
                        </w:r>
                      </w:p>
                    </w:tc>
                    <w:tc>
                      <w:tcPr>
                        <w:tcW w:w="838" w:type="dxa"/>
                        <w:gridSpan w:val="2"/>
                        <w:shd w:val="clear" w:color="auto" w:fill="C6D9F1"/>
                      </w:tcPr>
                      <w:p w:rsidR="000B32ED" w:rsidRDefault="000B32E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17" w:type="dxa"/>
                        <w:gridSpan w:val="2"/>
                        <w:shd w:val="clear" w:color="auto" w:fill="C6D9F1"/>
                      </w:tcPr>
                      <w:p w:rsidR="000B32ED" w:rsidRDefault="008771AC">
                        <w:pPr>
                          <w:pStyle w:val="TableParagraph"/>
                          <w:spacing w:before="87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Ні</w:t>
                        </w:r>
                      </w:p>
                    </w:tc>
                    <w:tc>
                      <w:tcPr>
                        <w:tcW w:w="2063" w:type="dxa"/>
                        <w:shd w:val="clear" w:color="auto" w:fill="C6D9F1"/>
                      </w:tcPr>
                      <w:p w:rsidR="000B32ED" w:rsidRDefault="000B32E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B32ED">
                    <w:trPr>
                      <w:trHeight w:val="326"/>
                    </w:trPr>
                    <w:tc>
                      <w:tcPr>
                        <w:tcW w:w="2803" w:type="dxa"/>
                        <w:shd w:val="clear" w:color="auto" w:fill="C6D9F1"/>
                      </w:tcPr>
                      <w:p w:rsidR="000B32ED" w:rsidRDefault="008771AC">
                        <w:pPr>
                          <w:pStyle w:val="TableParagraph"/>
                          <w:spacing w:before="87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Якщо ні, </w:t>
                        </w:r>
                        <w:proofErr w:type="spellStart"/>
                        <w:r>
                          <w:rPr>
                            <w:sz w:val="18"/>
                          </w:rPr>
                          <w:t>зонована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школа</w:t>
                        </w:r>
                      </w:p>
                    </w:tc>
                    <w:tc>
                      <w:tcPr>
                        <w:tcW w:w="4323" w:type="dxa"/>
                        <w:gridSpan w:val="6"/>
                        <w:shd w:val="clear" w:color="auto" w:fill="C6D9F1"/>
                      </w:tcPr>
                      <w:p w:rsidR="000B32ED" w:rsidRDefault="000B32E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B32ED">
                    <w:trPr>
                      <w:trHeight w:val="321"/>
                    </w:trPr>
                    <w:tc>
                      <w:tcPr>
                        <w:tcW w:w="2803" w:type="dxa"/>
                        <w:shd w:val="clear" w:color="auto" w:fill="C6D9F1"/>
                      </w:tcPr>
                      <w:p w:rsidR="000B32ED" w:rsidRDefault="008771AC">
                        <w:pPr>
                          <w:pStyle w:val="TableParagraph"/>
                          <w:spacing w:before="87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Підтверджена дата народження</w:t>
                        </w:r>
                      </w:p>
                    </w:tc>
                    <w:tc>
                      <w:tcPr>
                        <w:tcW w:w="4323" w:type="dxa"/>
                        <w:gridSpan w:val="6"/>
                        <w:shd w:val="clear" w:color="auto" w:fill="C6D9F1"/>
                      </w:tcPr>
                      <w:p w:rsidR="000B32ED" w:rsidRDefault="000B32E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B32ED">
                    <w:trPr>
                      <w:trHeight w:val="321"/>
                    </w:trPr>
                    <w:tc>
                      <w:tcPr>
                        <w:tcW w:w="2803" w:type="dxa"/>
                        <w:shd w:val="clear" w:color="auto" w:fill="C6D9F1"/>
                      </w:tcPr>
                      <w:p w:rsidR="000B32ED" w:rsidRDefault="008771AC">
                        <w:pPr>
                          <w:pStyle w:val="TableParagraph"/>
                          <w:spacing w:before="87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Підтверджений доказ адреси</w:t>
                        </w:r>
                      </w:p>
                    </w:tc>
                    <w:tc>
                      <w:tcPr>
                        <w:tcW w:w="4323" w:type="dxa"/>
                        <w:gridSpan w:val="6"/>
                        <w:shd w:val="clear" w:color="auto" w:fill="C6D9F1"/>
                      </w:tcPr>
                      <w:p w:rsidR="000B32ED" w:rsidRDefault="000B32E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0B32ED" w:rsidRDefault="000B32ED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8771AC" w:rsidRPr="0075793A">
        <w:rPr>
          <w:rFonts w:ascii="Times New Roman"/>
          <w:sz w:val="20"/>
        </w:rPr>
        <w:tab/>
      </w:r>
      <w:r w:rsidR="008771AC" w:rsidRPr="0075793A">
        <w:rPr>
          <w:lang w:eastAsia="ru-RU"/>
        </w:rPr>
        <w:drawing>
          <wp:inline distT="0" distB="0" distL="0" distR="0">
            <wp:extent cx="1672616" cy="12710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616" cy="1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2ED" w:rsidRPr="0075793A" w:rsidRDefault="000B32ED">
      <w:pPr>
        <w:pStyle w:val="a3"/>
        <w:rPr>
          <w:rFonts w:ascii="Times New Roman"/>
          <w:sz w:val="20"/>
        </w:rPr>
      </w:pPr>
    </w:p>
    <w:p w:rsidR="000B32ED" w:rsidRPr="0075793A" w:rsidRDefault="000B32ED">
      <w:pPr>
        <w:pStyle w:val="a3"/>
        <w:rPr>
          <w:rFonts w:ascii="Times New Roman"/>
          <w:sz w:val="20"/>
        </w:rPr>
      </w:pPr>
    </w:p>
    <w:p w:rsidR="000B32ED" w:rsidRPr="0075793A" w:rsidRDefault="008771AC">
      <w:pPr>
        <w:pStyle w:val="Heading1"/>
        <w:spacing w:before="253"/>
        <w:ind w:left="1356" w:right="1504"/>
        <w:jc w:val="center"/>
      </w:pPr>
      <w:r w:rsidRPr="0075793A">
        <w:t>ЗАПИС ДИТИНИ ДО ШКОЛИ</w:t>
      </w:r>
    </w:p>
    <w:p w:rsidR="000B32ED" w:rsidRPr="0075793A" w:rsidRDefault="008771AC">
      <w:pPr>
        <w:pStyle w:val="Heading2"/>
        <w:spacing w:before="258"/>
        <w:ind w:right="393"/>
      </w:pPr>
      <w:r w:rsidRPr="0075793A">
        <w:t xml:space="preserve">Це форма запису Вашої дитини до школи. У формі запитують інформацію, яка потрібна школі про Вашу дитину, і яка буде зберігатися у шкільній справі Вашої дитини. </w:t>
      </w:r>
      <w:r w:rsidRPr="0075793A">
        <w:t>Це також забезпечить дасть персоналу школи можливість зв’язатися з Вами щодо навчання Вашої дитини.</w:t>
      </w:r>
    </w:p>
    <w:p w:rsidR="000B32ED" w:rsidRPr="0075793A" w:rsidRDefault="000B32ED">
      <w:pPr>
        <w:pStyle w:val="a3"/>
        <w:rPr>
          <w:b/>
          <w:sz w:val="24"/>
        </w:rPr>
      </w:pPr>
    </w:p>
    <w:p w:rsidR="000B32ED" w:rsidRPr="0075793A" w:rsidRDefault="008771AC">
      <w:pPr>
        <w:ind w:left="237" w:right="391"/>
        <w:jc w:val="both"/>
        <w:rPr>
          <w:sz w:val="24"/>
        </w:rPr>
      </w:pPr>
      <w:r w:rsidRPr="0075793A">
        <w:rPr>
          <w:sz w:val="24"/>
        </w:rPr>
        <w:t>Надана інформація дасть змогу персоналу реагувати на потреби Вашої дитини. Заповніть усі розділи форми. Якщо є інша інформація, яку, на Вашу думку, варто п</w:t>
      </w:r>
      <w:r w:rsidRPr="0075793A">
        <w:rPr>
          <w:sz w:val="24"/>
        </w:rPr>
        <w:t>овідомити школі про Вашу дитину, будь ласка, додайте її на окремому аркуші.</w:t>
      </w:r>
    </w:p>
    <w:p w:rsidR="000B32ED" w:rsidRPr="0075793A" w:rsidRDefault="000B32ED">
      <w:pPr>
        <w:pStyle w:val="a3"/>
        <w:rPr>
          <w:sz w:val="24"/>
        </w:rPr>
      </w:pPr>
    </w:p>
    <w:p w:rsidR="000B32ED" w:rsidRPr="0075793A" w:rsidRDefault="008771AC">
      <w:pPr>
        <w:pStyle w:val="Heading2"/>
      </w:pPr>
      <w:r w:rsidRPr="0075793A">
        <w:t>Додаткова інформація</w:t>
      </w:r>
    </w:p>
    <w:p w:rsidR="000B32ED" w:rsidRPr="0075793A" w:rsidRDefault="008771AC">
      <w:pPr>
        <w:spacing w:before="3"/>
        <w:ind w:left="237" w:right="391"/>
        <w:jc w:val="both"/>
        <w:rPr>
          <w:sz w:val="24"/>
        </w:rPr>
      </w:pPr>
      <w:r w:rsidRPr="0075793A">
        <w:rPr>
          <w:sz w:val="24"/>
        </w:rPr>
        <w:t>Додаткова інформація про шкільну освіту в Абердині міститься у виданні «A Guide to Education Services for Parents» (Путівник навчальними послугами для батьків</w:t>
      </w:r>
      <w:r w:rsidRPr="0075793A">
        <w:rPr>
          <w:sz w:val="24"/>
        </w:rPr>
        <w:t>). Це видання доступне у школі у відділі інтегрованої служби дитячої та сімейної інформації (Integrated Children's and Family Services), (Family Information Service) Frederick Street Centre, Ground Floor, Frederick Street, Aberdeen AB24 5HY. Тел.: 01224 76</w:t>
      </w:r>
      <w:r w:rsidRPr="0075793A">
        <w:rPr>
          <w:sz w:val="24"/>
        </w:rPr>
        <w:t xml:space="preserve">4803 </w:t>
      </w:r>
      <w:hyperlink r:id="rId8">
        <w:r w:rsidRPr="0075793A">
          <w:rPr>
            <w:sz w:val="24"/>
            <w:u w:val="single"/>
          </w:rPr>
          <w:t>www.aberdeencity.gov.uk/fis</w:t>
        </w:r>
      </w:hyperlink>
    </w:p>
    <w:p w:rsidR="000B32ED" w:rsidRPr="0075793A" w:rsidRDefault="008771AC">
      <w:pPr>
        <w:ind w:left="237"/>
        <w:jc w:val="both"/>
        <w:rPr>
          <w:sz w:val="24"/>
        </w:rPr>
      </w:pPr>
      <w:r w:rsidRPr="0075793A">
        <w:rPr>
          <w:sz w:val="24"/>
        </w:rPr>
        <w:t xml:space="preserve">Адреса ел. пошти: </w:t>
      </w:r>
      <w:hyperlink r:id="rId9">
        <w:r w:rsidRPr="0075793A">
          <w:rPr>
            <w:sz w:val="24"/>
            <w:u w:val="single"/>
          </w:rPr>
          <w:t>fis@aberdeencity.gov.uk</w:t>
        </w:r>
      </w:hyperlink>
    </w:p>
    <w:p w:rsidR="000B32ED" w:rsidRPr="0075793A" w:rsidRDefault="000B32ED">
      <w:pPr>
        <w:pStyle w:val="a3"/>
        <w:spacing w:before="11"/>
        <w:rPr>
          <w:sz w:val="15"/>
        </w:rPr>
      </w:pPr>
    </w:p>
    <w:p w:rsidR="000B32ED" w:rsidRPr="0075793A" w:rsidRDefault="008771AC">
      <w:pPr>
        <w:pStyle w:val="Heading2"/>
        <w:spacing w:before="92" w:line="274" w:lineRule="exact"/>
        <w:jc w:val="left"/>
      </w:pPr>
      <w:r w:rsidRPr="0075793A">
        <w:t>Хто має заповнювати прикріплену форму?</w:t>
      </w:r>
    </w:p>
    <w:p w:rsidR="000B32ED" w:rsidRPr="0075793A" w:rsidRDefault="008771AC">
      <w:pPr>
        <w:pStyle w:val="a4"/>
        <w:numPr>
          <w:ilvl w:val="0"/>
          <w:numId w:val="2"/>
        </w:numPr>
        <w:tabs>
          <w:tab w:val="left" w:pos="597"/>
          <w:tab w:val="left" w:pos="598"/>
        </w:tabs>
        <w:spacing w:line="292" w:lineRule="exact"/>
        <w:ind w:hanging="361"/>
        <w:rPr>
          <w:sz w:val="24"/>
        </w:rPr>
      </w:pPr>
      <w:r w:rsidRPr="0075793A">
        <w:rPr>
          <w:sz w:val="24"/>
        </w:rPr>
        <w:t>Для дітей віком до 16 років її має заповн</w:t>
      </w:r>
      <w:r w:rsidRPr="0075793A">
        <w:rPr>
          <w:sz w:val="24"/>
        </w:rPr>
        <w:t>ювати дорослий, з яким живе дитина</w:t>
      </w:r>
    </w:p>
    <w:p w:rsidR="000B32ED" w:rsidRPr="0075793A" w:rsidRDefault="008771AC">
      <w:pPr>
        <w:spacing w:before="3" w:line="237" w:lineRule="auto"/>
        <w:ind w:left="597"/>
        <w:rPr>
          <w:sz w:val="24"/>
        </w:rPr>
      </w:pPr>
      <w:r w:rsidRPr="0075793A">
        <w:rPr>
          <w:sz w:val="24"/>
        </w:rPr>
        <w:t>- хтось із батьків, інша особа, яка має батьківські обов'язки або права, хтось із прийомних батьків або соціальний працівник.</w:t>
      </w:r>
    </w:p>
    <w:p w:rsidR="000B32ED" w:rsidRPr="0075793A" w:rsidRDefault="008771AC">
      <w:pPr>
        <w:pStyle w:val="a4"/>
        <w:numPr>
          <w:ilvl w:val="0"/>
          <w:numId w:val="2"/>
        </w:numPr>
        <w:tabs>
          <w:tab w:val="left" w:pos="597"/>
          <w:tab w:val="left" w:pos="598"/>
        </w:tabs>
        <w:spacing w:before="2"/>
        <w:ind w:hanging="361"/>
        <w:rPr>
          <w:sz w:val="24"/>
        </w:rPr>
      </w:pPr>
      <w:r w:rsidRPr="0075793A">
        <w:rPr>
          <w:sz w:val="24"/>
        </w:rPr>
        <w:t>Молодь віком понад 16 років може заповнити форму самостійно.</w:t>
      </w:r>
    </w:p>
    <w:p w:rsidR="000B32ED" w:rsidRPr="0075793A" w:rsidRDefault="000B32ED">
      <w:pPr>
        <w:pStyle w:val="a3"/>
        <w:rPr>
          <w:sz w:val="28"/>
        </w:rPr>
      </w:pPr>
    </w:p>
    <w:p w:rsidR="000B32ED" w:rsidRPr="0075793A" w:rsidRDefault="000B32ED">
      <w:pPr>
        <w:pStyle w:val="a3"/>
        <w:rPr>
          <w:sz w:val="28"/>
        </w:rPr>
      </w:pPr>
    </w:p>
    <w:p w:rsidR="000B32ED" w:rsidRPr="0075793A" w:rsidRDefault="008771AC">
      <w:pPr>
        <w:spacing w:before="182"/>
        <w:ind w:left="237"/>
        <w:rPr>
          <w:b/>
          <w:sz w:val="24"/>
        </w:rPr>
      </w:pPr>
      <w:r w:rsidRPr="0075793A">
        <w:rPr>
          <w:b/>
          <w:sz w:val="24"/>
        </w:rPr>
        <w:t>НАЗВА ШКОЛИ, В ЯКУ ВИ ЗАПИСУЄТЕ ДИТИНУ</w:t>
      </w:r>
    </w:p>
    <w:p w:rsidR="000B32ED" w:rsidRPr="0075793A" w:rsidRDefault="000B32ED">
      <w:pPr>
        <w:pStyle w:val="a3"/>
        <w:spacing w:before="2"/>
        <w:rPr>
          <w:b/>
          <w:sz w:val="13"/>
        </w:rPr>
      </w:pPr>
      <w:r w:rsidRPr="0075793A">
        <w:pict>
          <v:rect id="docshape4" o:spid="_x0000_s1113" style="position:absolute;margin-left:37.75pt;margin-top:8.75pt;width:517.75pt;height:41.25pt;z-index:-15728640;mso-wrap-distance-left:0;mso-wrap-distance-right:0;mso-position-horizontal-relative:page" filled="f" strokecolor="#0070c0" strokeweight="1.5pt">
            <w10:wrap type="topAndBottom" anchorx="page"/>
          </v:rect>
        </w:pict>
      </w:r>
    </w:p>
    <w:p w:rsidR="000B32ED" w:rsidRPr="0075793A" w:rsidRDefault="000B32ED">
      <w:pPr>
        <w:pStyle w:val="a3"/>
        <w:spacing w:before="8"/>
        <w:rPr>
          <w:b/>
          <w:sz w:val="27"/>
        </w:rPr>
      </w:pPr>
    </w:p>
    <w:p w:rsidR="000B32ED" w:rsidRPr="0075793A" w:rsidRDefault="008771AC">
      <w:pPr>
        <w:ind w:left="237"/>
        <w:rPr>
          <w:b/>
          <w:sz w:val="24"/>
        </w:rPr>
      </w:pPr>
      <w:r w:rsidRPr="0075793A">
        <w:rPr>
          <w:b/>
          <w:sz w:val="24"/>
        </w:rPr>
        <w:t>ІМ'Я ДИТИНИ</w:t>
      </w:r>
    </w:p>
    <w:p w:rsidR="000B32ED" w:rsidRPr="0075793A" w:rsidRDefault="000B32ED">
      <w:pPr>
        <w:pStyle w:val="a3"/>
        <w:spacing w:before="7"/>
        <w:rPr>
          <w:b/>
          <w:sz w:val="5"/>
        </w:rPr>
      </w:pPr>
      <w:r w:rsidRPr="0075793A">
        <w:pict>
          <v:rect id="docshape5" o:spid="_x0000_s1112" style="position:absolute;margin-left:37.75pt;margin-top:4.45pt;width:517.75pt;height:41.25pt;z-index:-15728128;mso-wrap-distance-left:0;mso-wrap-distance-right:0;mso-position-horizontal-relative:page" filled="f" strokecolor="#0070c0" strokeweight="1.5pt">
            <w10:wrap type="topAndBottom" anchorx="page"/>
          </v:rect>
        </w:pict>
      </w:r>
    </w:p>
    <w:p w:rsidR="000B32ED" w:rsidRPr="0075793A" w:rsidRDefault="000B32ED">
      <w:pPr>
        <w:rPr>
          <w:sz w:val="5"/>
        </w:rPr>
        <w:sectPr w:rsidR="000B32ED" w:rsidRPr="0075793A">
          <w:footerReference w:type="default" r:id="rId10"/>
          <w:type w:val="continuous"/>
          <w:pgSz w:w="11900" w:h="16840"/>
          <w:pgMar w:top="720" w:right="320" w:bottom="480" w:left="480" w:header="0" w:footer="291" w:gutter="0"/>
          <w:pgNumType w:start="1"/>
          <w:cols w:space="720"/>
        </w:sectPr>
      </w:pPr>
    </w:p>
    <w:p w:rsidR="000B32ED" w:rsidRPr="0075793A" w:rsidRDefault="008771AC">
      <w:pPr>
        <w:pStyle w:val="Heading1"/>
        <w:spacing w:before="79"/>
        <w:ind w:left="1337" w:right="1504"/>
        <w:jc w:val="center"/>
      </w:pPr>
      <w:r w:rsidRPr="0075793A">
        <w:lastRenderedPageBreak/>
        <w:t>ФОРМА ЗАРАХУВАННЯ УЧНІВ</w:t>
      </w:r>
    </w:p>
    <w:p w:rsidR="000B32ED" w:rsidRPr="0075793A" w:rsidRDefault="008771AC">
      <w:pPr>
        <w:spacing w:before="180"/>
        <w:ind w:left="1490" w:right="1504"/>
        <w:jc w:val="center"/>
        <w:rPr>
          <w:sz w:val="20"/>
        </w:rPr>
      </w:pPr>
      <w:r w:rsidRPr="0075793A">
        <w:rPr>
          <w:sz w:val="20"/>
        </w:rPr>
        <w:t>ЗВ'</w:t>
      </w:r>
      <w:r w:rsidRPr="0075793A">
        <w:rPr>
          <w:sz w:val="20"/>
        </w:rPr>
        <w:t>ЯЖІТЬСЯ ЗІ ШКОЛОЮ, ЯКЩО ВАМ ПОТРІБНА ДОПОМОГА З ЗАПОВНЕННЯМ ФОРМИ</w:t>
      </w:r>
    </w:p>
    <w:p w:rsidR="000B32ED" w:rsidRPr="0075793A" w:rsidRDefault="008771AC">
      <w:pPr>
        <w:pStyle w:val="Heading3"/>
        <w:spacing w:before="183"/>
        <w:ind w:left="1344" w:right="1504"/>
        <w:jc w:val="center"/>
        <w:rPr>
          <w:u w:val="none"/>
        </w:rPr>
      </w:pPr>
      <w:r w:rsidRPr="0075793A">
        <w:rPr>
          <w:u w:val="none"/>
        </w:rPr>
        <w:t>ЗАПОВНЮЙТЕ ФОРМУ ВЕЛИКИМИ ДРУКОВАНИМИ ЛІТЕРАМИ</w:t>
      </w:r>
    </w:p>
    <w:p w:rsidR="000B32ED" w:rsidRPr="0075793A" w:rsidRDefault="000B32ED">
      <w:pPr>
        <w:pStyle w:val="Heading4"/>
        <w:spacing w:before="184"/>
      </w:pPr>
      <w:r w:rsidRPr="0075793A">
        <w:pict>
          <v:rect id="docshape6" o:spid="_x0000_s1111" style="position:absolute;left:0;text-align:left;margin-left:182.4pt;margin-top:27.3pt;width:388.5pt;height:22.25pt;z-index:15730688;mso-position-horizontal-relative:page" filled="f">
            <w10:wrap anchorx="page"/>
          </v:rect>
        </w:pict>
      </w:r>
      <w:r w:rsidR="008771AC" w:rsidRPr="0075793A">
        <w:t>Відомості про учня</w:t>
      </w:r>
    </w:p>
    <w:p w:rsidR="000B32ED" w:rsidRPr="0075793A" w:rsidRDefault="000B32ED">
      <w:pPr>
        <w:pStyle w:val="a3"/>
        <w:spacing w:before="3"/>
        <w:rPr>
          <w:b/>
        </w:rPr>
      </w:pPr>
    </w:p>
    <w:p w:rsidR="000B32ED" w:rsidRPr="0075793A" w:rsidRDefault="008771AC">
      <w:pPr>
        <w:pStyle w:val="a3"/>
        <w:ind w:left="237"/>
      </w:pPr>
      <w:r w:rsidRPr="0075793A">
        <w:t>Ім'я</w:t>
      </w:r>
    </w:p>
    <w:p w:rsidR="000B32ED" w:rsidRPr="0075793A" w:rsidRDefault="000B32ED">
      <w:pPr>
        <w:pStyle w:val="a3"/>
        <w:spacing w:before="9"/>
        <w:rPr>
          <w:sz w:val="21"/>
        </w:rPr>
      </w:pPr>
    </w:p>
    <w:p w:rsidR="00EC707D" w:rsidRPr="0075793A" w:rsidRDefault="000B32ED" w:rsidP="00EC707D">
      <w:pPr>
        <w:pStyle w:val="a3"/>
        <w:spacing w:line="482" w:lineRule="auto"/>
        <w:ind w:left="237" w:right="8123"/>
      </w:pPr>
      <w:r w:rsidRPr="0075793A">
        <w:pict>
          <v:group id="docshapegroup7" o:spid="_x0000_s1108" style="position:absolute;left:0;text-align:left;margin-left:182pt;margin-top:-5.95pt;width:389.25pt;height:45.05pt;z-index:15731200;mso-position-horizontal-relative:page" coordorigin="3640,-119" coordsize="7785,901">
            <v:rect id="docshape8" o:spid="_x0000_s1110" style="position:absolute;left:3648;top:-112;width:7770;height:407" filled="f"/>
            <v:rect id="docshape9" o:spid="_x0000_s1109" style="position:absolute;left:3648;top:367;width:7770;height:407" filled="f"/>
            <w10:wrap anchorx="page"/>
          </v:group>
        </w:pict>
      </w:r>
      <w:r w:rsidR="008771AC" w:rsidRPr="0075793A">
        <w:t>Інше</w:t>
      </w:r>
      <w:r w:rsidR="00EC707D" w:rsidRPr="0075793A">
        <w:t xml:space="preserve"> ім'я</w:t>
      </w:r>
    </w:p>
    <w:p w:rsidR="000B32ED" w:rsidRPr="0075793A" w:rsidRDefault="008771AC" w:rsidP="00EC707D">
      <w:pPr>
        <w:pStyle w:val="a3"/>
        <w:spacing w:line="482" w:lineRule="auto"/>
        <w:ind w:left="237" w:right="8123"/>
      </w:pPr>
      <w:r w:rsidRPr="0075793A">
        <w:t>Прізвище</w:t>
      </w:r>
    </w:p>
    <w:p w:rsidR="000B32ED" w:rsidRPr="0075793A" w:rsidRDefault="000B32ED">
      <w:pPr>
        <w:pStyle w:val="a3"/>
        <w:tabs>
          <w:tab w:val="left" w:pos="5997"/>
        </w:tabs>
        <w:spacing w:line="250" w:lineRule="exact"/>
        <w:ind w:left="237"/>
      </w:pPr>
      <w:r w:rsidRPr="0075793A">
        <w:pict>
          <v:rect id="docshape10" o:spid="_x0000_s1107" style="position:absolute;left:0;text-align:left;margin-left:182.4pt;margin-top:-6.2pt;width:124.35pt;height:20.35pt;z-index:-16134656;mso-position-horizontal-relative:page" filled="f">
            <w10:wrap anchorx="page"/>
          </v:rect>
        </w:pict>
      </w:r>
      <w:r w:rsidRPr="0075793A">
        <w:pict>
          <v:rect id="docshape11" o:spid="_x0000_s1106" style="position:absolute;left:0;text-align:left;margin-left:405.15pt;margin-top:-6.2pt;width:165.75pt;height:20.35pt;z-index:15732224;mso-position-horizontal-relative:page" filled="f">
            <w10:wrap anchorx="page"/>
          </v:rect>
        </w:pict>
      </w:r>
      <w:r w:rsidR="008771AC" w:rsidRPr="0075793A">
        <w:t>Дата народження</w:t>
      </w:r>
      <w:r w:rsidR="008771AC" w:rsidRPr="0075793A">
        <w:tab/>
        <w:t>Стать Ч/Ж</w:t>
      </w:r>
    </w:p>
    <w:p w:rsidR="000B32ED" w:rsidRPr="0075793A" w:rsidRDefault="000B32ED">
      <w:pPr>
        <w:pStyle w:val="a3"/>
        <w:rPr>
          <w:sz w:val="20"/>
        </w:rPr>
      </w:pPr>
    </w:p>
    <w:p w:rsidR="000B32ED" w:rsidRPr="0075793A" w:rsidRDefault="000B32ED">
      <w:pPr>
        <w:pStyle w:val="a3"/>
        <w:spacing w:before="9"/>
        <w:rPr>
          <w:sz w:val="15"/>
        </w:rPr>
      </w:pPr>
    </w:p>
    <w:p w:rsidR="000B32ED" w:rsidRPr="0075793A" w:rsidRDefault="000B32ED">
      <w:pPr>
        <w:pStyle w:val="Heading4"/>
      </w:pPr>
      <w:r w:rsidRPr="0075793A">
        <w:pict>
          <v:rect id="docshape12" o:spid="_x0000_s1105" style="position:absolute;left:0;text-align:left;margin-left:182.4pt;margin-top:23.2pt;width:388.5pt;height:20.35pt;z-index:15733760;mso-position-horizontal-relative:page" filled="f">
            <w10:wrap anchorx="page"/>
          </v:rect>
        </w:pict>
      </w:r>
      <w:r w:rsidR="008771AC" w:rsidRPr="0075793A">
        <w:t>Домашня адреса учня</w:t>
      </w:r>
    </w:p>
    <w:p w:rsidR="000B32ED" w:rsidRPr="0075793A" w:rsidRDefault="000B32ED">
      <w:pPr>
        <w:pStyle w:val="a3"/>
        <w:spacing w:before="2"/>
        <w:rPr>
          <w:b/>
        </w:rPr>
      </w:pPr>
    </w:p>
    <w:p w:rsidR="00EC707D" w:rsidRPr="0075793A" w:rsidRDefault="000B32ED">
      <w:pPr>
        <w:pStyle w:val="a3"/>
        <w:spacing w:line="477" w:lineRule="auto"/>
        <w:ind w:left="237" w:right="9204"/>
      </w:pPr>
      <w:r w:rsidRPr="0075793A">
        <w:pict>
          <v:rect id="docshape13" o:spid="_x0000_s1104" style="position:absolute;left:0;text-align:left;margin-left:182.4pt;margin-top:67.65pt;width:388.5pt;height:20.35pt;z-index:15732736;mso-position-horizontal-relative:page" filled="f">
            <w10:wrap anchorx="page"/>
          </v:rect>
        </w:pict>
      </w:r>
      <w:r w:rsidRPr="0075793A">
        <w:pict>
          <v:group id="docshapegroup14" o:spid="_x0000_s1101" style="position:absolute;left:0;text-align:left;margin-left:182pt;margin-top:18.2pt;width:389.25pt;height:45.45pt;z-index:15733248;mso-position-horizontal-relative:page" coordorigin="3640,364" coordsize="7785,909">
            <v:rect id="docshape15" o:spid="_x0000_s1103" style="position:absolute;left:3648;top:371;width:7770;height:407" filled="f"/>
            <v:rect id="docshape16" o:spid="_x0000_s1102" style="position:absolute;left:3648;top:858;width:7770;height:407" filled="f"/>
            <w10:wrap anchorx="page"/>
          </v:group>
        </w:pict>
      </w:r>
      <w:r w:rsidR="008771AC" w:rsidRPr="0075793A">
        <w:t>Номер будинк</w:t>
      </w:r>
      <w:r w:rsidR="00EC707D" w:rsidRPr="0075793A">
        <w:t>у Вулиця</w:t>
      </w:r>
    </w:p>
    <w:p w:rsidR="000B32ED" w:rsidRPr="0075793A" w:rsidRDefault="008771AC">
      <w:pPr>
        <w:pStyle w:val="a3"/>
        <w:spacing w:line="477" w:lineRule="auto"/>
        <w:ind w:left="237" w:right="9204"/>
      </w:pPr>
      <w:r w:rsidRPr="0075793A">
        <w:t>Район</w:t>
      </w:r>
    </w:p>
    <w:p w:rsidR="000B32ED" w:rsidRPr="0075793A" w:rsidRDefault="000B32ED">
      <w:pPr>
        <w:spacing w:before="31"/>
        <w:ind w:left="237"/>
        <w:rPr>
          <w:sz w:val="24"/>
        </w:rPr>
      </w:pPr>
      <w:r w:rsidRPr="0075793A">
        <w:pict>
          <v:rect id="docshape17" o:spid="_x0000_s1100" style="position:absolute;left:0;text-align:left;margin-left:182.4pt;margin-top:18.4pt;width:169.35pt;height:20.35pt;z-index:15734272;mso-position-horizontal-relative:page" filled="f">
            <w10:wrap anchorx="page"/>
          </v:rect>
        </w:pict>
      </w:r>
      <w:r w:rsidR="008771AC" w:rsidRPr="0075793A">
        <w:rPr>
          <w:sz w:val="24"/>
        </w:rPr>
        <w:t>Місто</w:t>
      </w:r>
    </w:p>
    <w:p w:rsidR="000B32ED" w:rsidRPr="0075793A" w:rsidRDefault="000B32ED">
      <w:pPr>
        <w:pStyle w:val="a3"/>
        <w:spacing w:before="10"/>
        <w:rPr>
          <w:sz w:val="21"/>
        </w:rPr>
      </w:pPr>
    </w:p>
    <w:p w:rsidR="000B32ED" w:rsidRPr="0075793A" w:rsidRDefault="000B32ED">
      <w:pPr>
        <w:pStyle w:val="a3"/>
        <w:spacing w:before="1" w:line="494" w:lineRule="auto"/>
        <w:ind w:left="237" w:right="9231"/>
      </w:pPr>
      <w:r w:rsidRPr="0075793A">
        <w:pict>
          <v:rect id="docshape18" o:spid="_x0000_s1099" style="position:absolute;left:0;text-align:left;margin-left:182.4pt;margin-top:18.35pt;width:169.35pt;height:20.35pt;z-index:15734784;mso-position-horizontal-relative:page" filled="f">
            <w10:wrap anchorx="page"/>
          </v:rect>
        </w:pict>
      </w:r>
      <w:r w:rsidRPr="0075793A">
        <w:pict>
          <v:rect id="docshape19" o:spid="_x0000_s1098" style="position:absolute;left:0;text-align:left;margin-left:182.4pt;margin-top:46.85pt;width:169.35pt;height:20.35pt;z-index:15735296;mso-position-horizontal-relative:page" filled="f">
            <w10:wrap anchorx="page"/>
          </v:rect>
        </w:pict>
      </w:r>
      <w:r w:rsidRPr="0075793A">
        <w:pict>
          <v:rect id="docshape20" o:spid="_x0000_s1097" style="position:absolute;left:0;text-align:left;margin-left:182.4pt;margin-top:72.3pt;width:384.75pt;height:20.35pt;z-index:15735808;mso-position-horizontal-relative:page" filled="f">
            <w10:wrap anchorx="page"/>
          </v:rect>
        </w:pict>
      </w:r>
      <w:r w:rsidR="008771AC" w:rsidRPr="0075793A">
        <w:t>Пошт</w:t>
      </w:r>
      <w:r w:rsidR="00EC707D" w:rsidRPr="0075793A">
        <w:t>.</w:t>
      </w:r>
      <w:r w:rsidR="008771AC" w:rsidRPr="0075793A">
        <w:t xml:space="preserve"> </w:t>
      </w:r>
      <w:r w:rsidR="00EC707D" w:rsidRPr="0075793A">
        <w:t>індекс</w:t>
      </w:r>
      <w:r w:rsidR="008771AC" w:rsidRPr="0075793A">
        <w:t xml:space="preserve"> Дом</w:t>
      </w:r>
      <w:r w:rsidR="00EC707D" w:rsidRPr="0075793A">
        <w:t>.</w:t>
      </w:r>
      <w:r w:rsidR="008771AC" w:rsidRPr="0075793A">
        <w:t xml:space="preserve"> телефон Моб</w:t>
      </w:r>
      <w:r w:rsidR="00EC707D" w:rsidRPr="0075793A">
        <w:t>.</w:t>
      </w:r>
      <w:r w:rsidR="008771AC" w:rsidRPr="0075793A">
        <w:t xml:space="preserve"> телефон </w:t>
      </w:r>
      <w:r w:rsidR="00EC707D" w:rsidRPr="0075793A">
        <w:t>Е</w:t>
      </w:r>
      <w:r w:rsidR="008771AC" w:rsidRPr="0075793A">
        <w:t>л. </w:t>
      </w:r>
      <w:r w:rsidR="00EC707D" w:rsidRPr="0075793A">
        <w:t>адреса</w:t>
      </w:r>
    </w:p>
    <w:p w:rsidR="000B32ED" w:rsidRPr="0075793A" w:rsidRDefault="008771AC">
      <w:pPr>
        <w:spacing w:line="237" w:lineRule="exact"/>
        <w:ind w:left="237"/>
        <w:rPr>
          <w:b/>
        </w:rPr>
      </w:pPr>
      <w:r w:rsidRPr="0075793A">
        <w:rPr>
          <w:b/>
        </w:rPr>
        <w:t xml:space="preserve">Назва та адреса </w:t>
      </w:r>
      <w:r w:rsidRPr="0075793A">
        <w:t xml:space="preserve">(включаючи країну) </w:t>
      </w:r>
      <w:r w:rsidRPr="0075793A">
        <w:rPr>
          <w:b/>
        </w:rPr>
        <w:t>попереднього навчального закладу</w:t>
      </w:r>
    </w:p>
    <w:p w:rsidR="000B32ED" w:rsidRPr="0075793A" w:rsidRDefault="000B32ED">
      <w:pPr>
        <w:pStyle w:val="a3"/>
        <w:rPr>
          <w:b/>
          <w:sz w:val="9"/>
        </w:rPr>
      </w:pPr>
      <w:r w:rsidRPr="0075793A">
        <w:pict>
          <v:rect id="docshape21" o:spid="_x0000_s1096" style="position:absolute;margin-left:33.4pt;margin-top:6.4pt;width:533.75pt;height:37.5pt;z-index:-15727616;mso-wrap-distance-left:0;mso-wrap-distance-right:0;mso-position-horizontal-relative:page" filled="f">
            <w10:wrap type="topAndBottom" anchorx="page"/>
          </v:rect>
        </w:pict>
      </w:r>
    </w:p>
    <w:p w:rsidR="000B32ED" w:rsidRPr="0075793A" w:rsidRDefault="000B32ED">
      <w:pPr>
        <w:pStyle w:val="a3"/>
        <w:spacing w:before="1"/>
        <w:rPr>
          <w:b/>
          <w:sz w:val="6"/>
        </w:rPr>
      </w:pPr>
    </w:p>
    <w:p w:rsidR="000B32ED" w:rsidRPr="0075793A" w:rsidRDefault="000B32ED">
      <w:pPr>
        <w:rPr>
          <w:sz w:val="6"/>
        </w:rPr>
        <w:sectPr w:rsidR="000B32ED" w:rsidRPr="0075793A">
          <w:pgSz w:w="11900" w:h="16840"/>
          <w:pgMar w:top="640" w:right="320" w:bottom="480" w:left="480" w:header="0" w:footer="291" w:gutter="0"/>
          <w:cols w:space="720"/>
        </w:sectPr>
      </w:pPr>
    </w:p>
    <w:p w:rsidR="000B32ED" w:rsidRPr="0075793A" w:rsidRDefault="000B32ED">
      <w:pPr>
        <w:pStyle w:val="a3"/>
        <w:spacing w:before="8"/>
        <w:rPr>
          <w:b/>
          <w:sz w:val="26"/>
        </w:rPr>
      </w:pPr>
    </w:p>
    <w:p w:rsidR="000B32ED" w:rsidRPr="0075793A" w:rsidRDefault="008771AC">
      <w:pPr>
        <w:pStyle w:val="a3"/>
        <w:ind w:left="309" w:right="28"/>
      </w:pPr>
      <w:r w:rsidRPr="0075793A">
        <w:t>Якщо вищезгаданий заклад не знаходиться у Шотландії, чи учень раніше відвідував шотландський навчальний заклад?</w:t>
      </w:r>
    </w:p>
    <w:p w:rsidR="000B32ED" w:rsidRPr="0075793A" w:rsidRDefault="008771AC">
      <w:pPr>
        <w:tabs>
          <w:tab w:val="left" w:pos="2469"/>
        </w:tabs>
        <w:spacing w:before="58"/>
        <w:ind w:left="309"/>
      </w:pPr>
      <w:r w:rsidRPr="0075793A">
        <w:br w:type="column"/>
      </w:r>
      <w:r w:rsidRPr="0075793A">
        <w:rPr>
          <w:rFonts w:ascii="Wingdings" w:hAnsi="Wingdings"/>
          <w:sz w:val="40"/>
        </w:rPr>
        <w:lastRenderedPageBreak/>
        <w:t></w:t>
      </w:r>
      <w:r w:rsidRPr="0075793A">
        <w:rPr>
          <w:rFonts w:ascii="Times New Roman" w:hAnsi="Times New Roman"/>
          <w:sz w:val="40"/>
        </w:rPr>
        <w:t xml:space="preserve"> </w:t>
      </w:r>
      <w:r w:rsidRPr="0075793A">
        <w:t>ТАК</w:t>
      </w:r>
      <w:r w:rsidRPr="0075793A">
        <w:tab/>
      </w:r>
      <w:r w:rsidRPr="0075793A">
        <w:rPr>
          <w:rFonts w:ascii="Wingdings" w:hAnsi="Wingdings"/>
          <w:sz w:val="40"/>
        </w:rPr>
        <w:t></w:t>
      </w:r>
      <w:r w:rsidRPr="0075793A">
        <w:t xml:space="preserve"> НІ</w:t>
      </w:r>
    </w:p>
    <w:p w:rsidR="000B32ED" w:rsidRPr="0075793A" w:rsidRDefault="000B32ED">
      <w:pPr>
        <w:sectPr w:rsidR="000B32ED" w:rsidRPr="0075793A">
          <w:type w:val="continuous"/>
          <w:pgSz w:w="11900" w:h="16840"/>
          <w:pgMar w:top="720" w:right="320" w:bottom="480" w:left="480" w:header="0" w:footer="291" w:gutter="0"/>
          <w:cols w:num="2" w:space="720" w:equalWidth="0">
            <w:col w:w="6265" w:space="676"/>
            <w:col w:w="4159"/>
          </w:cols>
        </w:sectPr>
      </w:pPr>
    </w:p>
    <w:p w:rsidR="000B32ED" w:rsidRPr="0075793A" w:rsidRDefault="000B32ED">
      <w:pPr>
        <w:pStyle w:val="a3"/>
        <w:spacing w:before="2"/>
        <w:rPr>
          <w:sz w:val="12"/>
        </w:rPr>
      </w:pPr>
    </w:p>
    <w:p w:rsidR="000B32ED" w:rsidRPr="0075793A" w:rsidRDefault="008771AC">
      <w:pPr>
        <w:pStyle w:val="a3"/>
        <w:spacing w:before="94"/>
        <w:ind w:left="237"/>
      </w:pPr>
      <w:r w:rsidRPr="0075793A">
        <w:t>Якщо так, вкажіть назву й адресу шотландського навчального закладу</w:t>
      </w:r>
    </w:p>
    <w:p w:rsidR="000B32ED" w:rsidRPr="0075793A" w:rsidRDefault="000B32ED">
      <w:pPr>
        <w:pStyle w:val="a3"/>
        <w:rPr>
          <w:sz w:val="7"/>
        </w:rPr>
      </w:pPr>
      <w:r w:rsidRPr="0075793A">
        <w:pict>
          <v:rect id="docshape22" o:spid="_x0000_s1095" style="position:absolute;margin-left:33.4pt;margin-top:5.25pt;width:533.75pt;height:30.15pt;z-index:-15727104;mso-wrap-distance-left:0;mso-wrap-distance-right:0;mso-position-horizontal-relative:page" filled="f">
            <w10:wrap type="topAndBottom" anchorx="page"/>
          </v:rect>
        </w:pict>
      </w:r>
    </w:p>
    <w:p w:rsidR="000B32ED" w:rsidRPr="0075793A" w:rsidRDefault="000B32ED">
      <w:pPr>
        <w:pStyle w:val="a3"/>
        <w:spacing w:before="3" w:after="1"/>
        <w:rPr>
          <w:sz w:val="28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9"/>
        <w:gridCol w:w="3120"/>
        <w:gridCol w:w="2126"/>
        <w:gridCol w:w="3686"/>
      </w:tblGrid>
      <w:tr w:rsidR="000B32ED" w:rsidRPr="0075793A">
        <w:trPr>
          <w:trHeight w:val="407"/>
        </w:trPr>
        <w:tc>
          <w:tcPr>
            <w:tcW w:w="1699" w:type="dxa"/>
            <w:vMerge w:val="restart"/>
          </w:tcPr>
          <w:p w:rsidR="000B32ED" w:rsidRPr="0075793A" w:rsidRDefault="008771AC">
            <w:pPr>
              <w:pStyle w:val="TableParagraph"/>
              <w:ind w:left="105" w:right="158"/>
              <w:rPr>
                <w:b/>
              </w:rPr>
            </w:pPr>
            <w:r w:rsidRPr="0075793A">
              <w:rPr>
                <w:b/>
                <w:sz w:val="18"/>
              </w:rPr>
              <w:t xml:space="preserve">Введіть відомості про братів </w:t>
            </w:r>
            <w:r w:rsidRPr="0075793A">
              <w:rPr>
                <w:b/>
                <w:sz w:val="18"/>
              </w:rPr>
              <w:t>і сестер і школи, які вони відвідують</w:t>
            </w:r>
          </w:p>
        </w:tc>
        <w:tc>
          <w:tcPr>
            <w:tcW w:w="3120" w:type="dxa"/>
          </w:tcPr>
          <w:p w:rsidR="000B32ED" w:rsidRPr="0075793A" w:rsidRDefault="008771AC">
            <w:pPr>
              <w:pStyle w:val="TableParagraph"/>
              <w:spacing w:before="76"/>
              <w:ind w:left="1243" w:right="1240"/>
              <w:jc w:val="center"/>
            </w:pPr>
            <w:r w:rsidRPr="0075793A">
              <w:t>Ім'я</w:t>
            </w:r>
          </w:p>
        </w:tc>
        <w:tc>
          <w:tcPr>
            <w:tcW w:w="2126" w:type="dxa"/>
          </w:tcPr>
          <w:p w:rsidR="000B32ED" w:rsidRPr="0075793A" w:rsidRDefault="008771AC">
            <w:pPr>
              <w:pStyle w:val="TableParagraph"/>
              <w:spacing w:before="76"/>
              <w:ind w:left="446"/>
            </w:pPr>
            <w:r w:rsidRPr="0075793A">
              <w:t>Дата народження</w:t>
            </w:r>
          </w:p>
        </w:tc>
        <w:tc>
          <w:tcPr>
            <w:tcW w:w="3686" w:type="dxa"/>
          </w:tcPr>
          <w:p w:rsidR="000B32ED" w:rsidRPr="0075793A" w:rsidRDefault="008771AC">
            <w:pPr>
              <w:pStyle w:val="TableParagraph"/>
              <w:spacing w:before="76"/>
              <w:ind w:left="1485" w:right="1478"/>
              <w:jc w:val="center"/>
            </w:pPr>
            <w:r w:rsidRPr="0075793A">
              <w:t>Школа</w:t>
            </w:r>
          </w:p>
        </w:tc>
      </w:tr>
      <w:tr w:rsidR="000B32ED" w:rsidRPr="0075793A">
        <w:trPr>
          <w:trHeight w:val="412"/>
        </w:trPr>
        <w:tc>
          <w:tcPr>
            <w:tcW w:w="1699" w:type="dxa"/>
            <w:vMerge/>
            <w:tcBorders>
              <w:top w:val="nil"/>
            </w:tcBorders>
          </w:tcPr>
          <w:p w:rsidR="000B32ED" w:rsidRPr="0075793A" w:rsidRDefault="000B32ED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0B32ED" w:rsidRPr="0075793A" w:rsidRDefault="000B3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0B32ED" w:rsidRPr="0075793A" w:rsidRDefault="000B3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</w:tcPr>
          <w:p w:rsidR="000B32ED" w:rsidRPr="0075793A" w:rsidRDefault="000B32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32ED" w:rsidRPr="0075793A">
        <w:trPr>
          <w:trHeight w:val="407"/>
        </w:trPr>
        <w:tc>
          <w:tcPr>
            <w:tcW w:w="1699" w:type="dxa"/>
            <w:vMerge/>
            <w:tcBorders>
              <w:top w:val="nil"/>
            </w:tcBorders>
          </w:tcPr>
          <w:p w:rsidR="000B32ED" w:rsidRPr="0075793A" w:rsidRDefault="000B32ED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0B32ED" w:rsidRPr="0075793A" w:rsidRDefault="000B3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0B32ED" w:rsidRPr="0075793A" w:rsidRDefault="000B3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</w:tcPr>
          <w:p w:rsidR="000B32ED" w:rsidRPr="0075793A" w:rsidRDefault="000B32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32ED" w:rsidRPr="0075793A">
        <w:trPr>
          <w:trHeight w:val="407"/>
        </w:trPr>
        <w:tc>
          <w:tcPr>
            <w:tcW w:w="1699" w:type="dxa"/>
            <w:vMerge/>
            <w:tcBorders>
              <w:top w:val="nil"/>
            </w:tcBorders>
          </w:tcPr>
          <w:p w:rsidR="000B32ED" w:rsidRPr="0075793A" w:rsidRDefault="000B32ED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0B32ED" w:rsidRPr="0075793A" w:rsidRDefault="000B3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0B32ED" w:rsidRPr="0075793A" w:rsidRDefault="000B3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</w:tcPr>
          <w:p w:rsidR="000B32ED" w:rsidRPr="0075793A" w:rsidRDefault="000B32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32ED" w:rsidRPr="0075793A">
        <w:trPr>
          <w:trHeight w:val="407"/>
        </w:trPr>
        <w:tc>
          <w:tcPr>
            <w:tcW w:w="1699" w:type="dxa"/>
            <w:vMerge/>
            <w:tcBorders>
              <w:top w:val="nil"/>
            </w:tcBorders>
          </w:tcPr>
          <w:p w:rsidR="000B32ED" w:rsidRPr="0075793A" w:rsidRDefault="000B32ED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0B32ED" w:rsidRPr="0075793A" w:rsidRDefault="000B3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0B32ED" w:rsidRPr="0075793A" w:rsidRDefault="000B3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</w:tcPr>
          <w:p w:rsidR="000B32ED" w:rsidRPr="0075793A" w:rsidRDefault="000B32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32ED" w:rsidRPr="0075793A">
        <w:trPr>
          <w:trHeight w:val="412"/>
        </w:trPr>
        <w:tc>
          <w:tcPr>
            <w:tcW w:w="1699" w:type="dxa"/>
            <w:vMerge/>
            <w:tcBorders>
              <w:top w:val="nil"/>
            </w:tcBorders>
          </w:tcPr>
          <w:p w:rsidR="000B32ED" w:rsidRPr="0075793A" w:rsidRDefault="000B32ED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0B32ED" w:rsidRPr="0075793A" w:rsidRDefault="000B3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0B32ED" w:rsidRPr="0075793A" w:rsidRDefault="000B3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</w:tcPr>
          <w:p w:rsidR="000B32ED" w:rsidRPr="0075793A" w:rsidRDefault="000B32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B32ED" w:rsidRPr="0075793A" w:rsidRDefault="000B32ED">
      <w:pPr>
        <w:rPr>
          <w:rFonts w:ascii="Times New Roman"/>
          <w:sz w:val="20"/>
        </w:rPr>
        <w:sectPr w:rsidR="000B32ED" w:rsidRPr="0075793A">
          <w:type w:val="continuous"/>
          <w:pgSz w:w="11900" w:h="16840"/>
          <w:pgMar w:top="720" w:right="320" w:bottom="480" w:left="480" w:header="0" w:footer="291" w:gutter="0"/>
          <w:cols w:space="720"/>
        </w:sectPr>
      </w:pPr>
    </w:p>
    <w:p w:rsidR="000B32ED" w:rsidRPr="0075793A" w:rsidRDefault="000B32ED">
      <w:pPr>
        <w:pStyle w:val="a3"/>
        <w:spacing w:before="2"/>
        <w:rPr>
          <w:sz w:val="14"/>
        </w:rPr>
      </w:pPr>
    </w:p>
    <w:p w:rsidR="000B32ED" w:rsidRPr="0075793A" w:rsidRDefault="000B32ED">
      <w:pPr>
        <w:pStyle w:val="Heading4"/>
        <w:ind w:left="458"/>
        <w:jc w:val="both"/>
      </w:pPr>
      <w:r w:rsidRPr="0075793A">
        <w:pict>
          <v:group id="docshapegroup23" o:spid="_x0000_s1092" style="position:absolute;left:0;text-align:left;margin-left:41.4pt;margin-top:-8.25pt;width:517.7pt;height:304.6pt;z-index:-16130048;mso-position-horizontal-relative:page" coordorigin="828,-165" coordsize="10354,6092">
            <v:rect id="docshape24" o:spid="_x0000_s1094" style="position:absolute;left:837;top:-156;width:10335;height:6072" fillcolor="#d9d9d9" stroked="f"/>
            <v:shape id="docshape25" o:spid="_x0000_s1093" style="position:absolute;left:828;top:-166;width:10354;height:6092" coordorigin="828,-165" coordsize="10354,6092" o:spt="100" adj="0,,0" path="m838,-165r-10,l828,-156r,6072l828,5926r10,l838,5916r,-6072l838,-165xm11182,-165r-10,l838,-165r,9l11172,-156r,6072l838,5916r,10l11172,5926r10,l11182,5916r,-6072l11182,-165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8771AC" w:rsidRPr="0075793A">
        <w:t>Контакти батьків/опікунів й інші екстрені контакти</w:t>
      </w:r>
    </w:p>
    <w:p w:rsidR="000B32ED" w:rsidRPr="0075793A" w:rsidRDefault="000B32ED">
      <w:pPr>
        <w:pStyle w:val="a3"/>
        <w:spacing w:before="2"/>
        <w:rPr>
          <w:b/>
        </w:rPr>
      </w:pPr>
    </w:p>
    <w:p w:rsidR="000B32ED" w:rsidRPr="0075793A" w:rsidRDefault="008771AC">
      <w:pPr>
        <w:pStyle w:val="a3"/>
        <w:ind w:left="458" w:right="500"/>
        <w:jc w:val="both"/>
      </w:pPr>
      <w:r w:rsidRPr="0075793A">
        <w:t xml:space="preserve">Школи надсилатимуть інформацію про успішність учнів у школі тим, хто має батьківські обов’язки та права. ВАЖЛИВО! Якщо біологічні батьки учня мали батьківські обов'язки і права, але були позбавлені їх через суд, важливо, щоб школа про це знала. Надайте цю </w:t>
      </w:r>
      <w:r w:rsidRPr="0075793A">
        <w:t>інформацію головному вчителю конфіденційно, прикріпивши копії відповідних рішень суду.</w:t>
      </w:r>
    </w:p>
    <w:p w:rsidR="000B32ED" w:rsidRPr="0075793A" w:rsidRDefault="000B32ED">
      <w:pPr>
        <w:pStyle w:val="a3"/>
        <w:spacing w:before="9"/>
        <w:rPr>
          <w:sz w:val="21"/>
        </w:rPr>
      </w:pPr>
    </w:p>
    <w:p w:rsidR="000B32ED" w:rsidRPr="0075793A" w:rsidRDefault="008771AC">
      <w:pPr>
        <w:pStyle w:val="a3"/>
        <w:ind w:left="458" w:right="504"/>
        <w:jc w:val="both"/>
      </w:pPr>
      <w:r w:rsidRPr="0075793A">
        <w:t>Контактна інформація для кожної дитини має зберігатися в школі, щоб з відповідними особами могли зв'язуватися у разі виникнення надзвичайної ситуації або хвороби, або в</w:t>
      </w:r>
      <w:r w:rsidRPr="0075793A">
        <w:t xml:space="preserve"> цілях листування, включаючи відправлення листів, видачу шкільних звітів і шкільної інформації або в разі закриття школи. Основним контактом буде особа, яка отримає всю кореспонденцію — це не обов'язково має бути батько або опікун. Важливо включити:</w:t>
      </w:r>
    </w:p>
    <w:p w:rsidR="000B32ED" w:rsidRPr="0075793A" w:rsidRDefault="000B32ED">
      <w:pPr>
        <w:pStyle w:val="a3"/>
        <w:spacing w:before="6"/>
      </w:pPr>
    </w:p>
    <w:p w:rsidR="000B32ED" w:rsidRPr="0075793A" w:rsidRDefault="008771AC">
      <w:pPr>
        <w:pStyle w:val="a4"/>
        <w:numPr>
          <w:ilvl w:val="0"/>
          <w:numId w:val="1"/>
        </w:numPr>
        <w:tabs>
          <w:tab w:val="left" w:pos="819"/>
        </w:tabs>
        <w:spacing w:line="237" w:lineRule="auto"/>
        <w:ind w:right="1045"/>
      </w:pPr>
      <w:r w:rsidRPr="0075793A">
        <w:t>батьк</w:t>
      </w:r>
      <w:r w:rsidRPr="0075793A">
        <w:t>ів або опікунів дитини. Ми зобов'язані інформувати обох біологічних батьків дитини, тому також вкажіть дані тих, хто не живе за домашньою адресою.</w:t>
      </w:r>
    </w:p>
    <w:p w:rsidR="000B32ED" w:rsidRPr="0075793A" w:rsidRDefault="000B32ED">
      <w:pPr>
        <w:pStyle w:val="a3"/>
        <w:spacing w:before="5"/>
      </w:pPr>
    </w:p>
    <w:p w:rsidR="000B32ED" w:rsidRPr="0075793A" w:rsidRDefault="008771AC">
      <w:pPr>
        <w:pStyle w:val="a4"/>
        <w:numPr>
          <w:ilvl w:val="0"/>
          <w:numId w:val="1"/>
        </w:numPr>
        <w:tabs>
          <w:tab w:val="left" w:pos="819"/>
        </w:tabs>
        <w:spacing w:line="237" w:lineRule="auto"/>
        <w:ind w:right="801"/>
      </w:pPr>
      <w:r w:rsidRPr="0075793A">
        <w:t>Принаймні один додатковий контакт, окрім батьків/опікунів, який доступний протягом дня у разі виникнення надзвичайної ситуації (екстрений контакт)</w:t>
      </w:r>
    </w:p>
    <w:p w:rsidR="000B32ED" w:rsidRPr="0075793A" w:rsidRDefault="000B32ED">
      <w:pPr>
        <w:pStyle w:val="a3"/>
        <w:spacing w:before="2"/>
      </w:pPr>
    </w:p>
    <w:p w:rsidR="000B32ED" w:rsidRPr="0075793A" w:rsidRDefault="008771AC">
      <w:pPr>
        <w:pStyle w:val="a4"/>
        <w:numPr>
          <w:ilvl w:val="0"/>
          <w:numId w:val="1"/>
        </w:numPr>
        <w:tabs>
          <w:tab w:val="left" w:pos="819"/>
        </w:tabs>
        <w:ind w:right="981"/>
      </w:pPr>
      <w:r w:rsidRPr="0075793A">
        <w:t>У разі несприятливої погоди, можливо, необхідно вжити спеціальних заходів, щоб розмістити учнів ближче до шк</w:t>
      </w:r>
      <w:r w:rsidRPr="0075793A">
        <w:t>оли, ніж до дому. Призначте одну особу, до якої дитина може повернутися до дому у разі несприятливої погоди.</w:t>
      </w:r>
    </w:p>
    <w:p w:rsidR="000B32ED" w:rsidRPr="0075793A" w:rsidRDefault="000B32ED">
      <w:pPr>
        <w:pStyle w:val="a3"/>
        <w:rPr>
          <w:sz w:val="20"/>
        </w:rPr>
      </w:pPr>
    </w:p>
    <w:p w:rsidR="000B32ED" w:rsidRPr="0075793A" w:rsidRDefault="000B32ED">
      <w:pPr>
        <w:pStyle w:val="a3"/>
        <w:rPr>
          <w:sz w:val="20"/>
        </w:rPr>
      </w:pPr>
    </w:p>
    <w:p w:rsidR="000B32ED" w:rsidRPr="0075793A" w:rsidRDefault="000B32ED">
      <w:pPr>
        <w:pStyle w:val="a3"/>
        <w:spacing w:before="7"/>
        <w:rPr>
          <w:sz w:val="18"/>
        </w:rPr>
      </w:pPr>
    </w:p>
    <w:p w:rsidR="000B32ED" w:rsidRPr="0075793A" w:rsidRDefault="000B32ED">
      <w:pPr>
        <w:pStyle w:val="Heading4"/>
      </w:pPr>
      <w:r w:rsidRPr="0075793A">
        <w:pict>
          <v:rect id="docshape26" o:spid="_x0000_s1091" style="position:absolute;left:0;text-align:left;margin-left:102.6pt;margin-top:26.65pt;width:66.6pt;height:18.1pt;z-index:15738368;mso-position-horizontal-relative:page" filled="f">
            <w10:wrap anchorx="page"/>
          </v:rect>
        </w:pict>
      </w:r>
      <w:r w:rsidRPr="0075793A">
        <w:pict>
          <v:rect id="docshape27" o:spid="_x0000_s1090" style="position:absolute;left:0;text-align:left;margin-left:253.6pt;margin-top:26.65pt;width:60.6pt;height:18.1pt;z-index:15738880;mso-position-horizontal-relative:page" filled="f">
            <w10:wrap anchorx="page"/>
          </v:rect>
        </w:pict>
      </w:r>
      <w:r w:rsidRPr="0075793A">
        <w:pict>
          <v:rect id="docshape28" o:spid="_x0000_s1089" style="position:absolute;left:0;text-align:left;margin-left:422.9pt;margin-top:26.65pt;width:139.9pt;height:18.1pt;z-index:15739904;mso-position-horizontal-relative:page" filled="f">
            <w10:wrap anchorx="page"/>
          </v:rect>
        </w:pict>
      </w:r>
      <w:r w:rsidR="008771AC" w:rsidRPr="0075793A">
        <w:t>ПРІОРИТЕТНИЙ КОНТАКТ 1 – ця особа завжди буде першим контактом</w:t>
      </w:r>
    </w:p>
    <w:p w:rsidR="000B32ED" w:rsidRPr="0075793A" w:rsidRDefault="000B32ED">
      <w:pPr>
        <w:pStyle w:val="a3"/>
        <w:rPr>
          <w:b/>
          <w:sz w:val="16"/>
        </w:rPr>
      </w:pPr>
    </w:p>
    <w:p w:rsidR="000B32ED" w:rsidRPr="0075793A" w:rsidRDefault="000B32ED">
      <w:pPr>
        <w:rPr>
          <w:sz w:val="16"/>
        </w:rPr>
        <w:sectPr w:rsidR="000B32ED" w:rsidRPr="0075793A">
          <w:pgSz w:w="11900" w:h="16840"/>
          <w:pgMar w:top="720" w:right="320" w:bottom="480" w:left="480" w:header="0" w:footer="291" w:gutter="0"/>
          <w:cols w:space="720"/>
        </w:sectPr>
      </w:pPr>
    </w:p>
    <w:p w:rsidR="000B32ED" w:rsidRPr="0075793A" w:rsidRDefault="000B32ED" w:rsidP="0075793A">
      <w:pPr>
        <w:spacing w:before="95"/>
        <w:ind w:left="237" w:right="-338"/>
        <w:rPr>
          <w:sz w:val="20"/>
        </w:rPr>
      </w:pPr>
      <w:r w:rsidRPr="0075793A">
        <w:lastRenderedPageBreak/>
        <w:pict>
          <v:rect id="docshape29" o:spid="_x0000_s1088" style="position:absolute;left:0;text-align:left;margin-left:390.15pt;margin-top:31.65pt;width:172.65pt;height:17.05pt;z-index:15739392;mso-position-horizontal-relative:page" filled="f">
            <w10:wrap anchorx="page"/>
          </v:rect>
        </w:pict>
      </w:r>
      <w:r w:rsidR="0075793A">
        <w:rPr>
          <w:sz w:val="20"/>
        </w:rPr>
        <w:t>Звертання</w:t>
      </w:r>
    </w:p>
    <w:p w:rsidR="000B32ED" w:rsidRPr="0075793A" w:rsidRDefault="008771AC">
      <w:pPr>
        <w:spacing w:before="95"/>
        <w:ind w:left="237"/>
        <w:rPr>
          <w:sz w:val="20"/>
        </w:rPr>
      </w:pPr>
      <w:r w:rsidRPr="0075793A">
        <w:br w:type="column"/>
      </w:r>
      <w:r w:rsidRPr="0075793A">
        <w:rPr>
          <w:sz w:val="20"/>
        </w:rPr>
        <w:lastRenderedPageBreak/>
        <w:t>Стать Ч/Ж</w:t>
      </w:r>
    </w:p>
    <w:p w:rsidR="000B32ED" w:rsidRPr="0075793A" w:rsidRDefault="008771AC">
      <w:pPr>
        <w:spacing w:before="95"/>
        <w:ind w:left="237"/>
        <w:rPr>
          <w:sz w:val="20"/>
        </w:rPr>
      </w:pPr>
      <w:r w:rsidRPr="0075793A">
        <w:br w:type="column"/>
      </w:r>
      <w:r w:rsidRPr="0075793A">
        <w:rPr>
          <w:sz w:val="20"/>
        </w:rPr>
        <w:lastRenderedPageBreak/>
        <w:t>Відношення до учня</w:t>
      </w:r>
    </w:p>
    <w:p w:rsidR="000B32ED" w:rsidRPr="0075793A" w:rsidRDefault="000B32ED">
      <w:pPr>
        <w:rPr>
          <w:sz w:val="20"/>
        </w:rPr>
        <w:sectPr w:rsidR="000B32ED" w:rsidRPr="0075793A" w:rsidSect="00EC707D">
          <w:type w:val="continuous"/>
          <w:pgSz w:w="11900" w:h="16840"/>
          <w:pgMar w:top="720" w:right="320" w:bottom="480" w:left="480" w:header="0" w:footer="291" w:gutter="0"/>
          <w:cols w:num="3" w:space="720" w:equalWidth="0">
            <w:col w:w="938" w:space="1942"/>
            <w:col w:w="1347" w:space="1533"/>
            <w:col w:w="5340"/>
          </w:cols>
        </w:sectPr>
      </w:pPr>
    </w:p>
    <w:p w:rsidR="000B32ED" w:rsidRPr="0075793A" w:rsidRDefault="000B32ED">
      <w:pPr>
        <w:pStyle w:val="a3"/>
        <w:spacing w:before="5"/>
        <w:rPr>
          <w:sz w:val="11"/>
        </w:rPr>
      </w:pPr>
    </w:p>
    <w:p w:rsidR="000B32ED" w:rsidRPr="0075793A" w:rsidRDefault="000B32ED">
      <w:pPr>
        <w:rPr>
          <w:sz w:val="11"/>
        </w:rPr>
        <w:sectPr w:rsidR="000B32ED" w:rsidRPr="0075793A">
          <w:type w:val="continuous"/>
          <w:pgSz w:w="11900" w:h="16840"/>
          <w:pgMar w:top="720" w:right="320" w:bottom="480" w:left="480" w:header="0" w:footer="291" w:gutter="0"/>
          <w:cols w:space="720"/>
        </w:sectPr>
      </w:pPr>
    </w:p>
    <w:p w:rsidR="000B32ED" w:rsidRPr="0075793A" w:rsidRDefault="000B32ED" w:rsidP="00EC707D">
      <w:pPr>
        <w:spacing w:before="95" w:line="480" w:lineRule="auto"/>
        <w:ind w:left="237" w:right="196"/>
        <w:rPr>
          <w:sz w:val="20"/>
        </w:rPr>
      </w:pPr>
      <w:r w:rsidRPr="0075793A">
        <w:lastRenderedPageBreak/>
        <w:pict>
          <v:group id="docshapegroup30" o:spid="_x0000_s1085" style="position:absolute;left:0;text-align:left;margin-left:101.95pt;margin-top:-.65pt;width:213.6pt;height:38.75pt;z-index:15736832;mso-position-horizontal-relative:page" coordorigin="2039,-13" coordsize="4272,775">
            <v:rect id="docshape31" o:spid="_x0000_s1087" style="position:absolute;left:2052;top:401;width:4251;height:353" filled="f"/>
            <v:rect id="docshape32" o:spid="_x0000_s1086" style="position:absolute;left:2046;top:-6;width:4257;height:353" filled="f"/>
            <w10:wrap anchorx="page"/>
          </v:group>
        </w:pict>
      </w:r>
      <w:r w:rsidR="008771AC" w:rsidRPr="0075793A">
        <w:rPr>
          <w:sz w:val="20"/>
        </w:rPr>
        <w:t>Ім’я</w:t>
      </w:r>
      <w:r w:rsidR="008771AC" w:rsidRPr="0075793A">
        <w:t xml:space="preserve"> Прізвище </w:t>
      </w:r>
      <w:r w:rsidR="008771AC" w:rsidRPr="0075793A">
        <w:rPr>
          <w:sz w:val="20"/>
        </w:rPr>
        <w:t>Адреса</w:t>
      </w:r>
    </w:p>
    <w:p w:rsidR="000B32ED" w:rsidRPr="0075793A" w:rsidRDefault="000B32ED">
      <w:pPr>
        <w:pStyle w:val="a3"/>
      </w:pPr>
    </w:p>
    <w:p w:rsidR="000B32ED" w:rsidRPr="0075793A" w:rsidRDefault="000B32ED">
      <w:pPr>
        <w:pStyle w:val="a3"/>
        <w:spacing w:before="3"/>
        <w:rPr>
          <w:sz w:val="18"/>
        </w:rPr>
      </w:pPr>
    </w:p>
    <w:p w:rsidR="000B32ED" w:rsidRPr="0075793A" w:rsidRDefault="008771AC">
      <w:pPr>
        <w:spacing w:line="480" w:lineRule="auto"/>
        <w:ind w:left="237" w:right="38"/>
        <w:rPr>
          <w:sz w:val="20"/>
        </w:rPr>
      </w:pPr>
      <w:r w:rsidRPr="0075793A">
        <w:rPr>
          <w:sz w:val="20"/>
        </w:rPr>
        <w:t>Пошт</w:t>
      </w:r>
      <w:r w:rsidR="00EC707D" w:rsidRPr="0075793A">
        <w:rPr>
          <w:sz w:val="20"/>
        </w:rPr>
        <w:t>.</w:t>
      </w:r>
      <w:r w:rsidRPr="0075793A">
        <w:rPr>
          <w:sz w:val="20"/>
        </w:rPr>
        <w:t xml:space="preserve"> індекс Дом</w:t>
      </w:r>
      <w:r w:rsidR="00EC707D" w:rsidRPr="0075793A">
        <w:rPr>
          <w:sz w:val="20"/>
        </w:rPr>
        <w:t>.</w:t>
      </w:r>
      <w:r w:rsidRPr="0075793A">
        <w:rPr>
          <w:sz w:val="20"/>
        </w:rPr>
        <w:t xml:space="preserve"> телефон</w:t>
      </w:r>
    </w:p>
    <w:p w:rsidR="000B32ED" w:rsidRPr="0075793A" w:rsidRDefault="008771AC">
      <w:pPr>
        <w:spacing w:before="95"/>
        <w:ind w:left="3677" w:right="4217" w:hanging="46"/>
        <w:jc w:val="center"/>
        <w:rPr>
          <w:sz w:val="20"/>
        </w:rPr>
      </w:pPr>
      <w:r w:rsidRPr="0075793A">
        <w:br w:type="column"/>
      </w:r>
      <w:r w:rsidRPr="0075793A">
        <w:rPr>
          <w:sz w:val="20"/>
        </w:rPr>
        <w:lastRenderedPageBreak/>
        <w:t>Основна мова</w:t>
      </w:r>
    </w:p>
    <w:p w:rsidR="000B32ED" w:rsidRPr="0075793A" w:rsidRDefault="000B32ED">
      <w:pPr>
        <w:pStyle w:val="a3"/>
        <w:spacing w:before="2"/>
        <w:rPr>
          <w:sz w:val="28"/>
        </w:rPr>
      </w:pPr>
    </w:p>
    <w:tbl>
      <w:tblPr>
        <w:tblStyle w:val="TableNormal"/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56"/>
        <w:gridCol w:w="1723"/>
        <w:gridCol w:w="3247"/>
      </w:tblGrid>
      <w:tr w:rsidR="000B32ED" w:rsidRPr="0075793A">
        <w:trPr>
          <w:trHeight w:val="870"/>
        </w:trPr>
        <w:tc>
          <w:tcPr>
            <w:tcW w:w="8226" w:type="dxa"/>
            <w:gridSpan w:val="3"/>
          </w:tcPr>
          <w:p w:rsidR="000B32ED" w:rsidRPr="0075793A" w:rsidRDefault="000B32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32ED" w:rsidRPr="0075793A">
        <w:trPr>
          <w:trHeight w:val="408"/>
        </w:trPr>
        <w:tc>
          <w:tcPr>
            <w:tcW w:w="3256" w:type="dxa"/>
            <w:tcBorders>
              <w:bottom w:val="double" w:sz="8" w:space="0" w:color="000000"/>
            </w:tcBorders>
          </w:tcPr>
          <w:p w:rsidR="000B32ED" w:rsidRPr="0075793A" w:rsidRDefault="000B3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3" w:type="dxa"/>
            <w:vMerge w:val="restart"/>
            <w:tcBorders>
              <w:left w:val="nil"/>
              <w:bottom w:val="nil"/>
              <w:right w:val="nil"/>
            </w:tcBorders>
          </w:tcPr>
          <w:p w:rsidR="000B32ED" w:rsidRPr="0075793A" w:rsidRDefault="008771AC">
            <w:pPr>
              <w:pStyle w:val="TableParagraph"/>
              <w:spacing w:before="151"/>
              <w:ind w:left="181"/>
              <w:rPr>
                <w:sz w:val="20"/>
              </w:rPr>
            </w:pPr>
            <w:r w:rsidRPr="0075793A">
              <w:rPr>
                <w:sz w:val="20"/>
              </w:rPr>
              <w:t>Телефон для зв'язку вдень</w:t>
            </w:r>
          </w:p>
          <w:p w:rsidR="000B32ED" w:rsidRPr="0075793A" w:rsidRDefault="000B32ED">
            <w:pPr>
              <w:pStyle w:val="TableParagraph"/>
              <w:rPr>
                <w:sz w:val="20"/>
              </w:rPr>
            </w:pPr>
          </w:p>
          <w:p w:rsidR="000B32ED" w:rsidRPr="0075793A" w:rsidRDefault="008771AC">
            <w:pPr>
              <w:pStyle w:val="TableParagraph"/>
              <w:spacing w:before="1" w:line="188" w:lineRule="exact"/>
              <w:ind w:left="181"/>
              <w:rPr>
                <w:sz w:val="20"/>
              </w:rPr>
            </w:pPr>
            <w:r w:rsidRPr="0075793A">
              <w:rPr>
                <w:sz w:val="20"/>
              </w:rPr>
              <w:t>Мобільний телефон</w:t>
            </w:r>
          </w:p>
        </w:tc>
        <w:tc>
          <w:tcPr>
            <w:tcW w:w="3247" w:type="dxa"/>
            <w:tcBorders>
              <w:bottom w:val="double" w:sz="8" w:space="0" w:color="000000"/>
            </w:tcBorders>
          </w:tcPr>
          <w:p w:rsidR="000B32ED" w:rsidRPr="0075793A" w:rsidRDefault="000B32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32ED" w:rsidRPr="0075793A">
        <w:trPr>
          <w:trHeight w:val="351"/>
        </w:trPr>
        <w:tc>
          <w:tcPr>
            <w:tcW w:w="3256" w:type="dxa"/>
            <w:tcBorders>
              <w:top w:val="double" w:sz="8" w:space="0" w:color="000000"/>
            </w:tcBorders>
          </w:tcPr>
          <w:p w:rsidR="000B32ED" w:rsidRPr="0075793A" w:rsidRDefault="000B3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2ED" w:rsidRPr="0075793A" w:rsidRDefault="000B32ED">
            <w:pPr>
              <w:rPr>
                <w:sz w:val="2"/>
                <w:szCs w:val="2"/>
              </w:rPr>
            </w:pPr>
          </w:p>
        </w:tc>
        <w:tc>
          <w:tcPr>
            <w:tcW w:w="3247" w:type="dxa"/>
            <w:tcBorders>
              <w:top w:val="double" w:sz="8" w:space="0" w:color="000000"/>
            </w:tcBorders>
          </w:tcPr>
          <w:p w:rsidR="000B32ED" w:rsidRPr="0075793A" w:rsidRDefault="000B32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B32ED" w:rsidRPr="0075793A" w:rsidRDefault="000B32ED">
      <w:pPr>
        <w:rPr>
          <w:rFonts w:ascii="Times New Roman"/>
          <w:sz w:val="20"/>
        </w:rPr>
        <w:sectPr w:rsidR="000B32ED" w:rsidRPr="0075793A">
          <w:type w:val="continuous"/>
          <w:pgSz w:w="11900" w:h="16840"/>
          <w:pgMar w:top="720" w:right="320" w:bottom="480" w:left="480" w:header="0" w:footer="291" w:gutter="0"/>
          <w:cols w:num="2" w:space="720" w:equalWidth="0">
            <w:col w:w="1756" w:space="564"/>
            <w:col w:w="8780"/>
          </w:cols>
        </w:sectPr>
      </w:pPr>
    </w:p>
    <w:p w:rsidR="000B32ED" w:rsidRPr="0075793A" w:rsidRDefault="000B32ED">
      <w:pPr>
        <w:spacing w:line="227" w:lineRule="exact"/>
        <w:ind w:left="237"/>
        <w:rPr>
          <w:sz w:val="20"/>
        </w:rPr>
      </w:pPr>
      <w:r w:rsidRPr="0075793A">
        <w:lastRenderedPageBreak/>
        <w:pict>
          <v:rect id="docshape33" o:spid="_x0000_s1084" style="position:absolute;left:0;text-align:left;margin-left:151.9pt;margin-top:-7.1pt;width:410.9pt;height:18.7pt;z-index:15737344;mso-position-horizontal-relative:page" filled="f">
            <w10:wrap anchorx="page"/>
          </v:rect>
        </w:pict>
      </w:r>
      <w:r w:rsidR="00EC707D" w:rsidRPr="0075793A">
        <w:rPr>
          <w:sz w:val="20"/>
        </w:rPr>
        <w:t>Е</w:t>
      </w:r>
      <w:r w:rsidR="008771AC" w:rsidRPr="0075793A">
        <w:rPr>
          <w:sz w:val="20"/>
        </w:rPr>
        <w:t xml:space="preserve">л. </w:t>
      </w:r>
      <w:r w:rsidR="00EC707D" w:rsidRPr="0075793A">
        <w:rPr>
          <w:sz w:val="20"/>
        </w:rPr>
        <w:t>адреса</w:t>
      </w:r>
    </w:p>
    <w:p w:rsidR="000B32ED" w:rsidRPr="0075793A" w:rsidRDefault="000B32ED">
      <w:pPr>
        <w:pStyle w:val="a3"/>
        <w:spacing w:before="11"/>
        <w:rPr>
          <w:sz w:val="15"/>
        </w:rPr>
      </w:pPr>
    </w:p>
    <w:p w:rsidR="000B32ED" w:rsidRPr="0075793A" w:rsidRDefault="000B32ED">
      <w:pPr>
        <w:rPr>
          <w:sz w:val="15"/>
        </w:rPr>
        <w:sectPr w:rsidR="000B32ED" w:rsidRPr="0075793A">
          <w:type w:val="continuous"/>
          <w:pgSz w:w="11900" w:h="16840"/>
          <w:pgMar w:top="720" w:right="320" w:bottom="480" w:left="480" w:header="0" w:footer="291" w:gutter="0"/>
          <w:cols w:space="720"/>
        </w:sectPr>
      </w:pPr>
    </w:p>
    <w:p w:rsidR="000B32ED" w:rsidRPr="0075793A" w:rsidRDefault="000B32ED">
      <w:pPr>
        <w:spacing w:before="95"/>
        <w:ind w:left="237" w:right="27"/>
        <w:rPr>
          <w:sz w:val="20"/>
        </w:rPr>
      </w:pPr>
      <w:r w:rsidRPr="0075793A">
        <w:lastRenderedPageBreak/>
        <w:pict>
          <v:rect id="docshape34" o:spid="_x0000_s1083" style="position:absolute;left:0;text-align:left;margin-left:169.2pt;margin-top:6.7pt;width:37.8pt;height:18.7pt;z-index:15737856;mso-position-horizontal-relative:page" filled="f">
            <w10:wrap anchorx="page"/>
          </v:rect>
        </w:pict>
      </w:r>
      <w:r w:rsidR="008771AC" w:rsidRPr="0075793A">
        <w:rPr>
          <w:sz w:val="20"/>
        </w:rPr>
        <w:t>Чи можна зв'язатися з цією особою в екстреному випадку?</w:t>
      </w:r>
    </w:p>
    <w:p w:rsidR="000B32ED" w:rsidRPr="0075793A" w:rsidRDefault="008771AC">
      <w:pPr>
        <w:spacing w:before="95"/>
        <w:ind w:left="237" w:right="22"/>
        <w:rPr>
          <w:sz w:val="20"/>
        </w:rPr>
      </w:pPr>
      <w:r w:rsidRPr="0075793A">
        <w:br w:type="column"/>
      </w:r>
      <w:r w:rsidRPr="0075793A">
        <w:rPr>
          <w:sz w:val="20"/>
        </w:rPr>
        <w:lastRenderedPageBreak/>
        <w:t>Чи надсилати цьому контакту копію звіту про учня?</w:t>
      </w:r>
    </w:p>
    <w:p w:rsidR="000B32ED" w:rsidRPr="0075793A" w:rsidRDefault="008771AC">
      <w:pPr>
        <w:spacing w:before="95"/>
        <w:ind w:left="237" w:right="1652"/>
        <w:rPr>
          <w:sz w:val="20"/>
        </w:rPr>
      </w:pPr>
      <w:r w:rsidRPr="0075793A">
        <w:br w:type="column"/>
      </w:r>
      <w:r w:rsidRPr="0075793A">
        <w:rPr>
          <w:sz w:val="20"/>
        </w:rPr>
        <w:lastRenderedPageBreak/>
        <w:t>Чи має ця особа батьківські права?</w:t>
      </w:r>
    </w:p>
    <w:p w:rsidR="000B32ED" w:rsidRPr="0075793A" w:rsidRDefault="000B32ED">
      <w:pPr>
        <w:rPr>
          <w:sz w:val="20"/>
        </w:rPr>
        <w:sectPr w:rsidR="000B32ED" w:rsidRPr="0075793A">
          <w:type w:val="continuous"/>
          <w:pgSz w:w="11900" w:h="16840"/>
          <w:pgMar w:top="720" w:right="320" w:bottom="480" w:left="480" w:header="0" w:footer="291" w:gutter="0"/>
          <w:cols w:num="3" w:space="720" w:equalWidth="0">
            <w:col w:w="2886" w:space="714"/>
            <w:col w:w="2670" w:space="930"/>
            <w:col w:w="3900"/>
          </w:cols>
        </w:sectPr>
      </w:pPr>
    </w:p>
    <w:p w:rsidR="000B32ED" w:rsidRPr="0075793A" w:rsidRDefault="000B32ED">
      <w:pPr>
        <w:pStyle w:val="a3"/>
        <w:spacing w:before="10"/>
        <w:rPr>
          <w:sz w:val="11"/>
        </w:rPr>
      </w:pPr>
    </w:p>
    <w:p w:rsidR="000B32ED" w:rsidRPr="0075793A" w:rsidRDefault="000B32ED">
      <w:pPr>
        <w:spacing w:before="95"/>
        <w:ind w:left="237"/>
        <w:rPr>
          <w:sz w:val="20"/>
        </w:rPr>
      </w:pPr>
      <w:r w:rsidRPr="0075793A">
        <w:pict>
          <v:rect id="docshape35" o:spid="_x0000_s1082" style="position:absolute;left:0;text-align:left;margin-left:340pt;margin-top:-27.85pt;width:37.2pt;height:18.7pt;z-index:15740416;mso-position-horizontal-relative:page" filled="f">
            <w10:wrap anchorx="page"/>
          </v:rect>
        </w:pict>
      </w:r>
      <w:r w:rsidRPr="0075793A">
        <w:pict>
          <v:rect id="docshape36" o:spid="_x0000_s1081" style="position:absolute;left:0;text-align:left;margin-left:501.15pt;margin-top:-27.85pt;width:43.2pt;height:18.7pt;z-index:15740928;mso-position-horizontal-relative:page" filled="f">
            <w10:wrap anchorx="page"/>
          </v:rect>
        </w:pict>
      </w:r>
      <w:r w:rsidRPr="0075793A">
        <w:pict>
          <v:rect id="docshape37" o:spid="_x0000_s1080" style="position:absolute;left:0;text-align:left;margin-left:405.2pt;margin-top:.8pt;width:37.2pt;height:18.7pt;z-index:15741440;mso-position-horizontal-relative:page" filled="f">
            <w10:wrap anchorx="page"/>
          </v:rect>
        </w:pict>
      </w:r>
      <w:r w:rsidR="008771AC" w:rsidRPr="0075793A">
        <w:rPr>
          <w:sz w:val="20"/>
        </w:rPr>
        <w:t>Чи це призначений контакт у разі несприятливої погоди (див. примітки вище)?</w:t>
      </w:r>
    </w:p>
    <w:p w:rsidR="000B32ED" w:rsidRPr="0075793A" w:rsidRDefault="000B32ED">
      <w:pPr>
        <w:rPr>
          <w:sz w:val="20"/>
        </w:rPr>
        <w:sectPr w:rsidR="000B32ED" w:rsidRPr="0075793A">
          <w:type w:val="continuous"/>
          <w:pgSz w:w="11900" w:h="16840"/>
          <w:pgMar w:top="720" w:right="320" w:bottom="480" w:left="480" w:header="0" w:footer="291" w:gutter="0"/>
          <w:cols w:space="720"/>
        </w:sectPr>
      </w:pPr>
    </w:p>
    <w:p w:rsidR="000B32ED" w:rsidRPr="0075793A" w:rsidRDefault="000B32ED">
      <w:pPr>
        <w:pStyle w:val="Heading4"/>
        <w:spacing w:before="77"/>
      </w:pPr>
      <w:r w:rsidRPr="0075793A">
        <w:lastRenderedPageBreak/>
        <w:pict>
          <v:rect id="docshape38" o:spid="_x0000_s1079" style="position:absolute;left:0;text-align:left;margin-left:102.6pt;margin-top:26.5pt;width:66.6pt;height:18.1pt;z-index:15746560;mso-position-horizontal-relative:page" filled="f">
            <w10:wrap anchorx="page"/>
          </v:rect>
        </w:pict>
      </w:r>
      <w:r w:rsidRPr="0075793A">
        <w:pict>
          <v:rect id="docshape39" o:spid="_x0000_s1078" style="position:absolute;left:0;text-align:left;margin-left:253.6pt;margin-top:26.5pt;width:60.6pt;height:18.1pt;z-index:15747072;mso-position-horizontal-relative:page" filled="f">
            <w10:wrap anchorx="page"/>
          </v:rect>
        </w:pict>
      </w:r>
      <w:r w:rsidRPr="0075793A">
        <w:pict>
          <v:rect id="docshape40" o:spid="_x0000_s1077" style="position:absolute;left:0;text-align:left;margin-left:422.9pt;margin-top:26.5pt;width:139.9pt;height:18.1pt;z-index:15748096;mso-position-horizontal-relative:page" filled="f">
            <w10:wrap anchorx="page"/>
          </v:rect>
        </w:pict>
      </w:r>
      <w:r w:rsidR="008771AC" w:rsidRPr="0075793A">
        <w:t>ПРІОРИТЕТНИЙ КОНТАКТ 2 – ця особа завжди буде другим контактом</w:t>
      </w:r>
    </w:p>
    <w:p w:rsidR="000B32ED" w:rsidRPr="0075793A" w:rsidRDefault="000B32ED">
      <w:pPr>
        <w:pStyle w:val="a3"/>
        <w:spacing w:before="7"/>
        <w:rPr>
          <w:b/>
          <w:sz w:val="15"/>
        </w:rPr>
      </w:pPr>
    </w:p>
    <w:p w:rsidR="000B32ED" w:rsidRPr="0075793A" w:rsidRDefault="000B32ED">
      <w:pPr>
        <w:rPr>
          <w:sz w:val="15"/>
        </w:rPr>
        <w:sectPr w:rsidR="000B32ED" w:rsidRPr="0075793A">
          <w:pgSz w:w="11900" w:h="16840"/>
          <w:pgMar w:top="640" w:right="320" w:bottom="480" w:left="480" w:header="0" w:footer="291" w:gutter="0"/>
          <w:cols w:space="720"/>
        </w:sectPr>
      </w:pPr>
    </w:p>
    <w:p w:rsidR="000B32ED" w:rsidRPr="0075793A" w:rsidRDefault="000B32ED">
      <w:pPr>
        <w:spacing w:before="95"/>
        <w:ind w:left="237"/>
        <w:rPr>
          <w:sz w:val="20"/>
        </w:rPr>
      </w:pPr>
      <w:r w:rsidRPr="0075793A">
        <w:lastRenderedPageBreak/>
        <w:pict>
          <v:rect id="docshape41" o:spid="_x0000_s1076" style="position:absolute;left:0;text-align:left;margin-left:390.15pt;margin-top:32.65pt;width:172.65pt;height:17.05pt;z-index:15747584;mso-position-horizontal-relative:page" filled="f">
            <w10:wrap anchorx="page"/>
          </v:rect>
        </w:pict>
      </w:r>
      <w:r w:rsidR="0075793A">
        <w:rPr>
          <w:sz w:val="20"/>
        </w:rPr>
        <w:t>Звертання</w:t>
      </w:r>
    </w:p>
    <w:p w:rsidR="000B32ED" w:rsidRPr="0075793A" w:rsidRDefault="008771AC">
      <w:pPr>
        <w:spacing w:before="95"/>
        <w:ind w:left="237"/>
        <w:rPr>
          <w:sz w:val="20"/>
        </w:rPr>
      </w:pPr>
      <w:r w:rsidRPr="0075793A">
        <w:br w:type="column"/>
      </w:r>
      <w:r w:rsidRPr="0075793A">
        <w:rPr>
          <w:sz w:val="20"/>
        </w:rPr>
        <w:lastRenderedPageBreak/>
        <w:t>Стать Ч/Ж</w:t>
      </w:r>
    </w:p>
    <w:p w:rsidR="000B32ED" w:rsidRPr="0075793A" w:rsidRDefault="008771AC">
      <w:pPr>
        <w:spacing w:before="95"/>
        <w:ind w:left="237"/>
        <w:rPr>
          <w:sz w:val="20"/>
        </w:rPr>
      </w:pPr>
      <w:r w:rsidRPr="0075793A">
        <w:br w:type="column"/>
      </w:r>
      <w:r w:rsidRPr="0075793A">
        <w:rPr>
          <w:sz w:val="20"/>
        </w:rPr>
        <w:lastRenderedPageBreak/>
        <w:t>Відношення до учня</w:t>
      </w:r>
    </w:p>
    <w:p w:rsidR="000B32ED" w:rsidRPr="0075793A" w:rsidRDefault="000B32ED">
      <w:pPr>
        <w:rPr>
          <w:sz w:val="20"/>
        </w:rPr>
        <w:sectPr w:rsidR="000B32ED" w:rsidRPr="0075793A" w:rsidSect="00EC707D">
          <w:type w:val="continuous"/>
          <w:pgSz w:w="11900" w:h="16840"/>
          <w:pgMar w:top="720" w:right="320" w:bottom="480" w:left="480" w:header="0" w:footer="291" w:gutter="0"/>
          <w:cols w:num="3" w:space="720" w:equalWidth="0">
            <w:col w:w="1221" w:space="1659"/>
            <w:col w:w="1347" w:space="1533"/>
            <w:col w:w="5340"/>
          </w:cols>
        </w:sectPr>
      </w:pPr>
    </w:p>
    <w:p w:rsidR="000B32ED" w:rsidRPr="0075793A" w:rsidRDefault="000B32ED">
      <w:pPr>
        <w:pStyle w:val="a3"/>
        <w:spacing w:before="10"/>
        <w:rPr>
          <w:sz w:val="11"/>
        </w:rPr>
      </w:pPr>
    </w:p>
    <w:p w:rsidR="000B32ED" w:rsidRPr="0075793A" w:rsidRDefault="000B32ED">
      <w:pPr>
        <w:rPr>
          <w:sz w:val="11"/>
        </w:rPr>
        <w:sectPr w:rsidR="000B32ED" w:rsidRPr="0075793A">
          <w:type w:val="continuous"/>
          <w:pgSz w:w="11900" w:h="16840"/>
          <w:pgMar w:top="720" w:right="320" w:bottom="480" w:left="480" w:header="0" w:footer="291" w:gutter="0"/>
          <w:cols w:space="720"/>
        </w:sectPr>
      </w:pPr>
    </w:p>
    <w:p w:rsidR="000B32ED" w:rsidRPr="0075793A" w:rsidRDefault="000B32ED" w:rsidP="00EC707D">
      <w:pPr>
        <w:spacing w:before="95" w:line="480" w:lineRule="auto"/>
        <w:ind w:left="237" w:right="338"/>
        <w:rPr>
          <w:sz w:val="20"/>
        </w:rPr>
      </w:pPr>
      <w:r w:rsidRPr="0075793A">
        <w:lastRenderedPageBreak/>
        <w:pict>
          <v:group id="docshapegroup42" o:spid="_x0000_s1073" style="position:absolute;left:0;text-align:left;margin-left:101.95pt;margin-top:.05pt;width:213.6pt;height:38.75pt;z-index:15745024;mso-position-horizontal-relative:page" coordorigin="2039,1" coordsize="4272,775">
            <v:rect id="docshape43" o:spid="_x0000_s1075" style="position:absolute;left:2052;top:415;width:4251;height:353" filled="f"/>
            <v:rect id="docshape44" o:spid="_x0000_s1074" style="position:absolute;left:2046;top:8;width:4257;height:353" filled="f"/>
            <w10:wrap anchorx="page"/>
          </v:group>
        </w:pict>
      </w:r>
      <w:r w:rsidR="008771AC" w:rsidRPr="0075793A">
        <w:t xml:space="preserve">Ім’я Прізвище </w:t>
      </w:r>
      <w:r w:rsidR="008771AC" w:rsidRPr="0075793A">
        <w:rPr>
          <w:sz w:val="20"/>
        </w:rPr>
        <w:t>Адреса</w:t>
      </w:r>
    </w:p>
    <w:p w:rsidR="000B32ED" w:rsidRPr="0075793A" w:rsidRDefault="000B32ED">
      <w:pPr>
        <w:pStyle w:val="a3"/>
      </w:pPr>
    </w:p>
    <w:p w:rsidR="000B32ED" w:rsidRPr="0075793A" w:rsidRDefault="000B32ED">
      <w:pPr>
        <w:pStyle w:val="a3"/>
        <w:spacing w:before="10"/>
        <w:rPr>
          <w:sz w:val="17"/>
        </w:rPr>
      </w:pPr>
    </w:p>
    <w:p w:rsidR="000B32ED" w:rsidRPr="0075793A" w:rsidRDefault="000B32ED">
      <w:pPr>
        <w:spacing w:line="480" w:lineRule="auto"/>
        <w:ind w:left="237" w:right="38"/>
        <w:rPr>
          <w:sz w:val="20"/>
        </w:rPr>
      </w:pPr>
      <w:r w:rsidRPr="0075793A">
        <w:pict>
          <v:rect id="docshape45" o:spid="_x0000_s1072" style="position:absolute;left:0;text-align:left;margin-left:340pt;margin-top:74.25pt;width:37.2pt;height:18.7pt;z-index:15748608;mso-position-horizontal-relative:page" filled="f">
            <w10:wrap anchorx="page"/>
          </v:rect>
        </w:pict>
      </w:r>
      <w:r w:rsidRPr="0075793A">
        <w:pict>
          <v:rect id="docshape46" o:spid="_x0000_s1071" style="position:absolute;left:0;text-align:left;margin-left:501.15pt;margin-top:74.25pt;width:43.2pt;height:18.7pt;z-index:15749120;mso-position-horizontal-relative:page" filled="f">
            <w10:wrap anchorx="page"/>
          </v:rect>
        </w:pict>
      </w:r>
      <w:r w:rsidR="008771AC" w:rsidRPr="0075793A">
        <w:rPr>
          <w:sz w:val="20"/>
        </w:rPr>
        <w:t>Пошт</w:t>
      </w:r>
      <w:r w:rsidR="00EC707D" w:rsidRPr="0075793A">
        <w:rPr>
          <w:sz w:val="20"/>
        </w:rPr>
        <w:t>.</w:t>
      </w:r>
      <w:r w:rsidR="008771AC" w:rsidRPr="0075793A">
        <w:rPr>
          <w:sz w:val="20"/>
        </w:rPr>
        <w:t xml:space="preserve"> індекс Дом</w:t>
      </w:r>
      <w:r w:rsidR="00EC707D" w:rsidRPr="0075793A">
        <w:rPr>
          <w:sz w:val="20"/>
        </w:rPr>
        <w:t>.</w:t>
      </w:r>
      <w:r w:rsidR="008771AC" w:rsidRPr="0075793A">
        <w:rPr>
          <w:sz w:val="20"/>
        </w:rPr>
        <w:t xml:space="preserve"> телефон</w:t>
      </w:r>
      <w:r w:rsidR="008771AC" w:rsidRPr="0075793A">
        <w:t xml:space="preserve"> </w:t>
      </w:r>
      <w:r w:rsidR="00EC707D" w:rsidRPr="0075793A">
        <w:t>Е</w:t>
      </w:r>
      <w:r w:rsidR="008771AC" w:rsidRPr="0075793A">
        <w:t xml:space="preserve">л. </w:t>
      </w:r>
      <w:r w:rsidR="00EC707D" w:rsidRPr="0075793A">
        <w:t>адреса</w:t>
      </w:r>
    </w:p>
    <w:p w:rsidR="000B32ED" w:rsidRPr="0075793A" w:rsidRDefault="008771AC">
      <w:pPr>
        <w:spacing w:before="95"/>
        <w:ind w:left="3677" w:right="4217" w:hanging="46"/>
        <w:jc w:val="center"/>
        <w:rPr>
          <w:sz w:val="20"/>
        </w:rPr>
      </w:pPr>
      <w:r w:rsidRPr="0075793A">
        <w:br w:type="column"/>
      </w:r>
      <w:r w:rsidRPr="0075793A">
        <w:rPr>
          <w:sz w:val="20"/>
        </w:rPr>
        <w:lastRenderedPageBreak/>
        <w:t>Основна мова</w:t>
      </w:r>
    </w:p>
    <w:p w:rsidR="000B32ED" w:rsidRPr="0075793A" w:rsidRDefault="000B32ED">
      <w:pPr>
        <w:pStyle w:val="a3"/>
        <w:spacing w:before="6"/>
        <w:rPr>
          <w:sz w:val="29"/>
        </w:rPr>
      </w:pPr>
    </w:p>
    <w:tbl>
      <w:tblPr>
        <w:tblStyle w:val="TableNormal"/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56"/>
        <w:gridCol w:w="1723"/>
        <w:gridCol w:w="3247"/>
      </w:tblGrid>
      <w:tr w:rsidR="000B32ED" w:rsidRPr="0075793A">
        <w:trPr>
          <w:trHeight w:val="870"/>
        </w:trPr>
        <w:tc>
          <w:tcPr>
            <w:tcW w:w="8226" w:type="dxa"/>
            <w:gridSpan w:val="3"/>
          </w:tcPr>
          <w:p w:rsidR="000B32ED" w:rsidRPr="0075793A" w:rsidRDefault="000B32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32ED" w:rsidRPr="0075793A">
        <w:trPr>
          <w:trHeight w:val="408"/>
        </w:trPr>
        <w:tc>
          <w:tcPr>
            <w:tcW w:w="3256" w:type="dxa"/>
            <w:tcBorders>
              <w:bottom w:val="double" w:sz="8" w:space="0" w:color="000000"/>
            </w:tcBorders>
          </w:tcPr>
          <w:p w:rsidR="000B32ED" w:rsidRPr="0075793A" w:rsidRDefault="000B3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3" w:type="dxa"/>
            <w:vMerge w:val="restart"/>
            <w:tcBorders>
              <w:left w:val="nil"/>
              <w:bottom w:val="nil"/>
              <w:right w:val="nil"/>
            </w:tcBorders>
          </w:tcPr>
          <w:p w:rsidR="000B32ED" w:rsidRPr="0075793A" w:rsidRDefault="008771AC">
            <w:pPr>
              <w:pStyle w:val="TableParagraph"/>
              <w:spacing w:before="131"/>
              <w:ind w:left="181"/>
              <w:rPr>
                <w:sz w:val="20"/>
              </w:rPr>
            </w:pPr>
            <w:r w:rsidRPr="0075793A">
              <w:rPr>
                <w:sz w:val="20"/>
              </w:rPr>
              <w:t>Телефон для зв'язку вдень</w:t>
            </w:r>
          </w:p>
          <w:p w:rsidR="000B32ED" w:rsidRPr="0075793A" w:rsidRDefault="000B32ED">
            <w:pPr>
              <w:pStyle w:val="TableParagraph"/>
              <w:spacing w:before="1"/>
              <w:rPr>
                <w:sz w:val="20"/>
              </w:rPr>
            </w:pPr>
          </w:p>
          <w:p w:rsidR="000B32ED" w:rsidRPr="0075793A" w:rsidRDefault="008771AC">
            <w:pPr>
              <w:pStyle w:val="TableParagraph"/>
              <w:spacing w:line="208" w:lineRule="exact"/>
              <w:ind w:left="181"/>
              <w:rPr>
                <w:sz w:val="20"/>
              </w:rPr>
            </w:pPr>
            <w:r w:rsidRPr="0075793A">
              <w:rPr>
                <w:sz w:val="20"/>
              </w:rPr>
              <w:t>Мобільний телефон</w:t>
            </w:r>
          </w:p>
        </w:tc>
        <w:tc>
          <w:tcPr>
            <w:tcW w:w="3247" w:type="dxa"/>
            <w:tcBorders>
              <w:bottom w:val="double" w:sz="8" w:space="0" w:color="000000"/>
            </w:tcBorders>
          </w:tcPr>
          <w:p w:rsidR="000B32ED" w:rsidRPr="0075793A" w:rsidRDefault="000B32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32ED" w:rsidRPr="0075793A">
        <w:trPr>
          <w:trHeight w:val="351"/>
        </w:trPr>
        <w:tc>
          <w:tcPr>
            <w:tcW w:w="3256" w:type="dxa"/>
            <w:tcBorders>
              <w:top w:val="double" w:sz="8" w:space="0" w:color="000000"/>
            </w:tcBorders>
          </w:tcPr>
          <w:p w:rsidR="000B32ED" w:rsidRPr="0075793A" w:rsidRDefault="000B3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2ED" w:rsidRPr="0075793A" w:rsidRDefault="000B32ED">
            <w:pPr>
              <w:rPr>
                <w:sz w:val="2"/>
                <w:szCs w:val="2"/>
              </w:rPr>
            </w:pPr>
          </w:p>
        </w:tc>
        <w:tc>
          <w:tcPr>
            <w:tcW w:w="3247" w:type="dxa"/>
            <w:tcBorders>
              <w:top w:val="double" w:sz="8" w:space="0" w:color="000000"/>
            </w:tcBorders>
          </w:tcPr>
          <w:p w:rsidR="000B32ED" w:rsidRPr="0075793A" w:rsidRDefault="000B32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B32ED" w:rsidRPr="0075793A" w:rsidRDefault="000B32ED">
      <w:pPr>
        <w:pStyle w:val="a3"/>
        <w:spacing w:before="8"/>
        <w:rPr>
          <w:sz w:val="8"/>
        </w:rPr>
      </w:pPr>
    </w:p>
    <w:p w:rsidR="000B32ED" w:rsidRPr="0075793A" w:rsidRDefault="000B32ED">
      <w:pPr>
        <w:rPr>
          <w:sz w:val="8"/>
        </w:rPr>
        <w:sectPr w:rsidR="000B32ED" w:rsidRPr="0075793A">
          <w:type w:val="continuous"/>
          <w:pgSz w:w="11900" w:h="16840"/>
          <w:pgMar w:top="720" w:right="320" w:bottom="480" w:left="480" w:header="0" w:footer="291" w:gutter="0"/>
          <w:cols w:num="2" w:space="720" w:equalWidth="0">
            <w:col w:w="1756" w:space="564"/>
            <w:col w:w="8780"/>
          </w:cols>
        </w:sectPr>
      </w:pPr>
    </w:p>
    <w:p w:rsidR="000B32ED" w:rsidRPr="0075793A" w:rsidRDefault="000B32ED">
      <w:pPr>
        <w:spacing w:before="46"/>
        <w:ind w:left="237" w:right="27"/>
        <w:rPr>
          <w:sz w:val="20"/>
        </w:rPr>
      </w:pPr>
      <w:r w:rsidRPr="0075793A">
        <w:lastRenderedPageBreak/>
        <w:pict>
          <v:rect id="docshape47" o:spid="_x0000_s1070" style="position:absolute;left:0;text-align:left;margin-left:151.9pt;margin-top:-29.1pt;width:410.9pt;height:18.7pt;z-index:15745536;mso-position-horizontal-relative:page" filled="f">
            <w10:wrap anchorx="page"/>
          </v:rect>
        </w:pict>
      </w:r>
      <w:r w:rsidRPr="0075793A">
        <w:pict>
          <v:rect id="docshape48" o:spid="_x0000_s1069" style="position:absolute;left:0;text-align:left;margin-left:169.2pt;margin-top:5.25pt;width:37.8pt;height:18.7pt;z-index:15746048;mso-position-horizontal-relative:page" filled="f">
            <w10:wrap anchorx="page"/>
          </v:rect>
        </w:pict>
      </w:r>
      <w:r w:rsidR="008771AC" w:rsidRPr="0075793A">
        <w:rPr>
          <w:sz w:val="20"/>
        </w:rPr>
        <w:t>Чи можна зв'</w:t>
      </w:r>
      <w:r w:rsidR="008771AC" w:rsidRPr="0075793A">
        <w:rPr>
          <w:sz w:val="20"/>
        </w:rPr>
        <w:t>язатися з цією особою в екстреному випадку?</w:t>
      </w:r>
    </w:p>
    <w:p w:rsidR="000B32ED" w:rsidRPr="0075793A" w:rsidRDefault="008771AC">
      <w:pPr>
        <w:spacing w:before="46"/>
        <w:ind w:left="237" w:right="22"/>
        <w:rPr>
          <w:sz w:val="20"/>
        </w:rPr>
      </w:pPr>
      <w:r w:rsidRPr="0075793A">
        <w:br w:type="column"/>
      </w:r>
      <w:r w:rsidRPr="0075793A">
        <w:rPr>
          <w:sz w:val="20"/>
        </w:rPr>
        <w:lastRenderedPageBreak/>
        <w:t>Чи надсилати цьому контакту копію звіту про учня?</w:t>
      </w:r>
    </w:p>
    <w:p w:rsidR="000B32ED" w:rsidRPr="0075793A" w:rsidRDefault="008771AC">
      <w:pPr>
        <w:spacing w:before="46"/>
        <w:ind w:left="237" w:right="1652"/>
        <w:rPr>
          <w:sz w:val="20"/>
        </w:rPr>
      </w:pPr>
      <w:r w:rsidRPr="0075793A">
        <w:br w:type="column"/>
      </w:r>
      <w:r w:rsidRPr="0075793A">
        <w:rPr>
          <w:sz w:val="20"/>
        </w:rPr>
        <w:lastRenderedPageBreak/>
        <w:t>Чи має ця особа батьківські права?</w:t>
      </w:r>
    </w:p>
    <w:p w:rsidR="000B32ED" w:rsidRPr="0075793A" w:rsidRDefault="000B32ED">
      <w:pPr>
        <w:rPr>
          <w:sz w:val="20"/>
        </w:rPr>
        <w:sectPr w:rsidR="000B32ED" w:rsidRPr="0075793A">
          <w:type w:val="continuous"/>
          <w:pgSz w:w="11900" w:h="16840"/>
          <w:pgMar w:top="720" w:right="320" w:bottom="480" w:left="480" w:header="0" w:footer="291" w:gutter="0"/>
          <w:cols w:num="3" w:space="720" w:equalWidth="0">
            <w:col w:w="2886" w:space="714"/>
            <w:col w:w="2670" w:space="930"/>
            <w:col w:w="3900"/>
          </w:cols>
        </w:sectPr>
      </w:pPr>
    </w:p>
    <w:p w:rsidR="000B32ED" w:rsidRPr="0075793A" w:rsidRDefault="000B32ED">
      <w:pPr>
        <w:pStyle w:val="a3"/>
        <w:spacing w:before="9"/>
        <w:rPr>
          <w:sz w:val="11"/>
        </w:rPr>
      </w:pPr>
    </w:p>
    <w:p w:rsidR="000B32ED" w:rsidRPr="0075793A" w:rsidRDefault="000B32ED">
      <w:pPr>
        <w:spacing w:before="95"/>
        <w:ind w:left="237"/>
        <w:rPr>
          <w:sz w:val="20"/>
        </w:rPr>
      </w:pPr>
      <w:r w:rsidRPr="0075793A">
        <w:pict>
          <v:rect id="docshape49" o:spid="_x0000_s1068" style="position:absolute;left:0;text-align:left;margin-left:405.2pt;margin-top:1.8pt;width:37.2pt;height:18.7pt;z-index:15749632;mso-position-horizontal-relative:page" filled="f">
            <w10:wrap anchorx="page"/>
          </v:rect>
        </w:pict>
      </w:r>
      <w:r w:rsidR="008771AC" w:rsidRPr="0075793A">
        <w:rPr>
          <w:sz w:val="20"/>
        </w:rPr>
        <w:t>Чи це призначений контакт у разі несприятливої погоди (див. примітки вище)?</w:t>
      </w:r>
    </w:p>
    <w:p w:rsidR="000B32ED" w:rsidRPr="0075793A" w:rsidRDefault="000B32ED">
      <w:pPr>
        <w:pStyle w:val="a3"/>
        <w:rPr>
          <w:sz w:val="20"/>
        </w:rPr>
      </w:pPr>
    </w:p>
    <w:p w:rsidR="000B32ED" w:rsidRPr="0075793A" w:rsidRDefault="000B32ED">
      <w:pPr>
        <w:pStyle w:val="a3"/>
        <w:spacing w:before="3"/>
        <w:rPr>
          <w:sz w:val="16"/>
        </w:rPr>
      </w:pPr>
      <w:r w:rsidRPr="0075793A">
        <w:pict>
          <v:shape id="docshape50" o:spid="_x0000_s1067" style="position:absolute;margin-left:35.25pt;margin-top:10.6pt;width:532.05pt;height:.1pt;z-index:-15715328;mso-wrap-distance-left:0;mso-wrap-distance-right:0;mso-position-horizontal-relative:page" coordorigin="705,212" coordsize="10641,0" path="m705,212r10641,e" filled="f">
            <v:path arrowok="t"/>
            <w10:wrap type="topAndBottom" anchorx="page"/>
          </v:shape>
        </w:pict>
      </w:r>
    </w:p>
    <w:p w:rsidR="000B32ED" w:rsidRPr="0075793A" w:rsidRDefault="000B32ED">
      <w:pPr>
        <w:pStyle w:val="a3"/>
        <w:spacing w:before="9"/>
      </w:pPr>
    </w:p>
    <w:p w:rsidR="000B32ED" w:rsidRPr="0075793A" w:rsidRDefault="008771AC">
      <w:pPr>
        <w:pStyle w:val="Heading4"/>
        <w:spacing w:before="0"/>
      </w:pPr>
      <w:r w:rsidRPr="0075793A">
        <w:t>ПРІОРИТЕТНИЙ КОНТАКТ 3 – ця особа завжди буде третім контактом</w:t>
      </w:r>
    </w:p>
    <w:p w:rsidR="000B32ED" w:rsidRPr="0075793A" w:rsidRDefault="000B32ED">
      <w:pPr>
        <w:pStyle w:val="a3"/>
        <w:rPr>
          <w:b/>
          <w:sz w:val="20"/>
        </w:rPr>
      </w:pPr>
    </w:p>
    <w:p w:rsidR="000B32ED" w:rsidRPr="0075793A" w:rsidRDefault="000B32ED">
      <w:pPr>
        <w:pStyle w:val="a3"/>
        <w:spacing w:before="9"/>
        <w:rPr>
          <w:b/>
          <w:sz w:val="17"/>
        </w:rPr>
      </w:pPr>
    </w:p>
    <w:p w:rsidR="000B32ED" w:rsidRPr="0075793A" w:rsidRDefault="000B32ED">
      <w:pPr>
        <w:rPr>
          <w:sz w:val="17"/>
        </w:rPr>
        <w:sectPr w:rsidR="000B32ED" w:rsidRPr="0075793A">
          <w:type w:val="continuous"/>
          <w:pgSz w:w="11900" w:h="16840"/>
          <w:pgMar w:top="720" w:right="320" w:bottom="480" w:left="480" w:header="0" w:footer="291" w:gutter="0"/>
          <w:cols w:space="720"/>
        </w:sectPr>
      </w:pPr>
    </w:p>
    <w:p w:rsidR="000B32ED" w:rsidRPr="0075793A" w:rsidRDefault="000B32ED">
      <w:pPr>
        <w:spacing w:before="95"/>
        <w:ind w:left="237"/>
        <w:rPr>
          <w:sz w:val="20"/>
        </w:rPr>
      </w:pPr>
      <w:r w:rsidRPr="0075793A">
        <w:lastRenderedPageBreak/>
        <w:pict>
          <v:rect id="docshape51" o:spid="_x0000_s1066" style="position:absolute;left:0;text-align:left;margin-left:392.4pt;margin-top:32.45pt;width:172.65pt;height:17.05pt;z-index:15752704;mso-position-horizontal-relative:page" filled="f">
            <w10:wrap anchorx="page"/>
          </v:rect>
        </w:pict>
      </w:r>
      <w:r w:rsidR="0075793A">
        <w:rPr>
          <w:sz w:val="20"/>
        </w:rPr>
        <w:t>Звертання</w:t>
      </w:r>
    </w:p>
    <w:p w:rsidR="000B32ED" w:rsidRPr="0075793A" w:rsidRDefault="008771AC">
      <w:pPr>
        <w:spacing w:before="95"/>
        <w:ind w:left="237"/>
        <w:rPr>
          <w:sz w:val="20"/>
        </w:rPr>
      </w:pPr>
      <w:r w:rsidRPr="0075793A">
        <w:br w:type="column"/>
      </w:r>
      <w:r w:rsidRPr="0075793A">
        <w:rPr>
          <w:sz w:val="20"/>
        </w:rPr>
        <w:lastRenderedPageBreak/>
        <w:t>Стать Ч/Ж</w:t>
      </w:r>
    </w:p>
    <w:p w:rsidR="000B32ED" w:rsidRPr="0075793A" w:rsidRDefault="008771AC">
      <w:pPr>
        <w:spacing w:before="95"/>
        <w:ind w:left="237"/>
        <w:rPr>
          <w:sz w:val="20"/>
        </w:rPr>
      </w:pPr>
      <w:r w:rsidRPr="0075793A">
        <w:br w:type="column"/>
      </w:r>
      <w:r w:rsidRPr="0075793A">
        <w:rPr>
          <w:sz w:val="20"/>
        </w:rPr>
        <w:lastRenderedPageBreak/>
        <w:t>Відношення до учня</w:t>
      </w:r>
    </w:p>
    <w:p w:rsidR="000B32ED" w:rsidRPr="0075793A" w:rsidRDefault="000B32ED">
      <w:pPr>
        <w:rPr>
          <w:sz w:val="20"/>
        </w:rPr>
        <w:sectPr w:rsidR="000B32ED" w:rsidRPr="0075793A" w:rsidSect="00EC707D">
          <w:type w:val="continuous"/>
          <w:pgSz w:w="11900" w:h="16840"/>
          <w:pgMar w:top="720" w:right="320" w:bottom="480" w:left="480" w:header="0" w:footer="291" w:gutter="0"/>
          <w:cols w:num="3" w:space="720" w:equalWidth="0">
            <w:col w:w="1363" w:space="1517"/>
            <w:col w:w="1347" w:space="1533"/>
            <w:col w:w="5340"/>
          </w:cols>
        </w:sectPr>
      </w:pPr>
    </w:p>
    <w:p w:rsidR="000B32ED" w:rsidRPr="0075793A" w:rsidRDefault="000B32ED">
      <w:pPr>
        <w:pStyle w:val="a3"/>
        <w:spacing w:before="9"/>
        <w:rPr>
          <w:sz w:val="11"/>
        </w:rPr>
      </w:pPr>
    </w:p>
    <w:p w:rsidR="000B32ED" w:rsidRPr="0075793A" w:rsidRDefault="000B32ED">
      <w:pPr>
        <w:rPr>
          <w:sz w:val="11"/>
        </w:rPr>
        <w:sectPr w:rsidR="000B32ED" w:rsidRPr="0075793A">
          <w:type w:val="continuous"/>
          <w:pgSz w:w="11900" w:h="16840"/>
          <w:pgMar w:top="720" w:right="320" w:bottom="480" w:left="480" w:header="0" w:footer="291" w:gutter="0"/>
          <w:cols w:space="720"/>
        </w:sectPr>
      </w:pPr>
    </w:p>
    <w:p w:rsidR="000B32ED" w:rsidRPr="0075793A" w:rsidRDefault="000B32ED" w:rsidP="00EC707D">
      <w:pPr>
        <w:tabs>
          <w:tab w:val="left" w:pos="1560"/>
        </w:tabs>
        <w:spacing w:before="95" w:line="480" w:lineRule="auto"/>
        <w:ind w:left="237" w:right="338"/>
        <w:rPr>
          <w:sz w:val="20"/>
        </w:rPr>
      </w:pPr>
      <w:r w:rsidRPr="0075793A">
        <w:lastRenderedPageBreak/>
        <w:pict>
          <v:group id="docshapegroup52" o:spid="_x0000_s1063" style="position:absolute;left:0;text-align:left;margin-left:104.2pt;margin-top:-.1pt;width:213.6pt;height:38.75pt;z-index:15750144;mso-position-horizontal-relative:page" coordorigin="2084,-2" coordsize="4272,775">
            <v:rect id="docshape53" o:spid="_x0000_s1065" style="position:absolute;left:2097;top:412;width:4251;height:353" filled="f"/>
            <v:rect id="docshape54" o:spid="_x0000_s1064" style="position:absolute;left:2091;top:5;width:4257;height:353" filled="f"/>
            <w10:wrap anchorx="page"/>
          </v:group>
        </w:pict>
      </w:r>
      <w:r w:rsidRPr="0075793A">
        <w:pict>
          <v:rect id="docshape55" o:spid="_x0000_s1062" style="position:absolute;left:0;text-align:left;margin-left:104.85pt;margin-top:-22.2pt;width:66.6pt;height:18.1pt;z-index:15751680;mso-position-horizontal-relative:page" filled="f">
            <w10:wrap anchorx="page"/>
          </v:rect>
        </w:pict>
      </w:r>
      <w:r w:rsidRPr="0075793A">
        <w:pict>
          <v:rect id="docshape56" o:spid="_x0000_s1061" style="position:absolute;left:0;text-align:left;margin-left:255.85pt;margin-top:-22.2pt;width:60.6pt;height:18.1pt;z-index:15752192;mso-position-horizontal-relative:page" filled="f">
            <w10:wrap anchorx="page"/>
          </v:rect>
        </w:pict>
      </w:r>
      <w:r w:rsidRPr="0075793A">
        <w:pict>
          <v:rect id="docshape57" o:spid="_x0000_s1060" style="position:absolute;left:0;text-align:left;margin-left:425.15pt;margin-top:-22.2pt;width:139.9pt;height:18.1pt;z-index:15753216;mso-position-horizontal-relative:page" filled="f">
            <w10:wrap anchorx="page"/>
          </v:rect>
        </w:pict>
      </w:r>
      <w:r w:rsidR="008771AC" w:rsidRPr="0075793A">
        <w:t xml:space="preserve">Ім’я Прізвище </w:t>
      </w:r>
      <w:r w:rsidR="008771AC" w:rsidRPr="0075793A">
        <w:rPr>
          <w:sz w:val="20"/>
        </w:rPr>
        <w:t>Адреса</w:t>
      </w:r>
    </w:p>
    <w:p w:rsidR="000B32ED" w:rsidRPr="0075793A" w:rsidRDefault="000B32ED">
      <w:pPr>
        <w:pStyle w:val="a3"/>
      </w:pPr>
    </w:p>
    <w:p w:rsidR="000B32ED" w:rsidRPr="0075793A" w:rsidRDefault="000B32ED">
      <w:pPr>
        <w:pStyle w:val="a3"/>
        <w:spacing w:before="3"/>
        <w:rPr>
          <w:sz w:val="18"/>
        </w:rPr>
      </w:pPr>
    </w:p>
    <w:p w:rsidR="000B32ED" w:rsidRPr="0075793A" w:rsidRDefault="000B32ED">
      <w:pPr>
        <w:spacing w:line="477" w:lineRule="auto"/>
        <w:ind w:left="237" w:right="38"/>
        <w:rPr>
          <w:sz w:val="20"/>
        </w:rPr>
      </w:pPr>
      <w:r w:rsidRPr="0075793A">
        <w:pict>
          <v:rect id="docshape58" o:spid="_x0000_s1059" style="position:absolute;left:0;text-align:left;margin-left:171.45pt;margin-top:73.8pt;width:37.8pt;height:18.7pt;z-index:15751168;mso-position-horizontal-relative:page" filled="f">
            <w10:wrap anchorx="page"/>
          </v:rect>
        </w:pict>
      </w:r>
      <w:r w:rsidRPr="0075793A">
        <w:pict>
          <v:rect id="docshape59" o:spid="_x0000_s1058" style="position:absolute;left:0;text-align:left;margin-left:342.25pt;margin-top:73.8pt;width:37.2pt;height:18.7pt;z-index:15753728;mso-position-horizontal-relative:page" filled="f">
            <w10:wrap anchorx="page"/>
          </v:rect>
        </w:pict>
      </w:r>
      <w:r w:rsidRPr="0075793A">
        <w:pict>
          <v:rect id="docshape60" o:spid="_x0000_s1057" style="position:absolute;left:0;text-align:left;margin-left:503.4pt;margin-top:73.8pt;width:43.2pt;height:18.7pt;z-index:15754240;mso-position-horizontal-relative:page" filled="f">
            <w10:wrap anchorx="page"/>
          </v:rect>
        </w:pict>
      </w:r>
      <w:r w:rsidR="008771AC" w:rsidRPr="0075793A">
        <w:rPr>
          <w:sz w:val="20"/>
        </w:rPr>
        <w:t>Пошт</w:t>
      </w:r>
      <w:r w:rsidR="00EC707D" w:rsidRPr="0075793A">
        <w:rPr>
          <w:sz w:val="20"/>
        </w:rPr>
        <w:t>.</w:t>
      </w:r>
      <w:r w:rsidR="008771AC" w:rsidRPr="0075793A">
        <w:rPr>
          <w:sz w:val="20"/>
        </w:rPr>
        <w:t xml:space="preserve"> індекс Дом</w:t>
      </w:r>
      <w:r w:rsidR="00EC707D" w:rsidRPr="0075793A">
        <w:rPr>
          <w:sz w:val="20"/>
        </w:rPr>
        <w:t>.</w:t>
      </w:r>
      <w:r w:rsidR="008771AC" w:rsidRPr="0075793A">
        <w:rPr>
          <w:sz w:val="20"/>
        </w:rPr>
        <w:t xml:space="preserve"> телефон</w:t>
      </w:r>
      <w:r w:rsidR="008771AC" w:rsidRPr="0075793A">
        <w:t xml:space="preserve"> </w:t>
      </w:r>
      <w:r w:rsidR="00EC707D" w:rsidRPr="0075793A">
        <w:t>Е</w:t>
      </w:r>
      <w:r w:rsidR="008771AC" w:rsidRPr="0075793A">
        <w:t xml:space="preserve">л. </w:t>
      </w:r>
      <w:r w:rsidR="00EC707D" w:rsidRPr="0075793A">
        <w:t>адреса</w:t>
      </w:r>
    </w:p>
    <w:p w:rsidR="000B32ED" w:rsidRPr="0075793A" w:rsidRDefault="008771AC">
      <w:pPr>
        <w:spacing w:before="95"/>
        <w:ind w:left="3632" w:right="4217" w:hanging="46"/>
        <w:jc w:val="center"/>
        <w:rPr>
          <w:sz w:val="20"/>
        </w:rPr>
      </w:pPr>
      <w:r w:rsidRPr="0075793A">
        <w:br w:type="column"/>
      </w:r>
      <w:r w:rsidRPr="0075793A">
        <w:rPr>
          <w:sz w:val="20"/>
        </w:rPr>
        <w:lastRenderedPageBreak/>
        <w:t>Основна мова</w:t>
      </w:r>
    </w:p>
    <w:p w:rsidR="000B32ED" w:rsidRPr="0075793A" w:rsidRDefault="000B32ED">
      <w:pPr>
        <w:pStyle w:val="a3"/>
        <w:spacing w:before="2"/>
        <w:rPr>
          <w:sz w:val="29"/>
        </w:rPr>
      </w:pPr>
    </w:p>
    <w:tbl>
      <w:tblPr>
        <w:tblStyle w:val="TableNormal"/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56"/>
        <w:gridCol w:w="1723"/>
        <w:gridCol w:w="3247"/>
      </w:tblGrid>
      <w:tr w:rsidR="000B32ED" w:rsidRPr="0075793A">
        <w:trPr>
          <w:trHeight w:val="870"/>
        </w:trPr>
        <w:tc>
          <w:tcPr>
            <w:tcW w:w="8226" w:type="dxa"/>
            <w:gridSpan w:val="3"/>
          </w:tcPr>
          <w:p w:rsidR="000B32ED" w:rsidRPr="0075793A" w:rsidRDefault="000B32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32ED" w:rsidRPr="0075793A">
        <w:trPr>
          <w:trHeight w:val="408"/>
        </w:trPr>
        <w:tc>
          <w:tcPr>
            <w:tcW w:w="3256" w:type="dxa"/>
            <w:tcBorders>
              <w:bottom w:val="double" w:sz="8" w:space="0" w:color="000000"/>
            </w:tcBorders>
          </w:tcPr>
          <w:p w:rsidR="000B32ED" w:rsidRPr="0075793A" w:rsidRDefault="000B3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3" w:type="dxa"/>
            <w:vMerge w:val="restart"/>
            <w:tcBorders>
              <w:left w:val="nil"/>
              <w:bottom w:val="nil"/>
              <w:right w:val="nil"/>
            </w:tcBorders>
          </w:tcPr>
          <w:p w:rsidR="000B32ED" w:rsidRPr="0075793A" w:rsidRDefault="008771AC">
            <w:pPr>
              <w:pStyle w:val="TableParagraph"/>
              <w:spacing w:before="140"/>
              <w:ind w:left="136"/>
              <w:rPr>
                <w:sz w:val="20"/>
              </w:rPr>
            </w:pPr>
            <w:r w:rsidRPr="0075793A">
              <w:rPr>
                <w:sz w:val="20"/>
              </w:rPr>
              <w:t>Телефон для зв'язку вдень</w:t>
            </w:r>
          </w:p>
          <w:p w:rsidR="000B32ED" w:rsidRPr="0075793A" w:rsidRDefault="000B32ED">
            <w:pPr>
              <w:pStyle w:val="TableParagraph"/>
              <w:spacing w:before="7"/>
              <w:rPr>
                <w:sz w:val="19"/>
              </w:rPr>
            </w:pPr>
          </w:p>
          <w:p w:rsidR="000B32ED" w:rsidRPr="0075793A" w:rsidRDefault="008771AC">
            <w:pPr>
              <w:pStyle w:val="TableParagraph"/>
              <w:spacing w:line="204" w:lineRule="exact"/>
              <w:ind w:left="136"/>
              <w:rPr>
                <w:sz w:val="20"/>
              </w:rPr>
            </w:pPr>
            <w:r w:rsidRPr="0075793A">
              <w:rPr>
                <w:sz w:val="20"/>
              </w:rPr>
              <w:t>Мобільний телефон</w:t>
            </w:r>
          </w:p>
        </w:tc>
        <w:tc>
          <w:tcPr>
            <w:tcW w:w="3247" w:type="dxa"/>
            <w:tcBorders>
              <w:bottom w:val="double" w:sz="8" w:space="0" w:color="000000"/>
            </w:tcBorders>
          </w:tcPr>
          <w:p w:rsidR="000B32ED" w:rsidRPr="0075793A" w:rsidRDefault="000B32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32ED" w:rsidRPr="0075793A">
        <w:trPr>
          <w:trHeight w:val="351"/>
        </w:trPr>
        <w:tc>
          <w:tcPr>
            <w:tcW w:w="3256" w:type="dxa"/>
            <w:tcBorders>
              <w:top w:val="double" w:sz="8" w:space="0" w:color="000000"/>
            </w:tcBorders>
          </w:tcPr>
          <w:p w:rsidR="000B32ED" w:rsidRPr="0075793A" w:rsidRDefault="000B3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2ED" w:rsidRPr="0075793A" w:rsidRDefault="000B32ED">
            <w:pPr>
              <w:rPr>
                <w:sz w:val="2"/>
                <w:szCs w:val="2"/>
              </w:rPr>
            </w:pPr>
          </w:p>
        </w:tc>
        <w:tc>
          <w:tcPr>
            <w:tcW w:w="3247" w:type="dxa"/>
            <w:tcBorders>
              <w:top w:val="double" w:sz="8" w:space="0" w:color="000000"/>
            </w:tcBorders>
          </w:tcPr>
          <w:p w:rsidR="000B32ED" w:rsidRPr="0075793A" w:rsidRDefault="000B32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B32ED" w:rsidRPr="0075793A" w:rsidRDefault="000B32ED">
      <w:pPr>
        <w:pStyle w:val="a3"/>
        <w:spacing w:before="8"/>
        <w:rPr>
          <w:sz w:val="8"/>
        </w:rPr>
      </w:pPr>
    </w:p>
    <w:p w:rsidR="000B32ED" w:rsidRPr="0075793A" w:rsidRDefault="000B32ED">
      <w:pPr>
        <w:rPr>
          <w:sz w:val="8"/>
        </w:rPr>
        <w:sectPr w:rsidR="000B32ED" w:rsidRPr="0075793A">
          <w:type w:val="continuous"/>
          <w:pgSz w:w="11900" w:h="16840"/>
          <w:pgMar w:top="720" w:right="320" w:bottom="480" w:left="480" w:header="0" w:footer="291" w:gutter="0"/>
          <w:cols w:num="2" w:space="720" w:equalWidth="0">
            <w:col w:w="1756" w:space="609"/>
            <w:col w:w="8735"/>
          </w:cols>
        </w:sectPr>
      </w:pPr>
    </w:p>
    <w:p w:rsidR="000B32ED" w:rsidRPr="0075793A" w:rsidRDefault="000B32ED">
      <w:pPr>
        <w:spacing w:before="57" w:line="235" w:lineRule="auto"/>
        <w:ind w:left="237" w:right="27"/>
        <w:rPr>
          <w:sz w:val="20"/>
        </w:rPr>
      </w:pPr>
      <w:r w:rsidRPr="0075793A">
        <w:lastRenderedPageBreak/>
        <w:pict>
          <v:rect id="docshape61" o:spid="_x0000_s1056" style="position:absolute;left:0;text-align:left;margin-left:154.15pt;margin-top:-29.15pt;width:410.9pt;height:18.7pt;z-index:15750656;mso-position-horizontal-relative:page" filled="f">
            <w10:wrap anchorx="page"/>
          </v:rect>
        </w:pict>
      </w:r>
      <w:r w:rsidR="008771AC" w:rsidRPr="0075793A">
        <w:rPr>
          <w:sz w:val="20"/>
        </w:rPr>
        <w:t>Чи можна зв'язатися з цією особою в екстреному випадку?</w:t>
      </w:r>
    </w:p>
    <w:p w:rsidR="000B32ED" w:rsidRPr="0075793A" w:rsidRDefault="008771AC">
      <w:pPr>
        <w:spacing w:before="57" w:line="235" w:lineRule="auto"/>
        <w:ind w:left="237" w:right="22"/>
        <w:rPr>
          <w:sz w:val="20"/>
        </w:rPr>
      </w:pPr>
      <w:r w:rsidRPr="0075793A">
        <w:br w:type="column"/>
      </w:r>
      <w:r w:rsidRPr="0075793A">
        <w:rPr>
          <w:sz w:val="20"/>
        </w:rPr>
        <w:lastRenderedPageBreak/>
        <w:t>Чи надсилати цьому контакту копію звіту про учня?</w:t>
      </w:r>
    </w:p>
    <w:p w:rsidR="000B32ED" w:rsidRPr="0075793A" w:rsidRDefault="008771AC">
      <w:pPr>
        <w:spacing w:before="57" w:line="235" w:lineRule="auto"/>
        <w:ind w:left="237" w:right="1652"/>
        <w:rPr>
          <w:sz w:val="20"/>
        </w:rPr>
      </w:pPr>
      <w:r w:rsidRPr="0075793A">
        <w:br w:type="column"/>
      </w:r>
      <w:r w:rsidRPr="0075793A">
        <w:rPr>
          <w:sz w:val="20"/>
        </w:rPr>
        <w:lastRenderedPageBreak/>
        <w:t>Чи має ця особа батьківські права?</w:t>
      </w:r>
    </w:p>
    <w:p w:rsidR="000B32ED" w:rsidRPr="0075793A" w:rsidRDefault="000B32ED">
      <w:pPr>
        <w:spacing w:line="235" w:lineRule="auto"/>
        <w:rPr>
          <w:sz w:val="20"/>
        </w:rPr>
        <w:sectPr w:rsidR="000B32ED" w:rsidRPr="0075793A">
          <w:type w:val="continuous"/>
          <w:pgSz w:w="11900" w:h="16840"/>
          <w:pgMar w:top="720" w:right="320" w:bottom="480" w:left="480" w:header="0" w:footer="291" w:gutter="0"/>
          <w:cols w:num="3" w:space="720" w:equalWidth="0">
            <w:col w:w="2886" w:space="714"/>
            <w:col w:w="2670" w:space="930"/>
            <w:col w:w="3900"/>
          </w:cols>
        </w:sectPr>
      </w:pPr>
    </w:p>
    <w:p w:rsidR="000B32ED" w:rsidRPr="0075793A" w:rsidRDefault="000B32ED">
      <w:pPr>
        <w:pStyle w:val="a3"/>
        <w:spacing w:before="10"/>
        <w:rPr>
          <w:sz w:val="11"/>
        </w:rPr>
      </w:pPr>
    </w:p>
    <w:p w:rsidR="000B32ED" w:rsidRPr="0075793A" w:rsidRDefault="000B32ED">
      <w:pPr>
        <w:spacing w:before="95"/>
        <w:ind w:left="237"/>
        <w:rPr>
          <w:sz w:val="20"/>
        </w:rPr>
      </w:pPr>
      <w:r w:rsidRPr="0075793A">
        <w:pict>
          <v:rect id="docshape62" o:spid="_x0000_s1055" style="position:absolute;left:0;text-align:left;margin-left:407.45pt;margin-top:1.6pt;width:37.2pt;height:18.7pt;z-index:15754752;mso-position-horizontal-relative:page" filled="f">
            <w10:wrap anchorx="page"/>
          </v:rect>
        </w:pict>
      </w:r>
      <w:r w:rsidR="008771AC" w:rsidRPr="0075793A">
        <w:rPr>
          <w:sz w:val="20"/>
        </w:rPr>
        <w:t>Чи це призначений контакт у разі несприятливої погоди (див. примітки вище)?</w:t>
      </w:r>
    </w:p>
    <w:p w:rsidR="000B32ED" w:rsidRPr="0075793A" w:rsidRDefault="000B32ED">
      <w:pPr>
        <w:pStyle w:val="a3"/>
        <w:spacing w:before="11"/>
        <w:rPr>
          <w:sz w:val="24"/>
        </w:rPr>
      </w:pPr>
      <w:r w:rsidRPr="0075793A">
        <w:pict>
          <v:shape id="docshape63" o:spid="_x0000_s1054" style="position:absolute;margin-left:31.35pt;margin-top:15.55pt;width:532.05pt;height:.1pt;z-index:-15714816;mso-wrap-distance-left:0;mso-wrap-distance-right:0;mso-position-horizontal-relative:page" coordorigin="627,311" coordsize="10641,0" path="m627,311r10641,e" filled="f">
            <v:path arrowok="t"/>
            <w10:wrap type="topAndBottom" anchorx="page"/>
          </v:shape>
        </w:pict>
      </w:r>
    </w:p>
    <w:p w:rsidR="000B32ED" w:rsidRPr="0075793A" w:rsidRDefault="000B32ED">
      <w:pPr>
        <w:pStyle w:val="a3"/>
      </w:pPr>
    </w:p>
    <w:p w:rsidR="000B32ED" w:rsidRPr="0075793A" w:rsidRDefault="000B32ED">
      <w:pPr>
        <w:spacing w:before="168"/>
        <w:ind w:left="237"/>
        <w:rPr>
          <w:sz w:val="20"/>
        </w:rPr>
      </w:pPr>
      <w:r w:rsidRPr="0075793A">
        <w:pict>
          <v:rect id="docshape64" o:spid="_x0000_s1053" style="position:absolute;left:0;text-align:left;margin-left:73.2pt;margin-top:25.4pt;width:42.45pt;height:18.7pt;z-index:15743488;mso-position-horizontal-relative:page" filled="f">
            <w10:wrap anchorx="page"/>
          </v:rect>
        </w:pict>
      </w:r>
      <w:r w:rsidRPr="0075793A">
        <w:pict>
          <v:rect id="docshape65" o:spid="_x0000_s1052" style="position:absolute;left:0;text-align:left;margin-left:170.05pt;margin-top:25.4pt;width:42.45pt;height:18.7pt;z-index:15744000;mso-position-horizontal-relative:page" filled="f">
            <w10:wrap anchorx="page"/>
          </v:rect>
        </w:pict>
      </w:r>
      <w:r w:rsidRPr="0075793A">
        <w:pict>
          <v:rect id="docshape66" o:spid="_x0000_s1051" style="position:absolute;left:0;text-align:left;margin-left:269.8pt;margin-top:25.4pt;width:40.2pt;height:18.7pt;z-index:15744512;mso-position-horizontal-relative:page" filled="f">
            <w10:wrap anchorx="page"/>
          </v:rect>
        </w:pict>
      </w:r>
      <w:r w:rsidR="008771AC" w:rsidRPr="0075793A">
        <w:rPr>
          <w:sz w:val="20"/>
        </w:rPr>
        <w:t>Чи хтось із батьків (або інша особа, яка має батьківські обов'язки або права) вищезгаданого учня має статус</w:t>
      </w:r>
    </w:p>
    <w:p w:rsidR="000B32ED" w:rsidRPr="0075793A" w:rsidRDefault="000B32ED">
      <w:pPr>
        <w:pStyle w:val="a3"/>
        <w:spacing w:before="5"/>
        <w:rPr>
          <w:sz w:val="11"/>
        </w:rPr>
      </w:pPr>
    </w:p>
    <w:p w:rsidR="000B32ED" w:rsidRPr="0075793A" w:rsidRDefault="000B32ED">
      <w:pPr>
        <w:rPr>
          <w:sz w:val="11"/>
        </w:rPr>
        <w:sectPr w:rsidR="000B32ED" w:rsidRPr="0075793A">
          <w:type w:val="continuous"/>
          <w:pgSz w:w="11900" w:h="16840"/>
          <w:pgMar w:top="720" w:right="320" w:bottom="480" w:left="480" w:header="0" w:footer="291" w:gutter="0"/>
          <w:cols w:space="720"/>
        </w:sectPr>
      </w:pPr>
    </w:p>
    <w:p w:rsidR="000B32ED" w:rsidRPr="0075793A" w:rsidRDefault="008771AC">
      <w:pPr>
        <w:spacing w:before="95"/>
        <w:ind w:left="237"/>
        <w:rPr>
          <w:sz w:val="16"/>
        </w:rPr>
      </w:pPr>
      <w:r w:rsidRPr="0075793A">
        <w:rPr>
          <w:sz w:val="16"/>
        </w:rPr>
        <w:lastRenderedPageBreak/>
        <w:t xml:space="preserve">учасника </w:t>
      </w:r>
      <w:r w:rsidR="00EC707D" w:rsidRPr="0075793A">
        <w:rPr>
          <w:sz w:val="16"/>
        </w:rPr>
        <w:t>регуляр-</w:t>
      </w:r>
      <w:r w:rsidRPr="0075793A">
        <w:rPr>
          <w:sz w:val="16"/>
        </w:rPr>
        <w:t>них сил</w:t>
      </w:r>
    </w:p>
    <w:p w:rsidR="000B32ED" w:rsidRPr="0075793A" w:rsidRDefault="008771AC">
      <w:pPr>
        <w:spacing w:before="95"/>
        <w:ind w:left="237"/>
        <w:rPr>
          <w:sz w:val="16"/>
        </w:rPr>
      </w:pPr>
      <w:r w:rsidRPr="0075793A">
        <w:br w:type="column"/>
      </w:r>
      <w:r w:rsidRPr="0075793A">
        <w:rPr>
          <w:sz w:val="18"/>
        </w:rPr>
        <w:lastRenderedPageBreak/>
        <w:t xml:space="preserve">, </w:t>
      </w:r>
      <w:r w:rsidRPr="0075793A">
        <w:rPr>
          <w:sz w:val="16"/>
        </w:rPr>
        <w:t>резервних</w:t>
      </w:r>
    </w:p>
    <w:p w:rsidR="00EC707D" w:rsidRPr="0075793A" w:rsidRDefault="00EC707D">
      <w:pPr>
        <w:spacing w:before="95"/>
        <w:ind w:left="237"/>
        <w:rPr>
          <w:sz w:val="18"/>
        </w:rPr>
      </w:pPr>
      <w:r w:rsidRPr="0075793A">
        <w:rPr>
          <w:sz w:val="16"/>
        </w:rPr>
        <w:t>сил</w:t>
      </w:r>
    </w:p>
    <w:p w:rsidR="000B32ED" w:rsidRPr="0075793A" w:rsidRDefault="008771AC">
      <w:pPr>
        <w:spacing w:before="95"/>
        <w:ind w:left="237"/>
        <w:rPr>
          <w:sz w:val="20"/>
        </w:rPr>
      </w:pPr>
      <w:r w:rsidRPr="0075793A">
        <w:br w:type="column"/>
      </w:r>
      <w:r w:rsidRPr="0075793A">
        <w:rPr>
          <w:sz w:val="16"/>
        </w:rPr>
        <w:lastRenderedPageBreak/>
        <w:t>або ветерана</w:t>
      </w:r>
    </w:p>
    <w:p w:rsidR="000B32ED" w:rsidRPr="0075793A" w:rsidRDefault="008771AC">
      <w:pPr>
        <w:spacing w:before="95"/>
        <w:ind w:left="237"/>
        <w:rPr>
          <w:sz w:val="20"/>
        </w:rPr>
      </w:pPr>
      <w:r w:rsidRPr="0075793A">
        <w:br w:type="column"/>
      </w:r>
      <w:r w:rsidRPr="0075793A">
        <w:rPr>
          <w:sz w:val="16"/>
        </w:rPr>
        <w:lastRenderedPageBreak/>
        <w:t>Збройних Сил? (відмітьте те, що застосовується)</w:t>
      </w:r>
    </w:p>
    <w:p w:rsidR="000B32ED" w:rsidRPr="0075793A" w:rsidRDefault="000B32ED">
      <w:pPr>
        <w:rPr>
          <w:sz w:val="20"/>
        </w:rPr>
        <w:sectPr w:rsidR="000B32ED" w:rsidRPr="0075793A">
          <w:type w:val="continuous"/>
          <w:pgSz w:w="11900" w:h="16840"/>
          <w:pgMar w:top="720" w:right="320" w:bottom="480" w:left="480" w:header="0" w:footer="291" w:gutter="0"/>
          <w:cols w:num="4" w:space="720" w:equalWidth="0">
            <w:col w:w="974" w:space="745"/>
            <w:col w:w="1139" w:space="747"/>
            <w:col w:w="1216" w:space="829"/>
            <w:col w:w="5450"/>
          </w:cols>
        </w:sectPr>
      </w:pPr>
    </w:p>
    <w:p w:rsidR="000B32ED" w:rsidRPr="0075793A" w:rsidRDefault="000B32ED">
      <w:pPr>
        <w:pStyle w:val="a3"/>
        <w:rPr>
          <w:sz w:val="20"/>
        </w:rPr>
      </w:pPr>
    </w:p>
    <w:p w:rsidR="000B32ED" w:rsidRPr="0075793A" w:rsidRDefault="000B32ED">
      <w:pPr>
        <w:pStyle w:val="a3"/>
        <w:spacing w:before="5"/>
        <w:rPr>
          <w:sz w:val="19"/>
        </w:rPr>
      </w:pPr>
    </w:p>
    <w:p w:rsidR="000B32ED" w:rsidRPr="0075793A" w:rsidRDefault="000B32ED">
      <w:pPr>
        <w:pStyle w:val="a3"/>
        <w:spacing w:line="20" w:lineRule="exact"/>
        <w:ind w:left="225"/>
        <w:rPr>
          <w:sz w:val="2"/>
        </w:rPr>
      </w:pPr>
      <w:r w:rsidRPr="0075793A">
        <w:rPr>
          <w:sz w:val="2"/>
        </w:rPr>
      </w:r>
      <w:r w:rsidRPr="0075793A">
        <w:rPr>
          <w:sz w:val="2"/>
        </w:rPr>
        <w:pict>
          <v:group id="docshapegroup67" o:spid="_x0000_s1049" style="width:532.05pt;height:.75pt;mso-position-horizontal-relative:char;mso-position-vertical-relative:line" coordsize="10641,15">
            <v:line id="_x0000_s1050" style="position:absolute" from="0,8" to="10641,8"/>
            <w10:wrap type="none"/>
            <w10:anchorlock/>
          </v:group>
        </w:pict>
      </w:r>
    </w:p>
    <w:p w:rsidR="000B32ED" w:rsidRPr="0075793A" w:rsidRDefault="000B32ED">
      <w:pPr>
        <w:pStyle w:val="a3"/>
        <w:spacing w:before="10"/>
      </w:pPr>
    </w:p>
    <w:p w:rsidR="000B32ED" w:rsidRPr="0075793A" w:rsidRDefault="008771AC">
      <w:pPr>
        <w:pStyle w:val="Heading3"/>
        <w:ind w:left="237"/>
        <w:rPr>
          <w:u w:val="none"/>
        </w:rPr>
      </w:pPr>
      <w:r w:rsidRPr="0075793A">
        <w:rPr>
          <w:u w:val="none"/>
        </w:rPr>
        <w:t>ДОДАТКОВІ КОНТАКТИ</w:t>
      </w:r>
    </w:p>
    <w:p w:rsidR="000B32ED" w:rsidRPr="0075793A" w:rsidRDefault="000B32ED">
      <w:pPr>
        <w:pStyle w:val="a3"/>
        <w:spacing w:before="10"/>
        <w:rPr>
          <w:b/>
          <w:sz w:val="23"/>
        </w:rPr>
      </w:pPr>
    </w:p>
    <w:p w:rsidR="000B32ED" w:rsidRPr="0075793A" w:rsidRDefault="008771AC">
      <w:pPr>
        <w:ind w:left="237"/>
        <w:rPr>
          <w:sz w:val="20"/>
        </w:rPr>
      </w:pPr>
      <w:r w:rsidRPr="0075793A">
        <w:rPr>
          <w:sz w:val="20"/>
        </w:rPr>
        <w:t>Якщо Ви хочете вказати додаткові контакти, зробіть це на окремому аркуші</w:t>
      </w:r>
    </w:p>
    <w:p w:rsidR="000B32ED" w:rsidRPr="0075793A" w:rsidRDefault="000B32ED">
      <w:pPr>
        <w:rPr>
          <w:sz w:val="20"/>
        </w:rPr>
        <w:sectPr w:rsidR="000B32ED" w:rsidRPr="0075793A">
          <w:type w:val="continuous"/>
          <w:pgSz w:w="11900" w:h="16840"/>
          <w:pgMar w:top="720" w:right="320" w:bottom="480" w:left="480" w:header="0" w:footer="291" w:gutter="0"/>
          <w:cols w:space="720"/>
        </w:sectPr>
      </w:pPr>
    </w:p>
    <w:p w:rsidR="000B32ED" w:rsidRPr="0075793A" w:rsidRDefault="008771AC">
      <w:pPr>
        <w:pStyle w:val="Heading4"/>
        <w:spacing w:before="79" w:line="237" w:lineRule="auto"/>
        <w:ind w:right="1063"/>
      </w:pPr>
      <w:r w:rsidRPr="0075793A">
        <w:lastRenderedPageBreak/>
        <w:t>Інформація, що відповідає вимогам Закону про додаткові потреби підтримки 1994 року та Закону про дискримін</w:t>
      </w:r>
      <w:r w:rsidRPr="0075793A">
        <w:t>ацію інвалідів 1995 року</w:t>
      </w:r>
    </w:p>
    <w:p w:rsidR="000B32ED" w:rsidRPr="0075793A" w:rsidRDefault="000B32ED">
      <w:pPr>
        <w:pStyle w:val="a3"/>
        <w:spacing w:before="2"/>
        <w:rPr>
          <w:b/>
          <w:sz w:val="16"/>
        </w:rPr>
      </w:pPr>
    </w:p>
    <w:p w:rsidR="000B32ED" w:rsidRPr="0075793A" w:rsidRDefault="000B32ED">
      <w:pPr>
        <w:pStyle w:val="a3"/>
        <w:tabs>
          <w:tab w:val="left" w:pos="2397"/>
          <w:tab w:val="left" w:pos="5277"/>
          <w:tab w:val="left" w:pos="7437"/>
        </w:tabs>
        <w:spacing w:before="94"/>
        <w:ind w:left="237"/>
      </w:pPr>
      <w:r w:rsidRPr="0075793A">
        <w:pict>
          <v:rect id="docshape68" o:spid="_x0000_s1048" style="position:absolute;left:0;text-align:left;margin-left:191.25pt;margin-top:2.7pt;width:62.85pt;height:16.5pt;z-index:-16111104;mso-position-horizontal-relative:page" filled="f">
            <w10:wrap anchorx="page"/>
          </v:rect>
        </w:pict>
      </w:r>
      <w:r w:rsidRPr="0075793A">
        <w:pict>
          <v:rect id="docshape69" o:spid="_x0000_s1047" style="position:absolute;left:0;text-align:left;margin-left:443pt;margin-top:2.7pt;width:62.85pt;height:16.5pt;z-index:15755776;mso-position-horizontal-relative:page" filled="f">
            <w10:wrap anchorx="page"/>
          </v:rect>
        </w:pict>
      </w:r>
      <w:r w:rsidR="008771AC" w:rsidRPr="0075793A">
        <w:t>Має статус інваліда</w:t>
      </w:r>
      <w:r w:rsidR="008771AC" w:rsidRPr="0075793A">
        <w:tab/>
        <w:t>Так / Ні</w:t>
      </w:r>
      <w:r w:rsidR="008771AC" w:rsidRPr="0075793A">
        <w:tab/>
        <w:t>Має кваліфікацію інваліда</w:t>
      </w:r>
      <w:r w:rsidR="008771AC" w:rsidRPr="0075793A">
        <w:tab/>
        <w:t>Так / Ні</w:t>
      </w:r>
    </w:p>
    <w:p w:rsidR="000B32ED" w:rsidRPr="0075793A" w:rsidRDefault="000B32ED">
      <w:pPr>
        <w:pStyle w:val="a3"/>
        <w:spacing w:before="8"/>
        <w:rPr>
          <w:sz w:val="13"/>
        </w:rPr>
      </w:pPr>
    </w:p>
    <w:p w:rsidR="000B32ED" w:rsidRPr="0075793A" w:rsidRDefault="008771AC">
      <w:pPr>
        <w:spacing w:before="93"/>
        <w:ind w:left="237" w:right="766"/>
        <w:rPr>
          <w:i/>
        </w:rPr>
      </w:pPr>
      <w:r w:rsidRPr="0075793A">
        <w:rPr>
          <w:i/>
        </w:rPr>
        <w:t>Особа є інвалідом, якщо у неї є фізичні або психічні порушення з суттєвим і тривалим (тобто понад рік) негативним впливом на її здатність виконувати звичайні щоденні обов'язки.</w:t>
      </w:r>
    </w:p>
    <w:p w:rsidR="000B32ED" w:rsidRPr="0075793A" w:rsidRDefault="000B32ED">
      <w:pPr>
        <w:pStyle w:val="a3"/>
        <w:spacing w:before="9"/>
        <w:rPr>
          <w:i/>
          <w:sz w:val="20"/>
        </w:rPr>
      </w:pPr>
    </w:p>
    <w:p w:rsidR="000B32ED" w:rsidRPr="0075793A" w:rsidRDefault="008771AC">
      <w:pPr>
        <w:tabs>
          <w:tab w:val="left" w:pos="4634"/>
        </w:tabs>
        <w:ind w:left="237"/>
        <w:rPr>
          <w:sz w:val="18"/>
        </w:rPr>
      </w:pPr>
      <w:r w:rsidRPr="0075793A">
        <w:rPr>
          <w:rFonts w:ascii="Wingdings" w:hAnsi="Wingdings"/>
          <w:sz w:val="32"/>
        </w:rPr>
        <w:t></w:t>
      </w:r>
      <w:r w:rsidRPr="0075793A">
        <w:rPr>
          <w:rFonts w:ascii="Times New Roman" w:hAnsi="Times New Roman"/>
          <w:sz w:val="32"/>
        </w:rPr>
        <w:t xml:space="preserve"> </w:t>
      </w:r>
      <w:r w:rsidRPr="0075793A">
        <w:rPr>
          <w:sz w:val="18"/>
        </w:rPr>
        <w:t>Розлад аутичного спектру</w:t>
      </w:r>
      <w:r w:rsidRPr="0075793A">
        <w:rPr>
          <w:sz w:val="18"/>
        </w:rPr>
        <w:tab/>
      </w:r>
      <w:r w:rsidRPr="0075793A">
        <w:rPr>
          <w:rFonts w:ascii="Wingdings" w:hAnsi="Wingdings"/>
          <w:sz w:val="32"/>
        </w:rPr>
        <w:t></w:t>
      </w:r>
      <w:r w:rsidRPr="0075793A">
        <w:rPr>
          <w:rFonts w:ascii="Times New Roman" w:hAnsi="Times New Roman"/>
          <w:sz w:val="32"/>
        </w:rPr>
        <w:t xml:space="preserve"> </w:t>
      </w:r>
      <w:r w:rsidRPr="0075793A">
        <w:rPr>
          <w:sz w:val="18"/>
        </w:rPr>
        <w:t>Глухота/сліпота</w:t>
      </w:r>
    </w:p>
    <w:p w:rsidR="000B32ED" w:rsidRPr="0075793A" w:rsidRDefault="008771AC">
      <w:pPr>
        <w:tabs>
          <w:tab w:val="left" w:pos="4634"/>
        </w:tabs>
        <w:spacing w:before="4" w:line="399" w:lineRule="exact"/>
        <w:ind w:left="237"/>
        <w:rPr>
          <w:sz w:val="18"/>
        </w:rPr>
      </w:pPr>
      <w:r w:rsidRPr="0075793A">
        <w:rPr>
          <w:rFonts w:ascii="Wingdings" w:hAnsi="Wingdings"/>
          <w:sz w:val="32"/>
        </w:rPr>
        <w:t></w:t>
      </w:r>
      <w:r w:rsidRPr="0075793A">
        <w:rPr>
          <w:rFonts w:ascii="Times New Roman" w:hAnsi="Times New Roman"/>
          <w:sz w:val="32"/>
        </w:rPr>
        <w:t xml:space="preserve"> </w:t>
      </w:r>
      <w:r w:rsidRPr="0075793A">
        <w:rPr>
          <w:sz w:val="20"/>
        </w:rPr>
        <w:t xml:space="preserve">Потреба </w:t>
      </w:r>
      <w:r w:rsidRPr="0075793A">
        <w:rPr>
          <w:sz w:val="18"/>
        </w:rPr>
        <w:t>підтримки під час комун</w:t>
      </w:r>
      <w:r w:rsidRPr="0075793A">
        <w:rPr>
          <w:sz w:val="18"/>
        </w:rPr>
        <w:t>ікації</w:t>
      </w:r>
      <w:r w:rsidRPr="0075793A">
        <w:rPr>
          <w:sz w:val="18"/>
        </w:rPr>
        <w:tab/>
      </w:r>
      <w:r w:rsidRPr="0075793A">
        <w:rPr>
          <w:rFonts w:ascii="Wingdings" w:hAnsi="Wingdings"/>
          <w:sz w:val="32"/>
        </w:rPr>
        <w:t></w:t>
      </w:r>
      <w:r w:rsidRPr="0075793A">
        <w:rPr>
          <w:rFonts w:ascii="Times New Roman" w:hAnsi="Times New Roman"/>
          <w:sz w:val="32"/>
        </w:rPr>
        <w:t xml:space="preserve"> </w:t>
      </w:r>
      <w:r w:rsidRPr="0075793A">
        <w:rPr>
          <w:sz w:val="18"/>
        </w:rPr>
        <w:t>Дислексія</w:t>
      </w:r>
    </w:p>
    <w:p w:rsidR="000B32ED" w:rsidRPr="0075793A" w:rsidRDefault="008771AC">
      <w:pPr>
        <w:tabs>
          <w:tab w:val="left" w:pos="4634"/>
        </w:tabs>
        <w:spacing w:line="398" w:lineRule="exact"/>
        <w:ind w:left="237"/>
        <w:rPr>
          <w:sz w:val="18"/>
        </w:rPr>
      </w:pPr>
      <w:r w:rsidRPr="0075793A">
        <w:rPr>
          <w:rFonts w:ascii="Wingdings" w:hAnsi="Wingdings"/>
          <w:sz w:val="32"/>
        </w:rPr>
        <w:t></w:t>
      </w:r>
      <w:r w:rsidRPr="0075793A">
        <w:rPr>
          <w:rFonts w:ascii="Times New Roman" w:hAnsi="Times New Roman"/>
          <w:sz w:val="32"/>
        </w:rPr>
        <w:t xml:space="preserve"> </w:t>
      </w:r>
      <w:r w:rsidRPr="0075793A">
        <w:rPr>
          <w:sz w:val="18"/>
        </w:rPr>
        <w:t>Порушення слух</w:t>
      </w:r>
      <w:r w:rsidRPr="0075793A">
        <w:rPr>
          <w:sz w:val="18"/>
        </w:rPr>
        <w:t>у</w:t>
      </w:r>
      <w:r w:rsidRPr="0075793A">
        <w:rPr>
          <w:sz w:val="18"/>
        </w:rPr>
        <w:tab/>
      </w:r>
      <w:r w:rsidR="00EC707D" w:rsidRPr="0075793A">
        <w:rPr>
          <w:rFonts w:ascii="Wingdings" w:hAnsi="Wingdings"/>
          <w:sz w:val="32"/>
        </w:rPr>
        <w:t></w:t>
      </w:r>
      <w:r w:rsidRPr="0075793A">
        <w:rPr>
          <w:sz w:val="18"/>
        </w:rPr>
        <w:t>Порушення мовлення</w:t>
      </w:r>
    </w:p>
    <w:p w:rsidR="000B32ED" w:rsidRPr="0075793A" w:rsidRDefault="008771AC">
      <w:pPr>
        <w:tabs>
          <w:tab w:val="left" w:pos="4634"/>
        </w:tabs>
        <w:spacing w:line="398" w:lineRule="exact"/>
        <w:ind w:left="237"/>
        <w:rPr>
          <w:sz w:val="18"/>
        </w:rPr>
      </w:pPr>
      <w:r w:rsidRPr="0075793A">
        <w:rPr>
          <w:rFonts w:ascii="Wingdings" w:hAnsi="Wingdings"/>
          <w:sz w:val="32"/>
        </w:rPr>
        <w:t></w:t>
      </w:r>
      <w:r w:rsidRPr="0075793A">
        <w:rPr>
          <w:rFonts w:ascii="Times New Roman" w:hAnsi="Times New Roman"/>
          <w:sz w:val="32"/>
        </w:rPr>
        <w:t xml:space="preserve"> </w:t>
      </w:r>
      <w:r w:rsidRPr="0075793A">
        <w:rPr>
          <w:sz w:val="18"/>
        </w:rPr>
        <w:t>Порушення здатності навчатися</w:t>
      </w:r>
      <w:r w:rsidRPr="0075793A">
        <w:rPr>
          <w:sz w:val="18"/>
        </w:rPr>
        <w:tab/>
      </w:r>
      <w:r w:rsidRPr="0075793A">
        <w:rPr>
          <w:rFonts w:ascii="Wingdings" w:hAnsi="Wingdings"/>
          <w:sz w:val="32"/>
        </w:rPr>
        <w:t></w:t>
      </w:r>
      <w:r w:rsidRPr="0075793A">
        <w:rPr>
          <w:rFonts w:ascii="Times New Roman" w:hAnsi="Times New Roman"/>
          <w:sz w:val="32"/>
        </w:rPr>
        <w:t xml:space="preserve"> </w:t>
      </w:r>
      <w:r w:rsidRPr="0075793A">
        <w:rPr>
          <w:sz w:val="18"/>
        </w:rPr>
        <w:t>Психологічна проблема</w:t>
      </w:r>
    </w:p>
    <w:p w:rsidR="000B32ED" w:rsidRPr="0075793A" w:rsidRDefault="008771AC">
      <w:pPr>
        <w:tabs>
          <w:tab w:val="left" w:pos="4634"/>
        </w:tabs>
        <w:spacing w:line="399" w:lineRule="exact"/>
        <w:ind w:left="237"/>
        <w:rPr>
          <w:sz w:val="18"/>
        </w:rPr>
      </w:pPr>
      <w:r w:rsidRPr="0075793A">
        <w:rPr>
          <w:rFonts w:ascii="Wingdings" w:hAnsi="Wingdings"/>
          <w:sz w:val="32"/>
        </w:rPr>
        <w:t></w:t>
      </w:r>
      <w:r w:rsidRPr="0075793A">
        <w:rPr>
          <w:rFonts w:ascii="Times New Roman" w:hAnsi="Times New Roman"/>
          <w:sz w:val="32"/>
        </w:rPr>
        <w:t xml:space="preserve"> </w:t>
      </w:r>
      <w:r w:rsidRPr="0075793A">
        <w:rPr>
          <w:sz w:val="18"/>
        </w:rPr>
        <w:t>Інші труднощі з навчанням середнього ступеня</w:t>
      </w:r>
      <w:r w:rsidRPr="0075793A">
        <w:rPr>
          <w:sz w:val="18"/>
        </w:rPr>
        <w:tab/>
      </w:r>
      <w:r w:rsidRPr="0075793A">
        <w:rPr>
          <w:rFonts w:ascii="Wingdings" w:hAnsi="Wingdings"/>
          <w:sz w:val="32"/>
        </w:rPr>
        <w:t></w:t>
      </w:r>
      <w:r w:rsidRPr="0075793A">
        <w:rPr>
          <w:rFonts w:ascii="Times New Roman" w:hAnsi="Times New Roman"/>
          <w:sz w:val="32"/>
        </w:rPr>
        <w:t xml:space="preserve"> </w:t>
      </w:r>
      <w:r w:rsidRPr="0075793A">
        <w:rPr>
          <w:sz w:val="18"/>
        </w:rPr>
        <w:t>Інші конкретні труднощі з навчанням (наприклад, з числами)</w:t>
      </w:r>
    </w:p>
    <w:p w:rsidR="000B32ED" w:rsidRPr="0075793A" w:rsidRDefault="008771AC">
      <w:pPr>
        <w:tabs>
          <w:tab w:val="left" w:pos="4634"/>
        </w:tabs>
        <w:spacing w:before="4" w:line="399" w:lineRule="exact"/>
        <w:ind w:left="237"/>
        <w:rPr>
          <w:sz w:val="18"/>
        </w:rPr>
      </w:pPr>
      <w:r w:rsidRPr="0075793A">
        <w:rPr>
          <w:rFonts w:ascii="Wingdings" w:hAnsi="Wingdings"/>
          <w:sz w:val="32"/>
        </w:rPr>
        <w:t></w:t>
      </w:r>
      <w:r w:rsidRPr="0075793A">
        <w:rPr>
          <w:rFonts w:ascii="Times New Roman" w:hAnsi="Times New Roman"/>
          <w:sz w:val="32"/>
        </w:rPr>
        <w:t xml:space="preserve"> </w:t>
      </w:r>
      <w:r w:rsidRPr="0075793A">
        <w:rPr>
          <w:sz w:val="18"/>
        </w:rPr>
        <w:t>Фізична або моторна недостатність</w:t>
      </w:r>
      <w:r w:rsidRPr="0075793A">
        <w:rPr>
          <w:sz w:val="18"/>
        </w:rPr>
        <w:tab/>
      </w:r>
      <w:r w:rsidRPr="0075793A">
        <w:rPr>
          <w:rFonts w:ascii="Wingdings" w:hAnsi="Wingdings"/>
          <w:sz w:val="32"/>
        </w:rPr>
        <w:t></w:t>
      </w:r>
      <w:r w:rsidRPr="0075793A">
        <w:rPr>
          <w:rFonts w:ascii="Times New Roman" w:hAnsi="Times New Roman"/>
          <w:sz w:val="32"/>
        </w:rPr>
        <w:t xml:space="preserve"> </w:t>
      </w:r>
      <w:r w:rsidRPr="0075793A">
        <w:rPr>
          <w:sz w:val="18"/>
        </w:rPr>
        <w:t>Соціальні, емоційні та (або) поведінкові труднощі</w:t>
      </w:r>
    </w:p>
    <w:p w:rsidR="000B32ED" w:rsidRPr="0075793A" w:rsidRDefault="008771AC">
      <w:pPr>
        <w:spacing w:line="398" w:lineRule="exact"/>
        <w:ind w:left="237"/>
        <w:rPr>
          <w:sz w:val="18"/>
        </w:rPr>
      </w:pPr>
      <w:r w:rsidRPr="0075793A">
        <w:rPr>
          <w:rFonts w:ascii="Wingdings" w:hAnsi="Wingdings"/>
          <w:sz w:val="32"/>
        </w:rPr>
        <w:t></w:t>
      </w:r>
      <w:r w:rsidRPr="0075793A">
        <w:rPr>
          <w:rFonts w:ascii="Times New Roman" w:hAnsi="Times New Roman"/>
          <w:sz w:val="32"/>
        </w:rPr>
        <w:t xml:space="preserve"> </w:t>
      </w:r>
      <w:r w:rsidRPr="0075793A">
        <w:rPr>
          <w:sz w:val="18"/>
        </w:rPr>
        <w:t>Порушення зору</w:t>
      </w:r>
    </w:p>
    <w:p w:rsidR="000B32ED" w:rsidRPr="0075793A" w:rsidRDefault="000B32ED">
      <w:pPr>
        <w:spacing w:line="399" w:lineRule="exact"/>
        <w:ind w:left="237"/>
        <w:rPr>
          <w:sz w:val="18"/>
        </w:rPr>
      </w:pPr>
      <w:r w:rsidRPr="0075793A">
        <w:rPr>
          <w:sz w:val="20"/>
        </w:rPr>
        <w:pict>
          <v:rect id="docshape70" o:spid="_x0000_s1046" style="position:absolute;left:0;text-align:left;margin-left:168pt;margin-top:5.15pt;width:389.4pt;height:16.5pt;z-index:15756288;mso-position-horizontal-relative:page" filled="f">
            <w10:wrap anchorx="page"/>
          </v:rect>
        </w:pict>
      </w:r>
      <w:r w:rsidR="008771AC" w:rsidRPr="0075793A">
        <w:rPr>
          <w:rFonts w:ascii="Wingdings" w:hAnsi="Wingdings"/>
          <w:sz w:val="32"/>
        </w:rPr>
        <w:t></w:t>
      </w:r>
      <w:r w:rsidR="008771AC" w:rsidRPr="0075793A">
        <w:rPr>
          <w:rFonts w:ascii="Times New Roman" w:hAnsi="Times New Roman"/>
          <w:sz w:val="32"/>
        </w:rPr>
        <w:t xml:space="preserve"> </w:t>
      </w:r>
      <w:r w:rsidR="008771AC" w:rsidRPr="0075793A">
        <w:rPr>
          <w:sz w:val="18"/>
        </w:rPr>
        <w:t>Інше (вкажіть)</w:t>
      </w:r>
    </w:p>
    <w:p w:rsidR="000B32ED" w:rsidRPr="0075793A" w:rsidRDefault="008771AC">
      <w:pPr>
        <w:pStyle w:val="a3"/>
        <w:spacing w:before="255"/>
        <w:ind w:left="237" w:right="766"/>
      </w:pPr>
      <w:r w:rsidRPr="0075793A">
        <w:t>Щоб школа могла спланувати потреби у навчанні учня, важливо знати про будь-яку наявну підтримку. Ця інформація суворо конфіденційна і м</w:t>
      </w:r>
      <w:r w:rsidRPr="0075793A">
        <w:t>оже включати в себе зустріч зі школою.</w:t>
      </w:r>
    </w:p>
    <w:p w:rsidR="000B32ED" w:rsidRPr="0075793A" w:rsidRDefault="000B32ED">
      <w:pPr>
        <w:pStyle w:val="a3"/>
        <w:spacing w:before="3"/>
      </w:pPr>
    </w:p>
    <w:p w:rsidR="000B32ED" w:rsidRPr="0075793A" w:rsidRDefault="008771AC">
      <w:pPr>
        <w:pStyle w:val="a3"/>
        <w:spacing w:line="237" w:lineRule="auto"/>
        <w:ind w:left="237" w:right="766"/>
      </w:pPr>
      <w:r w:rsidRPr="0075793A">
        <w:t>Наприклад, освітня підтримка спеціалістів, освітня психологія, дитяча та сімейна психіатрія, поліція, соціальна робота (надайте імена контактів, якщо це можливо).</w:t>
      </w:r>
    </w:p>
    <w:p w:rsidR="000B32ED" w:rsidRPr="0075793A" w:rsidRDefault="000B32ED">
      <w:pPr>
        <w:pStyle w:val="a3"/>
        <w:spacing w:before="2"/>
      </w:pPr>
    </w:p>
    <w:p w:rsidR="000B32ED" w:rsidRPr="0075793A" w:rsidRDefault="000B32ED">
      <w:pPr>
        <w:pStyle w:val="a3"/>
        <w:spacing w:line="477" w:lineRule="auto"/>
        <w:ind w:left="237" w:right="8042"/>
      </w:pPr>
      <w:r w:rsidRPr="0075793A">
        <w:pict>
          <v:rect id="docshape71" o:spid="_x0000_s1045" style="position:absolute;left:0;text-align:left;margin-left:218.25pt;margin-top:-.45pt;width:339.15pt;height:16.5pt;z-index:15756800;mso-position-horizontal-relative:page" filled="f">
            <w10:wrap anchorx="page"/>
          </v:rect>
        </w:pict>
      </w:r>
      <w:r w:rsidRPr="0075793A">
        <w:pict>
          <v:rect id="docshape72" o:spid="_x0000_s1044" style="position:absolute;left:0;text-align:left;margin-left:218.25pt;margin-top:21.25pt;width:339.15pt;height:16.5pt;z-index:15757312;mso-position-horizontal-relative:page" filled="f">
            <w10:wrap anchorx="page"/>
          </v:rect>
        </w:pict>
      </w:r>
      <w:r w:rsidRPr="0075793A">
        <w:pict>
          <v:rect id="docshape73" o:spid="_x0000_s1043" style="position:absolute;left:0;text-align:left;margin-left:218.25pt;margin-top:45.25pt;width:339.15pt;height:66.55pt;z-index:15757824;mso-position-horizontal-relative:page" filled="f">
            <w10:wrap anchorx="page"/>
          </v:rect>
        </w:pict>
      </w:r>
      <w:r w:rsidR="008771AC" w:rsidRPr="0075793A">
        <w:t>Інші послуги (вкажіть) Імена контактів</w:t>
      </w:r>
    </w:p>
    <w:p w:rsidR="000B32ED" w:rsidRPr="0075793A" w:rsidRDefault="008771AC">
      <w:pPr>
        <w:pStyle w:val="a3"/>
        <w:spacing w:before="1"/>
        <w:ind w:left="237"/>
      </w:pPr>
      <w:r w:rsidRPr="0075793A">
        <w:t>Додаткова інформація</w:t>
      </w:r>
    </w:p>
    <w:p w:rsidR="000B32ED" w:rsidRPr="0075793A" w:rsidRDefault="000B32ED">
      <w:pPr>
        <w:sectPr w:rsidR="000B32ED" w:rsidRPr="0075793A">
          <w:pgSz w:w="11900" w:h="16840"/>
          <w:pgMar w:top="640" w:right="320" w:bottom="480" w:left="480" w:header="0" w:footer="291" w:gutter="0"/>
          <w:cols w:space="720"/>
        </w:sectPr>
      </w:pPr>
    </w:p>
    <w:p w:rsidR="000B32ED" w:rsidRPr="0075793A" w:rsidRDefault="008771AC">
      <w:pPr>
        <w:spacing w:before="78"/>
        <w:ind w:left="1347" w:right="1504"/>
        <w:jc w:val="center"/>
        <w:rPr>
          <w:b/>
          <w:sz w:val="24"/>
        </w:rPr>
      </w:pPr>
      <w:r w:rsidRPr="0075793A">
        <w:rPr>
          <w:b/>
          <w:sz w:val="24"/>
        </w:rPr>
        <w:lastRenderedPageBreak/>
        <w:t>СПАДЩИНА</w:t>
      </w:r>
    </w:p>
    <w:p w:rsidR="000B32ED" w:rsidRPr="0075793A" w:rsidRDefault="008771AC">
      <w:pPr>
        <w:spacing w:before="186" w:line="237" w:lineRule="auto"/>
        <w:ind w:left="237" w:right="606"/>
        <w:jc w:val="both"/>
        <w:rPr>
          <w:sz w:val="20"/>
        </w:rPr>
      </w:pPr>
      <w:r w:rsidRPr="0075793A">
        <w:rPr>
          <w:sz w:val="20"/>
        </w:rPr>
        <w:t>Відповідно до політики рівних можливостей Абердинської міської ради Управління освіти збирає інформацію про етнічне походження, національну ідентичність та мову, якою розмовляють вдома всі учні. Ви надаєте цю</w:t>
      </w:r>
      <w:r w:rsidRPr="0075793A">
        <w:rPr>
          <w:sz w:val="20"/>
        </w:rPr>
        <w:t xml:space="preserve"> інформацію добровільно. Цю інформацію буде використано лише для моніторингу та статистичних цілей. Перелічені категорії рекомендовані Урядом Шотландії.</w:t>
      </w:r>
    </w:p>
    <w:p w:rsidR="000B32ED" w:rsidRPr="0075793A" w:rsidRDefault="000B32ED">
      <w:pPr>
        <w:pStyle w:val="a3"/>
        <w:spacing w:before="7"/>
        <w:rPr>
          <w:sz w:val="9"/>
        </w:rPr>
      </w:pPr>
      <w:r w:rsidRPr="0075793A">
        <w:pict>
          <v:shape id="docshape74" o:spid="_x0000_s1042" style="position:absolute;margin-left:31.5pt;margin-top:6.75pt;width:532.05pt;height:.1pt;z-index:-15698944;mso-wrap-distance-left:0;mso-wrap-distance-right:0;mso-position-horizontal-relative:page" coordorigin="630,135" coordsize="10641,0" path="m630,135r10641,e" filled="f">
            <v:path arrowok="t"/>
            <w10:wrap type="topAndBottom" anchorx="page"/>
          </v:shape>
        </w:pict>
      </w:r>
    </w:p>
    <w:p w:rsidR="000B32ED" w:rsidRPr="0075793A" w:rsidRDefault="008771AC">
      <w:pPr>
        <w:pStyle w:val="Heading4"/>
        <w:spacing w:before="140"/>
        <w:rPr>
          <w:sz w:val="16"/>
        </w:rPr>
      </w:pPr>
      <w:r w:rsidRPr="0075793A">
        <w:rPr>
          <w:sz w:val="16"/>
        </w:rPr>
        <w:t>Мови, якими розмовляє учень</w:t>
      </w:r>
    </w:p>
    <w:p w:rsidR="000B32ED" w:rsidRPr="0075793A" w:rsidRDefault="000B32ED">
      <w:pPr>
        <w:pStyle w:val="a3"/>
        <w:spacing w:before="9"/>
        <w:rPr>
          <w:b/>
          <w:sz w:val="16"/>
        </w:rPr>
      </w:pPr>
    </w:p>
    <w:p w:rsidR="000B32ED" w:rsidRPr="0075793A" w:rsidRDefault="000B32ED">
      <w:pPr>
        <w:pStyle w:val="a3"/>
        <w:spacing w:before="1"/>
        <w:ind w:left="237"/>
        <w:rPr>
          <w:sz w:val="16"/>
        </w:rPr>
      </w:pPr>
      <w:r w:rsidRPr="0075793A">
        <w:rPr>
          <w:sz w:val="16"/>
        </w:rPr>
        <w:pict>
          <v:rect id="docshape75" o:spid="_x0000_s1041" style="position:absolute;left:0;text-align:left;margin-left:204pt;margin-top:-1pt;width:353.4pt;height:20.4pt;z-index:15761408;mso-position-horizontal-relative:page" filled="f">
            <w10:wrap anchorx="page"/>
          </v:rect>
        </w:pict>
      </w:r>
      <w:r w:rsidR="008771AC" w:rsidRPr="0075793A">
        <w:rPr>
          <w:sz w:val="16"/>
        </w:rPr>
        <w:t>Основна мова, якою розмовляють вдома</w:t>
      </w:r>
    </w:p>
    <w:p w:rsidR="000B32ED" w:rsidRPr="0075793A" w:rsidRDefault="000B32ED">
      <w:pPr>
        <w:pStyle w:val="a3"/>
        <w:spacing w:before="9"/>
        <w:rPr>
          <w:sz w:val="16"/>
        </w:rPr>
      </w:pPr>
    </w:p>
    <w:p w:rsidR="000B32ED" w:rsidRPr="0075793A" w:rsidRDefault="000B32ED">
      <w:pPr>
        <w:pStyle w:val="a3"/>
        <w:ind w:left="237"/>
        <w:rPr>
          <w:sz w:val="16"/>
        </w:rPr>
      </w:pPr>
      <w:r w:rsidRPr="0075793A">
        <w:rPr>
          <w:sz w:val="16"/>
        </w:rPr>
        <w:pict>
          <v:rect id="docshape76" o:spid="_x0000_s1040" style="position:absolute;left:0;text-align:left;margin-left:204pt;margin-top:-1.5pt;width:353.4pt;height:20.4pt;z-index:15761920;mso-position-horizontal-relative:page" filled="f">
            <w10:wrap anchorx="page"/>
          </v:rect>
        </w:pict>
      </w:r>
      <w:r w:rsidR="008771AC" w:rsidRPr="0075793A">
        <w:rPr>
          <w:sz w:val="16"/>
        </w:rPr>
        <w:t>Інші мови, якими розмовляють вдома</w:t>
      </w:r>
    </w:p>
    <w:p w:rsidR="000B32ED" w:rsidRPr="0075793A" w:rsidRDefault="000B32ED">
      <w:pPr>
        <w:pStyle w:val="a3"/>
        <w:spacing w:before="10"/>
        <w:rPr>
          <w:sz w:val="28"/>
        </w:rPr>
      </w:pPr>
      <w:r w:rsidRPr="0075793A">
        <w:pict>
          <v:shape id="docshape77" o:spid="_x0000_s1039" style="position:absolute;margin-left:31.5pt;margin-top:17.8pt;width:532.05pt;height:.1pt;z-index:-15698432;mso-wrap-distance-left:0;mso-wrap-distance-right:0;mso-position-horizontal-relative:page" coordorigin="630,356" coordsize="10641,0" path="m630,356r10641,e" filled="f">
            <v:path arrowok="t"/>
            <w10:wrap type="topAndBottom" anchorx="page"/>
          </v:shape>
        </w:pict>
      </w:r>
    </w:p>
    <w:p w:rsidR="000B32ED" w:rsidRPr="0075793A" w:rsidRDefault="008771AC">
      <w:pPr>
        <w:tabs>
          <w:tab w:val="left" w:pos="4557"/>
          <w:tab w:val="left" w:pos="6717"/>
          <w:tab w:val="left" w:pos="8877"/>
        </w:tabs>
        <w:spacing w:before="187"/>
        <w:ind w:left="237"/>
        <w:rPr>
          <w:sz w:val="14"/>
        </w:rPr>
      </w:pPr>
      <w:r w:rsidRPr="0075793A">
        <w:rPr>
          <w:b/>
          <w:sz w:val="20"/>
        </w:rPr>
        <w:t>Етнічне походження учня (виберіть) -</w:t>
      </w:r>
      <w:r w:rsidRPr="0075793A">
        <w:rPr>
          <w:b/>
          <w:sz w:val="20"/>
        </w:rPr>
        <w:tab/>
      </w:r>
      <w:r w:rsidRPr="0075793A">
        <w:rPr>
          <w:rFonts w:ascii="Wingdings" w:hAnsi="Wingdings"/>
          <w:sz w:val="24"/>
        </w:rPr>
        <w:t></w:t>
      </w:r>
      <w:r w:rsidRPr="0075793A">
        <w:rPr>
          <w:rFonts w:ascii="Times New Roman" w:hAnsi="Times New Roman"/>
          <w:sz w:val="24"/>
        </w:rPr>
        <w:t xml:space="preserve"> </w:t>
      </w:r>
      <w:r w:rsidRPr="0075793A">
        <w:rPr>
          <w:sz w:val="14"/>
        </w:rPr>
        <w:t>Білий — шотландець</w:t>
      </w:r>
      <w:r w:rsidRPr="0075793A">
        <w:rPr>
          <w:sz w:val="14"/>
        </w:rPr>
        <w:tab/>
      </w:r>
      <w:r w:rsidRPr="0075793A">
        <w:rPr>
          <w:rFonts w:ascii="Wingdings" w:hAnsi="Wingdings"/>
          <w:sz w:val="24"/>
        </w:rPr>
        <w:t></w:t>
      </w:r>
      <w:r w:rsidRPr="0075793A">
        <w:rPr>
          <w:sz w:val="16"/>
        </w:rPr>
        <w:t xml:space="preserve"> </w:t>
      </w:r>
      <w:r w:rsidRPr="0075793A">
        <w:rPr>
          <w:sz w:val="14"/>
        </w:rPr>
        <w:t>Інше — араб</w:t>
      </w:r>
      <w:r w:rsidRPr="0075793A">
        <w:rPr>
          <w:sz w:val="14"/>
        </w:rPr>
        <w:tab/>
      </w:r>
      <w:r w:rsidRPr="0075793A">
        <w:rPr>
          <w:rFonts w:ascii="Wingdings" w:hAnsi="Wingdings"/>
          <w:sz w:val="24"/>
        </w:rPr>
        <w:t></w:t>
      </w:r>
      <w:r w:rsidRPr="0075793A">
        <w:rPr>
          <w:rFonts w:ascii="Times New Roman" w:hAnsi="Times New Roman"/>
          <w:sz w:val="24"/>
        </w:rPr>
        <w:t xml:space="preserve"> </w:t>
      </w:r>
      <w:r w:rsidRPr="0075793A">
        <w:rPr>
          <w:sz w:val="14"/>
        </w:rPr>
        <w:t>Азієць — інше</w:t>
      </w:r>
    </w:p>
    <w:p w:rsidR="000B32ED" w:rsidRPr="0075793A" w:rsidRDefault="008771AC">
      <w:pPr>
        <w:tabs>
          <w:tab w:val="left" w:pos="3117"/>
          <w:tab w:val="left" w:pos="6717"/>
        </w:tabs>
        <w:spacing w:before="4" w:line="399" w:lineRule="exact"/>
        <w:ind w:left="237"/>
        <w:rPr>
          <w:sz w:val="14"/>
        </w:rPr>
      </w:pPr>
      <w:r w:rsidRPr="0075793A">
        <w:rPr>
          <w:rFonts w:ascii="Wingdings" w:hAnsi="Wingdings"/>
          <w:sz w:val="24"/>
        </w:rPr>
        <w:t></w:t>
      </w:r>
      <w:r w:rsidRPr="0075793A">
        <w:rPr>
          <w:rFonts w:ascii="Times New Roman" w:hAnsi="Times New Roman"/>
          <w:sz w:val="24"/>
        </w:rPr>
        <w:t xml:space="preserve"> </w:t>
      </w:r>
      <w:r w:rsidRPr="0075793A">
        <w:rPr>
          <w:sz w:val="14"/>
        </w:rPr>
        <w:t>Білий — ірландець</w:t>
      </w:r>
      <w:r w:rsidRPr="0075793A">
        <w:rPr>
          <w:sz w:val="14"/>
        </w:rPr>
        <w:tab/>
      </w:r>
      <w:r w:rsidRPr="0075793A">
        <w:rPr>
          <w:rFonts w:ascii="Wingdings" w:hAnsi="Wingdings"/>
          <w:sz w:val="24"/>
        </w:rPr>
        <w:t></w:t>
      </w:r>
      <w:r w:rsidRPr="0075793A">
        <w:rPr>
          <w:rFonts w:ascii="Times New Roman" w:hAnsi="Times New Roman"/>
          <w:sz w:val="24"/>
        </w:rPr>
        <w:t xml:space="preserve"> </w:t>
      </w:r>
      <w:r w:rsidRPr="0075793A">
        <w:rPr>
          <w:sz w:val="14"/>
        </w:rPr>
        <w:t>Інше — етнічна група</w:t>
      </w:r>
      <w:r w:rsidRPr="0075793A">
        <w:rPr>
          <w:sz w:val="14"/>
        </w:rPr>
        <w:tab/>
      </w:r>
      <w:r w:rsidRPr="0075793A">
        <w:rPr>
          <w:rFonts w:ascii="Wingdings" w:hAnsi="Wingdings"/>
          <w:sz w:val="24"/>
        </w:rPr>
        <w:t></w:t>
      </w:r>
      <w:r w:rsidRPr="0075793A">
        <w:rPr>
          <w:rFonts w:ascii="Times New Roman" w:hAnsi="Times New Roman"/>
          <w:sz w:val="24"/>
        </w:rPr>
        <w:t xml:space="preserve"> </w:t>
      </w:r>
      <w:r w:rsidRPr="0075793A">
        <w:rPr>
          <w:sz w:val="14"/>
        </w:rPr>
        <w:t>Азієць — бангладешець/англієць/шотландець</w:t>
      </w:r>
    </w:p>
    <w:p w:rsidR="000B32ED" w:rsidRPr="0075793A" w:rsidRDefault="008771AC">
      <w:pPr>
        <w:tabs>
          <w:tab w:val="left" w:pos="3117"/>
          <w:tab w:val="left" w:pos="6717"/>
        </w:tabs>
        <w:spacing w:line="398" w:lineRule="exact"/>
        <w:ind w:left="237"/>
        <w:rPr>
          <w:sz w:val="14"/>
        </w:rPr>
      </w:pPr>
      <w:r w:rsidRPr="0075793A">
        <w:rPr>
          <w:rFonts w:ascii="Wingdings" w:hAnsi="Wingdings"/>
          <w:sz w:val="24"/>
        </w:rPr>
        <w:t></w:t>
      </w:r>
      <w:r w:rsidRPr="0075793A">
        <w:rPr>
          <w:rFonts w:ascii="Times New Roman" w:hAnsi="Times New Roman"/>
          <w:sz w:val="24"/>
        </w:rPr>
        <w:t xml:space="preserve"> </w:t>
      </w:r>
      <w:r w:rsidRPr="0075793A">
        <w:rPr>
          <w:sz w:val="14"/>
        </w:rPr>
        <w:t>Білий — інший британець</w:t>
      </w:r>
      <w:r w:rsidRPr="0075793A">
        <w:rPr>
          <w:sz w:val="14"/>
        </w:rPr>
        <w:tab/>
      </w:r>
      <w:r w:rsidRPr="0075793A">
        <w:rPr>
          <w:rFonts w:ascii="Wingdings" w:hAnsi="Wingdings"/>
          <w:sz w:val="24"/>
        </w:rPr>
        <w:t></w:t>
      </w:r>
      <w:r w:rsidRPr="0075793A">
        <w:rPr>
          <w:rFonts w:ascii="Times New Roman" w:hAnsi="Times New Roman"/>
          <w:sz w:val="24"/>
        </w:rPr>
        <w:t xml:space="preserve"> </w:t>
      </w:r>
      <w:r w:rsidRPr="0075793A">
        <w:rPr>
          <w:sz w:val="14"/>
        </w:rPr>
        <w:t>Змішана етнічна група або кілька етнічних груп</w:t>
      </w:r>
      <w:r w:rsidRPr="0075793A">
        <w:rPr>
          <w:sz w:val="14"/>
        </w:rPr>
        <w:tab/>
      </w:r>
      <w:r w:rsidRPr="0075793A">
        <w:rPr>
          <w:rFonts w:ascii="Wingdings" w:hAnsi="Wingdings"/>
          <w:sz w:val="24"/>
        </w:rPr>
        <w:t></w:t>
      </w:r>
      <w:r w:rsidRPr="0075793A">
        <w:rPr>
          <w:rFonts w:ascii="Times New Roman" w:hAnsi="Times New Roman"/>
          <w:sz w:val="24"/>
        </w:rPr>
        <w:t xml:space="preserve"> </w:t>
      </w:r>
      <w:r w:rsidRPr="0075793A">
        <w:rPr>
          <w:sz w:val="14"/>
        </w:rPr>
        <w:t>Азієць — китаєць/англієць/шотландець</w:t>
      </w:r>
    </w:p>
    <w:p w:rsidR="000B32ED" w:rsidRPr="0075793A" w:rsidRDefault="008771AC">
      <w:pPr>
        <w:tabs>
          <w:tab w:val="left" w:pos="3117"/>
          <w:tab w:val="left" w:pos="6717"/>
        </w:tabs>
        <w:spacing w:line="398" w:lineRule="exact"/>
        <w:ind w:left="237"/>
        <w:rPr>
          <w:sz w:val="14"/>
        </w:rPr>
      </w:pPr>
      <w:r w:rsidRPr="0075793A">
        <w:rPr>
          <w:rFonts w:ascii="Wingdings" w:hAnsi="Wingdings"/>
          <w:sz w:val="24"/>
        </w:rPr>
        <w:t></w:t>
      </w:r>
      <w:r w:rsidRPr="0075793A">
        <w:rPr>
          <w:rFonts w:ascii="Times New Roman" w:hAnsi="Times New Roman"/>
          <w:sz w:val="24"/>
        </w:rPr>
        <w:t xml:space="preserve"> </w:t>
      </w:r>
      <w:r w:rsidRPr="0075793A">
        <w:rPr>
          <w:sz w:val="14"/>
        </w:rPr>
        <w:t>Білий — поляк</w:t>
      </w:r>
      <w:r w:rsidRPr="0075793A">
        <w:rPr>
          <w:sz w:val="14"/>
        </w:rPr>
        <w:tab/>
      </w:r>
      <w:r w:rsidRPr="0075793A">
        <w:rPr>
          <w:rFonts w:ascii="Wingdings" w:hAnsi="Wingdings"/>
          <w:sz w:val="24"/>
        </w:rPr>
        <w:t></w:t>
      </w:r>
      <w:r w:rsidRPr="0075793A">
        <w:rPr>
          <w:rFonts w:ascii="Times New Roman" w:hAnsi="Times New Roman"/>
          <w:sz w:val="24"/>
        </w:rPr>
        <w:t xml:space="preserve"> </w:t>
      </w:r>
      <w:r w:rsidRPr="0075793A">
        <w:rPr>
          <w:sz w:val="14"/>
        </w:rPr>
        <w:t>Африканець — африканець/англієць/шотландець</w:t>
      </w:r>
      <w:r w:rsidRPr="0075793A">
        <w:rPr>
          <w:sz w:val="14"/>
        </w:rPr>
        <w:tab/>
      </w:r>
      <w:r w:rsidRPr="0075793A">
        <w:rPr>
          <w:rFonts w:ascii="Wingdings" w:hAnsi="Wingdings"/>
          <w:sz w:val="24"/>
        </w:rPr>
        <w:t></w:t>
      </w:r>
      <w:r w:rsidRPr="0075793A">
        <w:rPr>
          <w:rFonts w:ascii="Times New Roman" w:hAnsi="Times New Roman"/>
          <w:sz w:val="24"/>
        </w:rPr>
        <w:t xml:space="preserve"> </w:t>
      </w:r>
      <w:r w:rsidRPr="0075793A">
        <w:rPr>
          <w:sz w:val="14"/>
        </w:rPr>
        <w:t>Азієць – індіанець/англієць/шотландець</w:t>
      </w:r>
    </w:p>
    <w:p w:rsidR="000B32ED" w:rsidRPr="0075793A" w:rsidRDefault="008771AC">
      <w:pPr>
        <w:tabs>
          <w:tab w:val="left" w:pos="3117"/>
          <w:tab w:val="left" w:pos="6717"/>
        </w:tabs>
        <w:spacing w:line="399" w:lineRule="exact"/>
        <w:ind w:left="237"/>
        <w:rPr>
          <w:sz w:val="14"/>
        </w:rPr>
      </w:pPr>
      <w:r w:rsidRPr="0075793A">
        <w:rPr>
          <w:rFonts w:ascii="Wingdings" w:hAnsi="Wingdings"/>
          <w:sz w:val="24"/>
        </w:rPr>
        <w:t></w:t>
      </w:r>
      <w:r w:rsidRPr="0075793A">
        <w:rPr>
          <w:rFonts w:ascii="Times New Roman" w:hAnsi="Times New Roman"/>
          <w:sz w:val="24"/>
        </w:rPr>
        <w:t xml:space="preserve"> </w:t>
      </w:r>
      <w:r w:rsidRPr="0075793A">
        <w:rPr>
          <w:sz w:val="14"/>
        </w:rPr>
        <w:t>Білий — циган/кочовий</w:t>
      </w:r>
      <w:r w:rsidRPr="0075793A">
        <w:rPr>
          <w:sz w:val="14"/>
        </w:rPr>
        <w:tab/>
      </w:r>
      <w:r w:rsidRPr="0075793A">
        <w:rPr>
          <w:rFonts w:ascii="Wingdings" w:hAnsi="Wingdings"/>
          <w:sz w:val="24"/>
        </w:rPr>
        <w:t></w:t>
      </w:r>
      <w:r w:rsidRPr="0075793A">
        <w:rPr>
          <w:rFonts w:ascii="Times New Roman" w:hAnsi="Times New Roman"/>
          <w:sz w:val="24"/>
        </w:rPr>
        <w:t xml:space="preserve"> </w:t>
      </w:r>
      <w:r w:rsidRPr="0075793A">
        <w:rPr>
          <w:sz w:val="14"/>
        </w:rPr>
        <w:t>Африканець — інші</w:t>
      </w:r>
      <w:r w:rsidRPr="0075793A">
        <w:rPr>
          <w:sz w:val="14"/>
        </w:rPr>
        <w:tab/>
      </w:r>
      <w:r w:rsidRPr="0075793A">
        <w:rPr>
          <w:rFonts w:ascii="Wingdings" w:hAnsi="Wingdings"/>
          <w:sz w:val="24"/>
        </w:rPr>
        <w:t></w:t>
      </w:r>
      <w:r w:rsidRPr="0075793A">
        <w:rPr>
          <w:rFonts w:ascii="Times New Roman" w:hAnsi="Times New Roman"/>
          <w:sz w:val="24"/>
        </w:rPr>
        <w:t xml:space="preserve"> </w:t>
      </w:r>
      <w:r w:rsidRPr="0075793A">
        <w:rPr>
          <w:sz w:val="14"/>
        </w:rPr>
        <w:t>Азієць — пакистанець/</w:t>
      </w:r>
      <w:r w:rsidRPr="0075793A">
        <w:rPr>
          <w:sz w:val="14"/>
        </w:rPr>
        <w:t>англієць/шотландець</w:t>
      </w:r>
    </w:p>
    <w:p w:rsidR="000B32ED" w:rsidRPr="0075793A" w:rsidRDefault="008771AC">
      <w:pPr>
        <w:tabs>
          <w:tab w:val="left" w:pos="3117"/>
          <w:tab w:val="left" w:pos="6717"/>
        </w:tabs>
        <w:spacing w:before="4" w:line="399" w:lineRule="exact"/>
        <w:ind w:left="237"/>
        <w:rPr>
          <w:sz w:val="14"/>
        </w:rPr>
      </w:pPr>
      <w:r w:rsidRPr="0075793A">
        <w:rPr>
          <w:rFonts w:ascii="Wingdings" w:hAnsi="Wingdings"/>
          <w:sz w:val="24"/>
        </w:rPr>
        <w:t></w:t>
      </w:r>
      <w:r w:rsidRPr="0075793A">
        <w:rPr>
          <w:rFonts w:ascii="Times New Roman" w:hAnsi="Times New Roman"/>
          <w:sz w:val="24"/>
        </w:rPr>
        <w:t xml:space="preserve"> </w:t>
      </w:r>
      <w:r w:rsidRPr="0075793A">
        <w:rPr>
          <w:sz w:val="14"/>
        </w:rPr>
        <w:t>Білий — інше</w:t>
      </w:r>
      <w:r w:rsidRPr="0075793A">
        <w:rPr>
          <w:sz w:val="14"/>
        </w:rPr>
        <w:tab/>
      </w:r>
      <w:r w:rsidRPr="0075793A">
        <w:rPr>
          <w:rFonts w:ascii="Wingdings" w:hAnsi="Wingdings"/>
          <w:sz w:val="24"/>
        </w:rPr>
        <w:t></w:t>
      </w:r>
      <w:r w:rsidRPr="0075793A">
        <w:rPr>
          <w:rFonts w:ascii="Times New Roman" w:hAnsi="Times New Roman"/>
          <w:sz w:val="24"/>
        </w:rPr>
        <w:t xml:space="preserve"> </w:t>
      </w:r>
      <w:r w:rsidRPr="0075793A">
        <w:rPr>
          <w:sz w:val="14"/>
        </w:rPr>
        <w:t>Карибець або темношкірий — інше</w:t>
      </w:r>
      <w:r w:rsidRPr="0075793A">
        <w:rPr>
          <w:sz w:val="14"/>
        </w:rPr>
        <w:tab/>
      </w:r>
      <w:r w:rsidRPr="0075793A">
        <w:rPr>
          <w:rFonts w:ascii="Wingdings" w:hAnsi="Wingdings"/>
          <w:sz w:val="24"/>
        </w:rPr>
        <w:t></w:t>
      </w:r>
      <w:r w:rsidRPr="0075793A">
        <w:rPr>
          <w:rFonts w:ascii="Times New Roman" w:hAnsi="Times New Roman"/>
          <w:sz w:val="24"/>
        </w:rPr>
        <w:t xml:space="preserve"> </w:t>
      </w:r>
      <w:r w:rsidRPr="0075793A">
        <w:rPr>
          <w:sz w:val="14"/>
        </w:rPr>
        <w:t xml:space="preserve">Карибець або темношкірий </w:t>
      </w:r>
      <w:r w:rsidRPr="0075793A">
        <w:rPr>
          <w:sz w:val="16"/>
        </w:rPr>
        <w:t>—</w:t>
      </w:r>
      <w:r w:rsidRPr="0075793A">
        <w:rPr>
          <w:sz w:val="14"/>
        </w:rPr>
        <w:t xml:space="preserve"> карибець /</w:t>
      </w:r>
    </w:p>
    <w:p w:rsidR="000B32ED" w:rsidRPr="0075793A" w:rsidRDefault="008771AC">
      <w:pPr>
        <w:tabs>
          <w:tab w:val="left" w:pos="7111"/>
        </w:tabs>
        <w:spacing w:line="399" w:lineRule="exact"/>
        <w:ind w:left="237"/>
        <w:rPr>
          <w:sz w:val="14"/>
        </w:rPr>
      </w:pPr>
      <w:r w:rsidRPr="0075793A">
        <w:rPr>
          <w:rFonts w:ascii="Wingdings" w:hAnsi="Wingdings"/>
          <w:sz w:val="24"/>
        </w:rPr>
        <w:t></w:t>
      </w:r>
      <w:r w:rsidRPr="0075793A">
        <w:rPr>
          <w:rFonts w:ascii="Times New Roman" w:hAnsi="Times New Roman"/>
          <w:sz w:val="24"/>
        </w:rPr>
        <w:t xml:space="preserve"> </w:t>
      </w:r>
      <w:r w:rsidRPr="0075793A">
        <w:rPr>
          <w:sz w:val="14"/>
        </w:rPr>
        <w:t>Не розголошується</w:t>
      </w:r>
      <w:r w:rsidRPr="0075793A">
        <w:rPr>
          <w:sz w:val="14"/>
        </w:rPr>
        <w:tab/>
        <w:t>британець/шотландець</w:t>
      </w:r>
    </w:p>
    <w:p w:rsidR="000B32ED" w:rsidRPr="0075793A" w:rsidRDefault="000B32ED">
      <w:pPr>
        <w:pStyle w:val="a3"/>
        <w:spacing w:before="5"/>
        <w:rPr>
          <w:sz w:val="11"/>
        </w:rPr>
      </w:pPr>
      <w:r w:rsidRPr="0075793A">
        <w:pict>
          <v:shape id="docshape78" o:spid="_x0000_s1038" style="position:absolute;margin-left:31.5pt;margin-top:7.8pt;width:532.05pt;height:.1pt;z-index:-15697920;mso-wrap-distance-left:0;mso-wrap-distance-right:0;mso-position-horizontal-relative:page" coordorigin="630,156" coordsize="10641,0" path="m630,156r10641,e" filled="f">
            <v:path arrowok="t"/>
            <w10:wrap type="topAndBottom" anchorx="page"/>
          </v:shape>
        </w:pict>
      </w:r>
    </w:p>
    <w:p w:rsidR="000B32ED" w:rsidRPr="0075793A" w:rsidRDefault="008771AC" w:rsidP="00EC707D">
      <w:pPr>
        <w:tabs>
          <w:tab w:val="left" w:pos="3828"/>
          <w:tab w:val="left" w:pos="5277"/>
          <w:tab w:val="left" w:pos="7437"/>
          <w:tab w:val="left" w:pos="8877"/>
        </w:tabs>
        <w:spacing w:before="296" w:line="399" w:lineRule="exact"/>
        <w:ind w:left="237"/>
        <w:rPr>
          <w:sz w:val="16"/>
        </w:rPr>
      </w:pPr>
      <w:r w:rsidRPr="0075793A">
        <w:rPr>
          <w:b/>
        </w:rPr>
        <w:t>Віросповідання (виберіть) -</w:t>
      </w:r>
      <w:r w:rsidRPr="0075793A">
        <w:rPr>
          <w:b/>
        </w:rPr>
        <w:tab/>
      </w:r>
      <w:r w:rsidRPr="0075793A">
        <w:rPr>
          <w:rFonts w:ascii="Wingdings" w:hAnsi="Wingdings"/>
          <w:sz w:val="28"/>
        </w:rPr>
        <w:t></w:t>
      </w:r>
      <w:r w:rsidRPr="0075793A">
        <w:rPr>
          <w:rFonts w:ascii="Times New Roman" w:hAnsi="Times New Roman"/>
          <w:sz w:val="28"/>
        </w:rPr>
        <w:t xml:space="preserve"> </w:t>
      </w:r>
      <w:r w:rsidRPr="0075793A">
        <w:rPr>
          <w:sz w:val="16"/>
        </w:rPr>
        <w:t>Буддизм</w:t>
      </w:r>
      <w:r w:rsidRPr="0075793A">
        <w:rPr>
          <w:sz w:val="16"/>
        </w:rPr>
        <w:tab/>
      </w:r>
      <w:r w:rsidRPr="0075793A">
        <w:rPr>
          <w:rFonts w:ascii="Wingdings" w:hAnsi="Wingdings"/>
          <w:sz w:val="28"/>
        </w:rPr>
        <w:t></w:t>
      </w:r>
      <w:r w:rsidRPr="0075793A">
        <w:rPr>
          <w:rFonts w:ascii="Times New Roman" w:hAnsi="Times New Roman"/>
          <w:sz w:val="28"/>
        </w:rPr>
        <w:t xml:space="preserve"> </w:t>
      </w:r>
      <w:r w:rsidRPr="0075793A">
        <w:rPr>
          <w:sz w:val="16"/>
        </w:rPr>
        <w:t>Індуїзм</w:t>
      </w:r>
      <w:r w:rsidRPr="0075793A">
        <w:rPr>
          <w:sz w:val="16"/>
        </w:rPr>
        <w:tab/>
      </w:r>
      <w:r w:rsidR="00EC707D" w:rsidRPr="0075793A">
        <w:rPr>
          <w:rFonts w:ascii="Wingdings" w:hAnsi="Wingdings"/>
          <w:sz w:val="28"/>
        </w:rPr>
        <w:t></w:t>
      </w:r>
      <w:r w:rsidRPr="0075793A">
        <w:rPr>
          <w:rFonts w:ascii="Times New Roman" w:hAnsi="Times New Roman"/>
          <w:sz w:val="28"/>
        </w:rPr>
        <w:t xml:space="preserve"> </w:t>
      </w:r>
      <w:r w:rsidRPr="0075793A">
        <w:rPr>
          <w:sz w:val="16"/>
        </w:rPr>
        <w:t>Юдаїзм</w:t>
      </w:r>
      <w:r w:rsidRPr="0075793A">
        <w:rPr>
          <w:sz w:val="16"/>
        </w:rPr>
        <w:tab/>
      </w:r>
      <w:r w:rsidR="00EC707D" w:rsidRPr="0075793A">
        <w:rPr>
          <w:rFonts w:ascii="Wingdings" w:hAnsi="Wingdings"/>
          <w:sz w:val="28"/>
        </w:rPr>
        <w:t></w:t>
      </w:r>
      <w:r w:rsidRPr="0075793A">
        <w:rPr>
          <w:rFonts w:ascii="Times New Roman" w:hAnsi="Times New Roman"/>
          <w:sz w:val="28"/>
        </w:rPr>
        <w:t xml:space="preserve"> </w:t>
      </w:r>
      <w:r w:rsidRPr="0075793A">
        <w:rPr>
          <w:sz w:val="16"/>
        </w:rPr>
        <w:t>Мусульманство</w:t>
      </w:r>
    </w:p>
    <w:p w:rsidR="000B32ED" w:rsidRPr="0075793A" w:rsidRDefault="008771AC" w:rsidP="00EC707D">
      <w:pPr>
        <w:tabs>
          <w:tab w:val="left" w:pos="3828"/>
          <w:tab w:val="left" w:pos="5277"/>
          <w:tab w:val="left" w:pos="7437"/>
        </w:tabs>
        <w:spacing w:line="398" w:lineRule="exact"/>
        <w:ind w:left="3117"/>
        <w:rPr>
          <w:sz w:val="16"/>
        </w:rPr>
      </w:pPr>
      <w:r w:rsidRPr="0075793A">
        <w:rPr>
          <w:rFonts w:ascii="Wingdings" w:hAnsi="Wingdings"/>
          <w:sz w:val="28"/>
        </w:rPr>
        <w:t></w:t>
      </w:r>
      <w:r w:rsidRPr="0075793A">
        <w:rPr>
          <w:rFonts w:ascii="Times New Roman" w:hAnsi="Times New Roman"/>
          <w:sz w:val="28"/>
        </w:rPr>
        <w:t xml:space="preserve"> </w:t>
      </w:r>
      <w:r w:rsidRPr="0075793A">
        <w:rPr>
          <w:sz w:val="16"/>
        </w:rPr>
        <w:t>Сикхізм</w:t>
      </w:r>
      <w:r w:rsidRPr="0075793A">
        <w:rPr>
          <w:sz w:val="16"/>
        </w:rPr>
        <w:tab/>
      </w:r>
      <w:r w:rsidRPr="0075793A">
        <w:rPr>
          <w:rFonts w:ascii="Wingdings" w:hAnsi="Wingdings"/>
          <w:sz w:val="28"/>
        </w:rPr>
        <w:t></w:t>
      </w:r>
      <w:r w:rsidRPr="0075793A">
        <w:rPr>
          <w:rFonts w:ascii="Times New Roman" w:hAnsi="Times New Roman"/>
          <w:sz w:val="28"/>
        </w:rPr>
        <w:t xml:space="preserve"> </w:t>
      </w:r>
      <w:r w:rsidRPr="0075793A">
        <w:rPr>
          <w:sz w:val="16"/>
        </w:rPr>
        <w:t>Християнство — Інше</w:t>
      </w:r>
      <w:r w:rsidRPr="0075793A">
        <w:rPr>
          <w:sz w:val="16"/>
        </w:rPr>
        <w:tab/>
      </w:r>
      <w:r w:rsidRPr="0075793A">
        <w:rPr>
          <w:rFonts w:ascii="Wingdings" w:hAnsi="Wingdings"/>
          <w:sz w:val="28"/>
        </w:rPr>
        <w:t></w:t>
      </w:r>
      <w:r w:rsidRPr="0075793A">
        <w:rPr>
          <w:rFonts w:ascii="Times New Roman" w:hAnsi="Times New Roman"/>
          <w:sz w:val="28"/>
        </w:rPr>
        <w:t xml:space="preserve"> </w:t>
      </w:r>
      <w:r w:rsidRPr="0075793A">
        <w:rPr>
          <w:sz w:val="16"/>
        </w:rPr>
        <w:t>Жодного</w:t>
      </w:r>
    </w:p>
    <w:p w:rsidR="000B32ED" w:rsidRPr="0075793A" w:rsidRDefault="000B32ED" w:rsidP="00EC707D">
      <w:pPr>
        <w:tabs>
          <w:tab w:val="left" w:pos="3828"/>
        </w:tabs>
        <w:spacing w:line="399" w:lineRule="exact"/>
        <w:ind w:left="3117"/>
        <w:rPr>
          <w:sz w:val="16"/>
        </w:rPr>
      </w:pPr>
      <w:r w:rsidRPr="0075793A">
        <w:rPr>
          <w:sz w:val="18"/>
        </w:rPr>
        <w:pict>
          <v:rect id="docshape79" o:spid="_x0000_s1037" style="position:absolute;left:0;text-align:left;margin-left:309.55pt;margin-top:2.3pt;width:177.15pt;height:20.5pt;z-index:15762432;mso-position-horizontal-relative:page" filled="f">
            <w10:wrap anchorx="page"/>
          </v:rect>
        </w:pict>
      </w:r>
      <w:r w:rsidR="008771AC" w:rsidRPr="0075793A">
        <w:rPr>
          <w:rFonts w:ascii="Wingdings" w:hAnsi="Wingdings"/>
          <w:sz w:val="28"/>
        </w:rPr>
        <w:t></w:t>
      </w:r>
      <w:r w:rsidR="008771AC" w:rsidRPr="0075793A">
        <w:rPr>
          <w:rFonts w:ascii="Times New Roman" w:hAnsi="Times New Roman"/>
          <w:sz w:val="28"/>
        </w:rPr>
        <w:t xml:space="preserve"> </w:t>
      </w:r>
      <w:r w:rsidR="008771AC" w:rsidRPr="0075793A">
        <w:rPr>
          <w:sz w:val="16"/>
        </w:rPr>
        <w:t>Інше (вкажіть)</w:t>
      </w:r>
    </w:p>
    <w:p w:rsidR="000B32ED" w:rsidRPr="0075793A" w:rsidRDefault="008771AC">
      <w:pPr>
        <w:spacing w:before="235"/>
        <w:ind w:left="237" w:right="1816"/>
        <w:rPr>
          <w:rFonts w:ascii="Wingdings" w:hAnsi="Wingdings"/>
          <w:sz w:val="36"/>
        </w:rPr>
      </w:pPr>
      <w:r w:rsidRPr="0075793A">
        <w:rPr>
          <w:sz w:val="20"/>
        </w:rPr>
        <w:t xml:space="preserve">Римо-католицьку релігійну освіту (RCRE) викладає в середніх школах перипатетична служба. Якщо ви надаєте перевагу тому, щоб цьому учню викладали римо-католицьку релігійну освіту у середній школі, поставте галочку у полі. </w:t>
      </w:r>
      <w:r w:rsidRPr="0075793A">
        <w:rPr>
          <w:rFonts w:ascii="Wingdings" w:hAnsi="Wingdings"/>
          <w:sz w:val="36"/>
        </w:rPr>
        <w:t></w:t>
      </w:r>
    </w:p>
    <w:p w:rsidR="000B32ED" w:rsidRPr="0075793A" w:rsidRDefault="000B32ED">
      <w:pPr>
        <w:pStyle w:val="a3"/>
        <w:spacing w:before="3"/>
        <w:rPr>
          <w:rFonts w:ascii="Wingdings" w:hAnsi="Wingdings"/>
          <w:sz w:val="19"/>
        </w:rPr>
      </w:pPr>
      <w:r w:rsidRPr="0075793A">
        <w:pict>
          <v:shape id="docshape80" o:spid="_x0000_s1036" style="position:absolute;margin-left:31.5pt;margin-top:11.95pt;width:532.05pt;height:.1pt;z-index:-15697408;mso-wrap-distance-left:0;mso-wrap-distance-right:0;mso-position-horizontal-relative:page" coordorigin="630,239" coordsize="10641,0" path="m630,239r10641,e" filled="f">
            <v:path arrowok="t"/>
            <w10:wrap type="topAndBottom" anchorx="page"/>
          </v:shape>
        </w:pict>
      </w:r>
    </w:p>
    <w:p w:rsidR="000B32ED" w:rsidRPr="0075793A" w:rsidRDefault="000B32ED">
      <w:pPr>
        <w:pStyle w:val="a3"/>
        <w:spacing w:after="1"/>
        <w:rPr>
          <w:rFonts w:ascii="Wingdings" w:hAnsi="Wingdings"/>
          <w:sz w:val="23"/>
        </w:rPr>
      </w:pPr>
    </w:p>
    <w:tbl>
      <w:tblPr>
        <w:tblStyle w:val="TableNormal"/>
        <w:tblW w:w="0" w:type="auto"/>
        <w:tblInd w:w="157" w:type="dxa"/>
        <w:tblLayout w:type="fixed"/>
        <w:tblLook w:val="01E0"/>
      </w:tblPr>
      <w:tblGrid>
        <w:gridCol w:w="4084"/>
        <w:gridCol w:w="2232"/>
        <w:gridCol w:w="1834"/>
        <w:gridCol w:w="2491"/>
      </w:tblGrid>
      <w:tr w:rsidR="000B32ED" w:rsidRPr="0075793A">
        <w:trPr>
          <w:trHeight w:val="398"/>
        </w:trPr>
        <w:tc>
          <w:tcPr>
            <w:tcW w:w="4084" w:type="dxa"/>
          </w:tcPr>
          <w:p w:rsidR="000B32ED" w:rsidRPr="0075793A" w:rsidRDefault="008771AC">
            <w:pPr>
              <w:pStyle w:val="TableParagraph"/>
              <w:tabs>
                <w:tab w:val="left" w:pos="3687"/>
              </w:tabs>
              <w:spacing w:before="117"/>
              <w:ind w:left="87"/>
              <w:rPr>
                <w:b/>
              </w:rPr>
            </w:pPr>
            <w:r w:rsidRPr="0075793A">
              <w:rPr>
                <w:b/>
              </w:rPr>
              <w:t>Національна ідентичність (виберіть)</w:t>
            </w:r>
            <w:r w:rsidRPr="0075793A">
              <w:rPr>
                <w:b/>
              </w:rPr>
              <w:tab/>
              <w:t>-</w:t>
            </w:r>
          </w:p>
        </w:tc>
        <w:tc>
          <w:tcPr>
            <w:tcW w:w="2232" w:type="dxa"/>
          </w:tcPr>
          <w:p w:rsidR="000B32ED" w:rsidRPr="0075793A" w:rsidRDefault="008771AC">
            <w:pPr>
              <w:pStyle w:val="TableParagraph"/>
              <w:spacing w:line="379" w:lineRule="exact"/>
              <w:ind w:left="323"/>
              <w:rPr>
                <w:sz w:val="18"/>
              </w:rPr>
            </w:pPr>
            <w:r w:rsidRPr="0075793A">
              <w:rPr>
                <w:rFonts w:ascii="Wingdings" w:hAnsi="Wingdings"/>
                <w:sz w:val="18"/>
              </w:rPr>
              <w:t></w:t>
            </w:r>
            <w:r w:rsidRPr="0075793A">
              <w:rPr>
                <w:rFonts w:ascii="Times New Roman" w:hAnsi="Times New Roman"/>
                <w:sz w:val="18"/>
              </w:rPr>
              <w:t xml:space="preserve"> </w:t>
            </w:r>
            <w:r w:rsidRPr="0075793A">
              <w:rPr>
                <w:sz w:val="18"/>
              </w:rPr>
              <w:t>Шотландії</w:t>
            </w:r>
          </w:p>
        </w:tc>
        <w:tc>
          <w:tcPr>
            <w:tcW w:w="1834" w:type="dxa"/>
          </w:tcPr>
          <w:p w:rsidR="000B32ED" w:rsidRPr="0075793A" w:rsidRDefault="008771AC">
            <w:pPr>
              <w:pStyle w:val="TableParagraph"/>
              <w:spacing w:line="379" w:lineRule="exact"/>
              <w:ind w:left="251"/>
              <w:rPr>
                <w:sz w:val="18"/>
              </w:rPr>
            </w:pPr>
            <w:r w:rsidRPr="0075793A">
              <w:rPr>
                <w:rFonts w:ascii="Wingdings" w:hAnsi="Wingdings"/>
                <w:sz w:val="18"/>
              </w:rPr>
              <w:t></w:t>
            </w:r>
            <w:r w:rsidRPr="0075793A">
              <w:rPr>
                <w:rFonts w:ascii="Times New Roman" w:hAnsi="Times New Roman"/>
                <w:sz w:val="18"/>
              </w:rPr>
              <w:t xml:space="preserve"> </w:t>
            </w:r>
            <w:r w:rsidRPr="0075793A">
              <w:rPr>
                <w:sz w:val="18"/>
              </w:rPr>
              <w:t>Британії</w:t>
            </w:r>
          </w:p>
        </w:tc>
        <w:tc>
          <w:tcPr>
            <w:tcW w:w="2491" w:type="dxa"/>
          </w:tcPr>
          <w:p w:rsidR="000B32ED" w:rsidRPr="0075793A" w:rsidRDefault="008771AC">
            <w:pPr>
              <w:pStyle w:val="TableParagraph"/>
              <w:spacing w:line="379" w:lineRule="exact"/>
              <w:ind w:left="577"/>
              <w:rPr>
                <w:sz w:val="18"/>
              </w:rPr>
            </w:pPr>
            <w:r w:rsidRPr="0075793A">
              <w:rPr>
                <w:rFonts w:ascii="Wingdings" w:hAnsi="Wingdings"/>
                <w:sz w:val="18"/>
              </w:rPr>
              <w:t></w:t>
            </w:r>
            <w:r w:rsidRPr="0075793A">
              <w:rPr>
                <w:rFonts w:ascii="Times New Roman" w:hAnsi="Times New Roman"/>
                <w:sz w:val="18"/>
              </w:rPr>
              <w:t xml:space="preserve"> </w:t>
            </w:r>
            <w:r w:rsidRPr="0075793A">
              <w:rPr>
                <w:sz w:val="18"/>
              </w:rPr>
              <w:t>Англії</w:t>
            </w:r>
          </w:p>
        </w:tc>
      </w:tr>
      <w:tr w:rsidR="000B32ED" w:rsidRPr="0075793A">
        <w:trPr>
          <w:trHeight w:val="400"/>
        </w:trPr>
        <w:tc>
          <w:tcPr>
            <w:tcW w:w="4084" w:type="dxa"/>
          </w:tcPr>
          <w:p w:rsidR="000B32ED" w:rsidRPr="0075793A" w:rsidRDefault="000B3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2" w:type="dxa"/>
          </w:tcPr>
          <w:p w:rsidR="000B32ED" w:rsidRPr="0075793A" w:rsidRDefault="008771AC">
            <w:pPr>
              <w:pStyle w:val="TableParagraph"/>
              <w:spacing w:line="381" w:lineRule="exact"/>
              <w:ind w:left="323"/>
              <w:rPr>
                <w:sz w:val="18"/>
              </w:rPr>
            </w:pPr>
            <w:r w:rsidRPr="0075793A">
              <w:rPr>
                <w:rFonts w:ascii="Wingdings" w:hAnsi="Wingdings"/>
                <w:sz w:val="18"/>
              </w:rPr>
              <w:t></w:t>
            </w:r>
            <w:r w:rsidRPr="0075793A">
              <w:rPr>
                <w:rFonts w:ascii="Times New Roman" w:hAnsi="Times New Roman"/>
                <w:sz w:val="18"/>
              </w:rPr>
              <w:t xml:space="preserve"> </w:t>
            </w:r>
            <w:r w:rsidRPr="0075793A">
              <w:rPr>
                <w:sz w:val="18"/>
              </w:rPr>
              <w:t>Північної Ірландії</w:t>
            </w:r>
          </w:p>
        </w:tc>
        <w:tc>
          <w:tcPr>
            <w:tcW w:w="1834" w:type="dxa"/>
          </w:tcPr>
          <w:p w:rsidR="000B32ED" w:rsidRPr="0075793A" w:rsidRDefault="008771AC">
            <w:pPr>
              <w:pStyle w:val="TableParagraph"/>
              <w:spacing w:line="381" w:lineRule="exact"/>
              <w:ind w:left="251"/>
              <w:rPr>
                <w:sz w:val="18"/>
              </w:rPr>
            </w:pPr>
            <w:r w:rsidRPr="0075793A">
              <w:rPr>
                <w:rFonts w:ascii="Wingdings" w:hAnsi="Wingdings"/>
                <w:sz w:val="18"/>
              </w:rPr>
              <w:t></w:t>
            </w:r>
            <w:r w:rsidRPr="0075793A">
              <w:rPr>
                <w:rFonts w:ascii="Times New Roman" w:hAnsi="Times New Roman"/>
                <w:sz w:val="18"/>
              </w:rPr>
              <w:t xml:space="preserve"> </w:t>
            </w:r>
            <w:r w:rsidRPr="0075793A">
              <w:rPr>
                <w:sz w:val="18"/>
              </w:rPr>
              <w:t>Уельсу</w:t>
            </w:r>
          </w:p>
        </w:tc>
        <w:tc>
          <w:tcPr>
            <w:tcW w:w="2491" w:type="dxa"/>
          </w:tcPr>
          <w:p w:rsidR="000B32ED" w:rsidRPr="0075793A" w:rsidRDefault="008771AC">
            <w:pPr>
              <w:pStyle w:val="TableParagraph"/>
              <w:spacing w:line="381" w:lineRule="exact"/>
              <w:ind w:left="577"/>
              <w:rPr>
                <w:sz w:val="18"/>
              </w:rPr>
            </w:pPr>
            <w:r w:rsidRPr="0075793A">
              <w:rPr>
                <w:rFonts w:ascii="Wingdings" w:hAnsi="Wingdings"/>
                <w:sz w:val="18"/>
              </w:rPr>
              <w:t></w:t>
            </w:r>
            <w:r w:rsidRPr="0075793A">
              <w:rPr>
                <w:rFonts w:ascii="Times New Roman" w:hAnsi="Times New Roman"/>
                <w:sz w:val="18"/>
              </w:rPr>
              <w:t xml:space="preserve"> </w:t>
            </w:r>
            <w:r w:rsidRPr="0075793A">
              <w:rPr>
                <w:sz w:val="18"/>
              </w:rPr>
              <w:t>Не розголошується</w:t>
            </w:r>
          </w:p>
        </w:tc>
      </w:tr>
      <w:tr w:rsidR="000B32ED" w:rsidRPr="0075793A">
        <w:trPr>
          <w:trHeight w:val="591"/>
        </w:trPr>
        <w:tc>
          <w:tcPr>
            <w:tcW w:w="4084" w:type="dxa"/>
            <w:tcBorders>
              <w:bottom w:val="single" w:sz="8" w:space="0" w:color="000000"/>
            </w:tcBorders>
          </w:tcPr>
          <w:p w:rsidR="000B32ED" w:rsidRPr="0075793A" w:rsidRDefault="000B3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2" w:type="dxa"/>
            <w:tcBorders>
              <w:bottom w:val="single" w:sz="8" w:space="0" w:color="000000"/>
            </w:tcBorders>
          </w:tcPr>
          <w:p w:rsidR="000B32ED" w:rsidRPr="0075793A" w:rsidRDefault="008771AC">
            <w:pPr>
              <w:pStyle w:val="TableParagraph"/>
              <w:spacing w:before="2"/>
              <w:ind w:left="323"/>
              <w:rPr>
                <w:sz w:val="18"/>
              </w:rPr>
            </w:pPr>
            <w:r w:rsidRPr="0075793A">
              <w:rPr>
                <w:rFonts w:ascii="Wingdings" w:hAnsi="Wingdings"/>
                <w:sz w:val="18"/>
              </w:rPr>
              <w:t></w:t>
            </w:r>
            <w:r w:rsidRPr="0075793A">
              <w:rPr>
                <w:rFonts w:ascii="Times New Roman" w:hAnsi="Times New Roman"/>
                <w:sz w:val="18"/>
              </w:rPr>
              <w:t xml:space="preserve"> </w:t>
            </w:r>
            <w:r w:rsidRPr="0075793A">
              <w:rPr>
                <w:sz w:val="18"/>
              </w:rPr>
              <w:t>Невідомо</w:t>
            </w:r>
          </w:p>
        </w:tc>
        <w:tc>
          <w:tcPr>
            <w:tcW w:w="1834" w:type="dxa"/>
            <w:tcBorders>
              <w:bottom w:val="single" w:sz="8" w:space="0" w:color="000000"/>
            </w:tcBorders>
          </w:tcPr>
          <w:p w:rsidR="000B32ED" w:rsidRPr="0075793A" w:rsidRDefault="008771AC">
            <w:pPr>
              <w:pStyle w:val="TableParagraph"/>
              <w:spacing w:before="2"/>
              <w:ind w:left="251"/>
              <w:rPr>
                <w:sz w:val="18"/>
              </w:rPr>
            </w:pPr>
            <w:r w:rsidRPr="0075793A">
              <w:rPr>
                <w:rFonts w:ascii="Wingdings" w:hAnsi="Wingdings"/>
                <w:sz w:val="18"/>
              </w:rPr>
              <w:t></w:t>
            </w:r>
            <w:r w:rsidRPr="0075793A">
              <w:rPr>
                <w:rFonts w:ascii="Times New Roman" w:hAnsi="Times New Roman"/>
                <w:sz w:val="18"/>
              </w:rPr>
              <w:t xml:space="preserve"> </w:t>
            </w:r>
            <w:r w:rsidRPr="0075793A">
              <w:rPr>
                <w:sz w:val="18"/>
              </w:rPr>
              <w:t>Інше</w:t>
            </w:r>
          </w:p>
        </w:tc>
        <w:tc>
          <w:tcPr>
            <w:tcW w:w="2491" w:type="dxa"/>
            <w:tcBorders>
              <w:bottom w:val="single" w:sz="8" w:space="0" w:color="000000"/>
            </w:tcBorders>
          </w:tcPr>
          <w:p w:rsidR="000B32ED" w:rsidRPr="0075793A" w:rsidRDefault="000B32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B32ED" w:rsidRPr="0075793A" w:rsidRDefault="000B32ED">
      <w:pPr>
        <w:pStyle w:val="a3"/>
        <w:spacing w:before="6"/>
        <w:rPr>
          <w:rFonts w:ascii="Wingdings" w:hAnsi="Wingdings"/>
          <w:sz w:val="17"/>
        </w:rPr>
      </w:pPr>
    </w:p>
    <w:p w:rsidR="000B32ED" w:rsidRPr="0075793A" w:rsidRDefault="008771AC">
      <w:pPr>
        <w:tabs>
          <w:tab w:val="left" w:pos="2397"/>
          <w:tab w:val="left" w:pos="4557"/>
          <w:tab w:val="left" w:pos="6717"/>
        </w:tabs>
        <w:spacing w:before="100"/>
        <w:ind w:left="237"/>
        <w:rPr>
          <w:sz w:val="20"/>
        </w:rPr>
      </w:pPr>
      <w:r w:rsidRPr="0075793A">
        <w:rPr>
          <w:b/>
        </w:rPr>
        <w:t>Статус притулку</w:t>
      </w:r>
      <w:r w:rsidRPr="0075793A">
        <w:rPr>
          <w:b/>
        </w:rPr>
        <w:tab/>
        <w:t xml:space="preserve"> -</w:t>
      </w:r>
      <w:r w:rsidRPr="0075793A">
        <w:rPr>
          <w:b/>
        </w:rPr>
        <w:tab/>
      </w:r>
      <w:r w:rsidRPr="0075793A">
        <w:rPr>
          <w:rFonts w:ascii="Wingdings" w:hAnsi="Wingdings"/>
          <w:sz w:val="36"/>
        </w:rPr>
        <w:t></w:t>
      </w:r>
      <w:r w:rsidRPr="0075793A">
        <w:rPr>
          <w:rFonts w:ascii="Times New Roman" w:hAnsi="Times New Roman"/>
          <w:sz w:val="36"/>
        </w:rPr>
        <w:t xml:space="preserve"> </w:t>
      </w:r>
      <w:r w:rsidRPr="0075793A">
        <w:rPr>
          <w:sz w:val="20"/>
        </w:rPr>
        <w:t xml:space="preserve">Шукач притулку </w:t>
      </w:r>
      <w:r w:rsidRPr="0075793A">
        <w:rPr>
          <w:sz w:val="20"/>
        </w:rPr>
        <w:tab/>
      </w:r>
      <w:r w:rsidRPr="0075793A">
        <w:rPr>
          <w:rFonts w:ascii="Wingdings" w:hAnsi="Wingdings"/>
          <w:sz w:val="36"/>
        </w:rPr>
        <w:t></w:t>
      </w:r>
      <w:r w:rsidRPr="0075793A">
        <w:rPr>
          <w:rFonts w:ascii="Times New Roman" w:hAnsi="Times New Roman"/>
          <w:sz w:val="36"/>
        </w:rPr>
        <w:t xml:space="preserve"> </w:t>
      </w:r>
      <w:r w:rsidRPr="0075793A">
        <w:rPr>
          <w:sz w:val="20"/>
        </w:rPr>
        <w:t>Біженець</w:t>
      </w:r>
    </w:p>
    <w:p w:rsidR="000B32ED" w:rsidRPr="0075793A" w:rsidRDefault="000B32ED">
      <w:pPr>
        <w:pStyle w:val="a3"/>
        <w:spacing w:before="7"/>
        <w:rPr>
          <w:sz w:val="27"/>
        </w:rPr>
      </w:pPr>
      <w:r w:rsidRPr="0075793A">
        <w:pict>
          <v:shape id="docshape81" o:spid="_x0000_s1035" style="position:absolute;margin-left:31.5pt;margin-top:17.1pt;width:532.05pt;height:.1pt;z-index:-15696896;mso-wrap-distance-left:0;mso-wrap-distance-right:0;mso-position-horizontal-relative:page" coordorigin="630,342" coordsize="10641,0" path="m630,342r10641,e" filled="f">
            <v:path arrowok="t"/>
            <w10:wrap type="topAndBottom" anchorx="page"/>
          </v:shape>
        </w:pict>
      </w:r>
    </w:p>
    <w:p w:rsidR="000B32ED" w:rsidRPr="0075793A" w:rsidRDefault="008771AC">
      <w:pPr>
        <w:pStyle w:val="Heading4"/>
        <w:tabs>
          <w:tab w:val="left" w:pos="2397"/>
        </w:tabs>
        <w:spacing w:before="160"/>
      </w:pPr>
      <w:r w:rsidRPr="0075793A">
        <w:t>Перебуває під опікою</w:t>
      </w:r>
      <w:r w:rsidRPr="0075793A">
        <w:tab/>
        <w:t>-</w:t>
      </w:r>
    </w:p>
    <w:p w:rsidR="000B32ED" w:rsidRPr="0075793A" w:rsidRDefault="000B32ED">
      <w:pPr>
        <w:pStyle w:val="a3"/>
        <w:spacing w:before="8"/>
        <w:rPr>
          <w:b/>
          <w:sz w:val="19"/>
        </w:rPr>
      </w:pPr>
    </w:p>
    <w:p w:rsidR="000B32ED" w:rsidRPr="0075793A" w:rsidRDefault="008771AC">
      <w:pPr>
        <w:ind w:left="237" w:right="504"/>
        <w:rPr>
          <w:sz w:val="20"/>
        </w:rPr>
      </w:pPr>
      <w:r w:rsidRPr="0075793A">
        <w:rPr>
          <w:sz w:val="20"/>
        </w:rPr>
        <w:t>Згідно з Законом про дітей (Шотландія) 1995 року, якщо учень класифікується як такий, що перебуває під опікою місцевого органа, вкажіть, чи опіка відбувається</w:t>
      </w:r>
    </w:p>
    <w:p w:rsidR="000B32ED" w:rsidRPr="0075793A" w:rsidRDefault="000B32ED">
      <w:pPr>
        <w:pStyle w:val="a3"/>
        <w:spacing w:before="3"/>
        <w:rPr>
          <w:sz w:val="11"/>
        </w:rPr>
      </w:pPr>
    </w:p>
    <w:p w:rsidR="000B32ED" w:rsidRPr="0075793A" w:rsidRDefault="008771AC">
      <w:pPr>
        <w:tabs>
          <w:tab w:val="left" w:pos="6717"/>
        </w:tabs>
        <w:spacing w:before="100"/>
        <w:ind w:left="4557"/>
        <w:rPr>
          <w:sz w:val="20"/>
        </w:rPr>
      </w:pPr>
      <w:r w:rsidRPr="0075793A">
        <w:rPr>
          <w:rFonts w:ascii="Wingdings" w:hAnsi="Wingdings"/>
          <w:sz w:val="36"/>
        </w:rPr>
        <w:t></w:t>
      </w:r>
      <w:r w:rsidRPr="0075793A">
        <w:rPr>
          <w:rFonts w:ascii="Times New Roman" w:hAnsi="Times New Roman"/>
          <w:sz w:val="36"/>
        </w:rPr>
        <w:t xml:space="preserve"> </w:t>
      </w:r>
      <w:r w:rsidRPr="0075793A">
        <w:rPr>
          <w:sz w:val="20"/>
        </w:rPr>
        <w:t>ВДОМА   чи</w:t>
      </w:r>
      <w:r w:rsidRPr="0075793A">
        <w:rPr>
          <w:sz w:val="20"/>
        </w:rPr>
        <w:tab/>
      </w:r>
      <w:r w:rsidRPr="0075793A">
        <w:rPr>
          <w:rFonts w:ascii="Wingdings" w:hAnsi="Wingdings"/>
          <w:sz w:val="36"/>
        </w:rPr>
        <w:t></w:t>
      </w:r>
      <w:r w:rsidRPr="0075793A">
        <w:rPr>
          <w:rFonts w:ascii="Times New Roman" w:hAnsi="Times New Roman"/>
          <w:sz w:val="36"/>
        </w:rPr>
        <w:t xml:space="preserve"> </w:t>
      </w:r>
      <w:r w:rsidRPr="0075793A">
        <w:rPr>
          <w:sz w:val="20"/>
        </w:rPr>
        <w:t>ПОЗА ДОМОМ</w:t>
      </w:r>
    </w:p>
    <w:p w:rsidR="000B32ED" w:rsidRPr="0075793A" w:rsidRDefault="000B32ED">
      <w:pPr>
        <w:pStyle w:val="a3"/>
        <w:spacing w:before="9"/>
        <w:rPr>
          <w:sz w:val="10"/>
        </w:rPr>
      </w:pPr>
      <w:r w:rsidRPr="0075793A">
        <w:pict>
          <v:shape id="docshape82" o:spid="_x0000_s1034" style="position:absolute;margin-left:31.5pt;margin-top:7.4pt;width:532.05pt;height:.1pt;z-index:-15696384;mso-wrap-distance-left:0;mso-wrap-distance-right:0;mso-position-horizontal-relative:page" coordorigin="630,148" coordsize="10641,0" path="m630,148r10641,e" filled="f">
            <v:path arrowok="t"/>
            <w10:wrap type="topAndBottom" anchorx="page"/>
          </v:shape>
        </w:pict>
      </w:r>
    </w:p>
    <w:p w:rsidR="000B32ED" w:rsidRPr="0075793A" w:rsidRDefault="000B32ED">
      <w:pPr>
        <w:rPr>
          <w:sz w:val="10"/>
        </w:rPr>
        <w:sectPr w:rsidR="000B32ED" w:rsidRPr="0075793A">
          <w:pgSz w:w="11900" w:h="16840"/>
          <w:pgMar w:top="640" w:right="320" w:bottom="480" w:left="480" w:header="0" w:footer="291" w:gutter="0"/>
          <w:cols w:space="720"/>
        </w:sectPr>
      </w:pPr>
    </w:p>
    <w:p w:rsidR="000B32ED" w:rsidRPr="0075793A" w:rsidRDefault="008771AC">
      <w:pPr>
        <w:spacing w:before="78"/>
        <w:ind w:left="237"/>
        <w:rPr>
          <w:b/>
        </w:rPr>
      </w:pPr>
      <w:r w:rsidRPr="0075793A">
        <w:rPr>
          <w:b/>
        </w:rPr>
        <w:lastRenderedPageBreak/>
        <w:t>МЕДИЧНІ ДАНІ УЧНЯ</w:t>
      </w:r>
    </w:p>
    <w:p w:rsidR="000B32ED" w:rsidRPr="0075793A" w:rsidRDefault="000B32ED">
      <w:pPr>
        <w:pStyle w:val="a3"/>
        <w:spacing w:before="10"/>
        <w:rPr>
          <w:b/>
          <w:sz w:val="20"/>
        </w:rPr>
      </w:pPr>
    </w:p>
    <w:p w:rsidR="000B32ED" w:rsidRPr="0075793A" w:rsidRDefault="000B32ED">
      <w:pPr>
        <w:pStyle w:val="a3"/>
        <w:spacing w:line="501" w:lineRule="auto"/>
        <w:ind w:left="237" w:right="1063"/>
        <w:rPr>
          <w:sz w:val="20"/>
        </w:rPr>
      </w:pPr>
      <w:r w:rsidRPr="0075793A">
        <w:rPr>
          <w:sz w:val="20"/>
        </w:rPr>
        <w:pict>
          <v:group id="docshapegroup83" o:spid="_x0000_s1031" style="position:absolute;left:0;text-align:left;margin-left:188pt;margin-top:20.35pt;width:381.05pt;height:82.65pt;z-index:-16103424;mso-position-horizontal-relative:page" coordorigin="3760,407" coordsize="7621,1653">
            <v:rect id="docshape84" o:spid="_x0000_s1033" style="position:absolute;left:3768;top:414;width:7606;height:411" filled="f"/>
            <v:rect id="docshape85" o:spid="_x0000_s1032" style="position:absolute;left:3768;top:898;width:7606;height:1154" filled="f"/>
            <w10:wrap anchorx="page"/>
          </v:group>
        </w:pict>
      </w:r>
      <w:r w:rsidR="008771AC" w:rsidRPr="0075793A">
        <w:rPr>
          <w:b/>
          <w:bCs/>
          <w:sz w:val="20"/>
        </w:rPr>
        <w:t>ВАЖЛИВО!</w:t>
      </w:r>
      <w:r w:rsidR="008771AC" w:rsidRPr="0075793A">
        <w:rPr>
          <w:b/>
          <w:sz w:val="20"/>
        </w:rPr>
        <w:t xml:space="preserve"> </w:t>
      </w:r>
      <w:r w:rsidR="008771AC" w:rsidRPr="0075793A">
        <w:rPr>
          <w:sz w:val="20"/>
        </w:rPr>
        <w:t>Батьки можуть передавати відповідні медичні дані у цій формі або на окремому аркуші. Назва докторської хірургії</w:t>
      </w:r>
    </w:p>
    <w:p w:rsidR="000B32ED" w:rsidRPr="0075793A" w:rsidRDefault="008771AC">
      <w:pPr>
        <w:pStyle w:val="a3"/>
        <w:spacing w:line="232" w:lineRule="exact"/>
        <w:ind w:left="237"/>
        <w:rPr>
          <w:sz w:val="20"/>
        </w:rPr>
      </w:pPr>
      <w:r w:rsidRPr="0075793A">
        <w:rPr>
          <w:sz w:val="20"/>
        </w:rPr>
        <w:t>Адреса і телефон</w:t>
      </w:r>
    </w:p>
    <w:p w:rsidR="000B32ED" w:rsidRPr="0075793A" w:rsidRDefault="000B32ED">
      <w:pPr>
        <w:pStyle w:val="a3"/>
        <w:rPr>
          <w:sz w:val="24"/>
        </w:rPr>
      </w:pPr>
    </w:p>
    <w:p w:rsidR="000B32ED" w:rsidRPr="0075793A" w:rsidRDefault="000B32ED">
      <w:pPr>
        <w:pStyle w:val="a3"/>
        <w:rPr>
          <w:sz w:val="24"/>
        </w:rPr>
      </w:pPr>
    </w:p>
    <w:p w:rsidR="000B32ED" w:rsidRPr="0075793A" w:rsidRDefault="000B32ED">
      <w:pPr>
        <w:pStyle w:val="a3"/>
        <w:rPr>
          <w:sz w:val="24"/>
        </w:rPr>
      </w:pPr>
    </w:p>
    <w:p w:rsidR="000B32ED" w:rsidRPr="0075793A" w:rsidRDefault="000B32ED">
      <w:pPr>
        <w:pStyle w:val="a3"/>
      </w:pPr>
    </w:p>
    <w:p w:rsidR="000B32ED" w:rsidRPr="0075793A" w:rsidRDefault="000B32ED">
      <w:pPr>
        <w:pStyle w:val="a3"/>
        <w:spacing w:before="162" w:line="237" w:lineRule="auto"/>
        <w:ind w:left="237" w:right="8323"/>
        <w:rPr>
          <w:sz w:val="20"/>
        </w:rPr>
      </w:pPr>
      <w:r w:rsidRPr="0075793A">
        <w:rPr>
          <w:sz w:val="20"/>
        </w:rPr>
        <w:pict>
          <v:rect id="docshape86" o:spid="_x0000_s1030" style="position:absolute;left:0;text-align:left;margin-left:188.4pt;margin-top:-1pt;width:375.75pt;height:126.3pt;z-index:15763456;mso-position-horizontal-relative:page" filled="f">
            <w10:wrap anchorx="page"/>
          </v:rect>
        </w:pict>
      </w:r>
      <w:r w:rsidR="008771AC" w:rsidRPr="0075793A">
        <w:rPr>
          <w:sz w:val="20"/>
        </w:rPr>
        <w:t>Медичний стан учня / наявність алергії</w:t>
      </w:r>
    </w:p>
    <w:p w:rsidR="000B32ED" w:rsidRPr="0075793A" w:rsidRDefault="000B32ED">
      <w:pPr>
        <w:pStyle w:val="a3"/>
      </w:pPr>
    </w:p>
    <w:p w:rsidR="000B32ED" w:rsidRPr="0075793A" w:rsidRDefault="000B32ED">
      <w:pPr>
        <w:pStyle w:val="a3"/>
      </w:pPr>
    </w:p>
    <w:p w:rsidR="000B32ED" w:rsidRPr="0075793A" w:rsidRDefault="000B32ED">
      <w:pPr>
        <w:pStyle w:val="a3"/>
      </w:pPr>
    </w:p>
    <w:p w:rsidR="000B32ED" w:rsidRPr="0075793A" w:rsidRDefault="000B32ED">
      <w:pPr>
        <w:pStyle w:val="a3"/>
      </w:pPr>
    </w:p>
    <w:p w:rsidR="000B32ED" w:rsidRPr="0075793A" w:rsidRDefault="000B32ED">
      <w:pPr>
        <w:pStyle w:val="a3"/>
      </w:pPr>
    </w:p>
    <w:p w:rsidR="000B32ED" w:rsidRPr="0075793A" w:rsidRDefault="000B32ED">
      <w:pPr>
        <w:pStyle w:val="a3"/>
      </w:pPr>
    </w:p>
    <w:p w:rsidR="000B32ED" w:rsidRPr="0075793A" w:rsidRDefault="000B32ED">
      <w:pPr>
        <w:pStyle w:val="a3"/>
      </w:pPr>
    </w:p>
    <w:p w:rsidR="000B32ED" w:rsidRPr="0075793A" w:rsidRDefault="000B32ED">
      <w:pPr>
        <w:pStyle w:val="a3"/>
        <w:spacing w:before="11"/>
        <w:rPr>
          <w:sz w:val="28"/>
        </w:rPr>
      </w:pPr>
    </w:p>
    <w:p w:rsidR="000B32ED" w:rsidRPr="0075793A" w:rsidRDefault="000B32ED">
      <w:pPr>
        <w:pStyle w:val="a3"/>
        <w:ind w:left="237" w:right="7944"/>
        <w:rPr>
          <w:sz w:val="20"/>
        </w:rPr>
      </w:pPr>
      <w:r w:rsidRPr="0075793A">
        <w:rPr>
          <w:sz w:val="20"/>
        </w:rPr>
        <w:pict>
          <v:rect id="docshape87" o:spid="_x0000_s1029" style="position:absolute;left:0;text-align:left;margin-left:188.4pt;margin-top:-16.25pt;width:375.75pt;height:126.3pt;z-index:15763968;mso-position-horizontal-relative:page" filled="f">
            <w10:wrap anchorx="page"/>
          </v:rect>
        </w:pict>
      </w:r>
      <w:r w:rsidR="008771AC" w:rsidRPr="0075793A">
        <w:rPr>
          <w:sz w:val="20"/>
        </w:rPr>
        <w:t>Інформація / дія щодо медичного стану / наявність алергії або потреби, пов</w:t>
      </w:r>
      <w:r w:rsidR="008771AC" w:rsidRPr="0075793A">
        <w:rPr>
          <w:sz w:val="20"/>
        </w:rPr>
        <w:t>'язані зі здоров'я, про які школа</w:t>
      </w:r>
    </w:p>
    <w:p w:rsidR="000B32ED" w:rsidRPr="0075793A" w:rsidRDefault="008771AC">
      <w:pPr>
        <w:pStyle w:val="a3"/>
        <w:spacing w:before="4"/>
        <w:ind w:left="237"/>
        <w:rPr>
          <w:sz w:val="20"/>
        </w:rPr>
      </w:pPr>
      <w:r w:rsidRPr="0075793A">
        <w:rPr>
          <w:sz w:val="20"/>
        </w:rPr>
        <w:t>має знати</w:t>
      </w:r>
    </w:p>
    <w:p w:rsidR="000B32ED" w:rsidRPr="0075793A" w:rsidRDefault="000B32ED">
      <w:pPr>
        <w:sectPr w:rsidR="000B32ED" w:rsidRPr="0075793A">
          <w:pgSz w:w="11900" w:h="16840"/>
          <w:pgMar w:top="640" w:right="320" w:bottom="480" w:left="480" w:header="0" w:footer="291" w:gutter="0"/>
          <w:cols w:space="720"/>
        </w:sectPr>
      </w:pPr>
    </w:p>
    <w:p w:rsidR="000B32ED" w:rsidRPr="0075793A" w:rsidRDefault="008771AC">
      <w:pPr>
        <w:pStyle w:val="Heading1"/>
        <w:spacing w:before="79"/>
      </w:pPr>
      <w:r w:rsidRPr="0075793A">
        <w:lastRenderedPageBreak/>
        <w:t>Чому ми просимо у Вас дані?</w:t>
      </w:r>
    </w:p>
    <w:p w:rsidR="000B32ED" w:rsidRPr="0075793A" w:rsidRDefault="008771AC">
      <w:pPr>
        <w:pStyle w:val="a3"/>
        <w:spacing w:before="56"/>
        <w:ind w:left="237" w:right="389"/>
        <w:jc w:val="both"/>
      </w:pPr>
      <w:r w:rsidRPr="0075793A">
        <w:t>Абердинська міська рада (АСС) збирає персональні дані та інформацію про Вашу дитину з метою забезпечення шкільної освіти.</w:t>
      </w:r>
    </w:p>
    <w:p w:rsidR="000B32ED" w:rsidRPr="0075793A" w:rsidRDefault="000B32ED">
      <w:pPr>
        <w:pStyle w:val="a3"/>
        <w:spacing w:before="10"/>
        <w:rPr>
          <w:sz w:val="21"/>
        </w:rPr>
      </w:pPr>
    </w:p>
    <w:p w:rsidR="000B32ED" w:rsidRPr="0075793A" w:rsidRDefault="008771AC">
      <w:pPr>
        <w:pStyle w:val="a3"/>
        <w:spacing w:before="1"/>
        <w:ind w:left="237" w:right="391"/>
        <w:jc w:val="both"/>
      </w:pPr>
      <w:r w:rsidRPr="0075793A">
        <w:t>Зазвичай ACC передає дані (крім випадків захисту дітей), щоб надавати послуги для Вашої дитини в рамках шкільної освіти. Ми збираємо дані спеціальної категорії про Вашу дитину і обробляємо їх, тому що це необхідно в суспільних інтересах.</w:t>
      </w:r>
    </w:p>
    <w:p w:rsidR="000B32ED" w:rsidRPr="0075793A" w:rsidRDefault="000B32ED">
      <w:pPr>
        <w:pStyle w:val="a3"/>
      </w:pPr>
    </w:p>
    <w:p w:rsidR="000B32ED" w:rsidRPr="0075793A" w:rsidRDefault="008771AC">
      <w:pPr>
        <w:pStyle w:val="a3"/>
        <w:ind w:left="237" w:right="389"/>
        <w:jc w:val="both"/>
      </w:pPr>
      <w:r w:rsidRPr="0075793A">
        <w:t>У нас є угода з п</w:t>
      </w:r>
      <w:r w:rsidRPr="0075793A">
        <w:t>оліцією Шотландії, NHS Grampian, радою Морея і радою Абердинширу, яка регулює о</w:t>
      </w:r>
      <w:r w:rsidR="0075793A">
        <w:t>бмін даними з цими партнерами.</w:t>
      </w:r>
      <w:r w:rsidRPr="0075793A">
        <w:t xml:space="preserve"> Партнерські агентства ACC перелічено на нашому </w:t>
      </w:r>
      <w:proofErr w:type="spellStart"/>
      <w:r w:rsidRPr="0075793A">
        <w:t>вебсайті</w:t>
      </w:r>
      <w:proofErr w:type="spellEnd"/>
      <w:r w:rsidRPr="0075793A">
        <w:t xml:space="preserve"> освіти за адресою: https://</w:t>
      </w:r>
      <w:hyperlink r:id="rId11">
        <w:r w:rsidRPr="0075793A">
          <w:t>www.abernet.org/sharing-information/</w:t>
        </w:r>
      </w:hyperlink>
      <w:r w:rsidRPr="0075793A">
        <w:t xml:space="preserve"> з подальшими відомостями про дані, якими ми обмінюємося з кожним партнером.</w:t>
      </w:r>
    </w:p>
    <w:p w:rsidR="000B32ED" w:rsidRPr="0075793A" w:rsidRDefault="000B32ED">
      <w:pPr>
        <w:pStyle w:val="a3"/>
        <w:spacing w:before="3"/>
      </w:pPr>
    </w:p>
    <w:p w:rsidR="000B32ED" w:rsidRPr="0075793A" w:rsidRDefault="008771AC">
      <w:pPr>
        <w:pStyle w:val="a3"/>
        <w:ind w:left="237" w:right="393"/>
        <w:jc w:val="both"/>
      </w:pPr>
      <w:r w:rsidRPr="0075793A">
        <w:t xml:space="preserve">Дані, які зберігає </w:t>
      </w:r>
      <w:proofErr w:type="spellStart"/>
      <w:r w:rsidRPr="0075793A">
        <w:t>АСС</w:t>
      </w:r>
      <w:proofErr w:type="spellEnd"/>
      <w:r w:rsidRPr="0075793A">
        <w:t>, використовуються для оцінки, планування, координації, надання і забезпечення якості освітніх послуг Вашій дитині. Рада</w:t>
      </w:r>
      <w:r w:rsidRPr="0075793A">
        <w:t xml:space="preserve"> не використовує автоматизований процес для прийняття рішень про Вашу дитину або необхідних послуг. Рішення приймають разом із Вами.</w:t>
      </w:r>
    </w:p>
    <w:p w:rsidR="000B32ED" w:rsidRPr="0075793A" w:rsidRDefault="000B32ED">
      <w:pPr>
        <w:pStyle w:val="a3"/>
      </w:pPr>
    </w:p>
    <w:p w:rsidR="000B32ED" w:rsidRPr="0075793A" w:rsidRDefault="008771AC">
      <w:pPr>
        <w:pStyle w:val="a3"/>
        <w:spacing w:before="1"/>
        <w:ind w:left="237" w:right="395"/>
        <w:jc w:val="both"/>
      </w:pPr>
      <w:r w:rsidRPr="0075793A">
        <w:t>Ми зберігатимемо ці дані впродовж 5 років від максимального віку закінчення школи Вашою дитиною, як того вимагають Правила</w:t>
      </w:r>
      <w:r w:rsidRPr="0075793A">
        <w:t xml:space="preserve"> поводження з освітніми записами учнів (Шотландія) 2003 року, якщо не буде юридичної відповідальності зберігати дані протягом більш тривалого періоду часу.</w:t>
      </w:r>
    </w:p>
    <w:p w:rsidR="000B32ED" w:rsidRPr="0075793A" w:rsidRDefault="000B32ED">
      <w:pPr>
        <w:pStyle w:val="a3"/>
        <w:spacing w:before="7"/>
        <w:rPr>
          <w:sz w:val="21"/>
        </w:rPr>
      </w:pPr>
    </w:p>
    <w:p w:rsidR="000B32ED" w:rsidRPr="0075793A" w:rsidRDefault="008771AC">
      <w:pPr>
        <w:pStyle w:val="a3"/>
        <w:ind w:left="237" w:right="391"/>
        <w:jc w:val="both"/>
      </w:pPr>
      <w:proofErr w:type="spellStart"/>
      <w:r w:rsidRPr="0075793A">
        <w:t>АСС</w:t>
      </w:r>
      <w:proofErr w:type="spellEnd"/>
      <w:r w:rsidRPr="0075793A">
        <w:t xml:space="preserve"> зберігатиме дані довше, ніж впродовж зазначеного періоду, з метою надання аудиторських послуг т</w:t>
      </w:r>
      <w:r w:rsidRPr="0075793A">
        <w:t>а забезпечення якості.</w:t>
      </w:r>
    </w:p>
    <w:p w:rsidR="000B32ED" w:rsidRPr="0075793A" w:rsidRDefault="000B32ED">
      <w:pPr>
        <w:pStyle w:val="a3"/>
        <w:spacing w:before="3"/>
        <w:rPr>
          <w:sz w:val="21"/>
        </w:rPr>
      </w:pPr>
    </w:p>
    <w:p w:rsidR="000B32ED" w:rsidRPr="0075793A" w:rsidRDefault="008771AC">
      <w:pPr>
        <w:pStyle w:val="Heading1"/>
      </w:pPr>
      <w:r w:rsidRPr="0075793A">
        <w:t>Ваші дані та права</w:t>
      </w:r>
    </w:p>
    <w:p w:rsidR="000B32ED" w:rsidRPr="0075793A" w:rsidRDefault="008771AC">
      <w:pPr>
        <w:pStyle w:val="a3"/>
        <w:spacing w:before="56"/>
        <w:ind w:left="237" w:right="392"/>
        <w:jc w:val="both"/>
      </w:pPr>
      <w:r w:rsidRPr="0075793A">
        <w:t xml:space="preserve">У вас є юридичні права щодо того, як Рада обробляє і використовує Ваші дані, які включають право просити її копію, оновити/змінити неточні дані і попросити нас припинити робити будь-що з Вашими даними. Зверніться </w:t>
      </w:r>
      <w:r w:rsidRPr="0075793A">
        <w:t xml:space="preserve">до спеціаліста з захисту даних Ради, надіславши електронного листа за адресою: </w:t>
      </w:r>
      <w:hyperlink r:id="rId12">
        <w:r w:rsidRPr="0075793A">
          <w:t>DataProtectionOfficer@aberdeencity.gov.uk</w:t>
        </w:r>
      </w:hyperlink>
      <w:r w:rsidRPr="0075793A">
        <w:t xml:space="preserve"> або звичайного листа за адресою: </w:t>
      </w:r>
      <w:proofErr w:type="spellStart"/>
      <w:r w:rsidRPr="0075793A">
        <w:t>Legal</w:t>
      </w:r>
      <w:proofErr w:type="spellEnd"/>
      <w:r w:rsidRPr="0075793A">
        <w:t xml:space="preserve"> and </w:t>
      </w:r>
      <w:proofErr w:type="spellStart"/>
      <w:r w:rsidRPr="0075793A">
        <w:t>Democratic</w:t>
      </w:r>
      <w:proofErr w:type="spellEnd"/>
      <w:r w:rsidRPr="0075793A">
        <w:t xml:space="preserve"> Services, </w:t>
      </w:r>
      <w:proofErr w:type="spellStart"/>
      <w:r w:rsidRPr="0075793A">
        <w:t>Busin</w:t>
      </w:r>
      <w:r w:rsidRPr="0075793A">
        <w:t>ess</w:t>
      </w:r>
      <w:proofErr w:type="spellEnd"/>
      <w:r w:rsidRPr="0075793A">
        <w:t xml:space="preserve"> </w:t>
      </w:r>
      <w:proofErr w:type="spellStart"/>
      <w:r w:rsidRPr="0075793A">
        <w:t>Hub</w:t>
      </w:r>
      <w:proofErr w:type="spellEnd"/>
      <w:r w:rsidRPr="0075793A">
        <w:t xml:space="preserve"> 6, </w:t>
      </w:r>
      <w:proofErr w:type="spellStart"/>
      <w:r w:rsidRPr="0075793A">
        <w:t>Level</w:t>
      </w:r>
      <w:proofErr w:type="spellEnd"/>
      <w:r w:rsidRPr="0075793A">
        <w:t xml:space="preserve"> 1 </w:t>
      </w:r>
      <w:proofErr w:type="spellStart"/>
      <w:r w:rsidRPr="0075793A">
        <w:t>South</w:t>
      </w:r>
      <w:proofErr w:type="spellEnd"/>
      <w:r w:rsidRPr="0075793A">
        <w:t xml:space="preserve">, </w:t>
      </w:r>
      <w:proofErr w:type="spellStart"/>
      <w:r w:rsidRPr="0075793A">
        <w:t>Marischal</w:t>
      </w:r>
      <w:proofErr w:type="spellEnd"/>
      <w:r w:rsidRPr="0075793A">
        <w:t xml:space="preserve"> </w:t>
      </w:r>
      <w:proofErr w:type="spellStart"/>
      <w:r w:rsidRPr="0075793A">
        <w:t>College</w:t>
      </w:r>
      <w:proofErr w:type="spellEnd"/>
      <w:r w:rsidRPr="0075793A">
        <w:t>, Aberdeen, AB10 1AB.</w:t>
      </w:r>
    </w:p>
    <w:p w:rsidR="000B32ED" w:rsidRPr="0075793A" w:rsidRDefault="000B32ED">
      <w:pPr>
        <w:pStyle w:val="a3"/>
        <w:spacing w:before="5"/>
      </w:pPr>
    </w:p>
    <w:p w:rsidR="000B32ED" w:rsidRPr="0075793A" w:rsidRDefault="008771AC">
      <w:pPr>
        <w:pStyle w:val="a3"/>
        <w:tabs>
          <w:tab w:val="left" w:pos="1005"/>
          <w:tab w:val="left" w:pos="2354"/>
          <w:tab w:val="left" w:pos="3165"/>
          <w:tab w:val="left" w:pos="3645"/>
          <w:tab w:val="left" w:pos="4091"/>
          <w:tab w:val="left" w:pos="4663"/>
          <w:tab w:val="left" w:pos="5459"/>
          <w:tab w:val="left" w:pos="6074"/>
          <w:tab w:val="left" w:pos="6818"/>
          <w:tab w:val="left" w:pos="7236"/>
          <w:tab w:val="left" w:pos="8364"/>
          <w:tab w:val="left" w:pos="8872"/>
          <w:tab w:val="left" w:pos="9453"/>
          <w:tab w:val="left" w:pos="10456"/>
        </w:tabs>
        <w:spacing w:before="1" w:line="237" w:lineRule="auto"/>
        <w:ind w:left="237" w:right="392"/>
      </w:pPr>
      <w:r w:rsidRPr="0075793A">
        <w:t xml:space="preserve">Докладніша інформація про всі Ваші права доступна на нашому </w:t>
      </w:r>
      <w:proofErr w:type="spellStart"/>
      <w:r w:rsidRPr="0075793A">
        <w:t>вебсайті</w:t>
      </w:r>
      <w:proofErr w:type="spellEnd"/>
      <w:r w:rsidRPr="0075793A">
        <w:t xml:space="preserve"> за адресою: https://</w:t>
      </w:r>
      <w:hyperlink r:id="rId13">
        <w:r w:rsidRPr="0075793A">
          <w:t>www.aberdeencity.gov.uk/your-data.</w:t>
        </w:r>
      </w:hyperlink>
    </w:p>
    <w:p w:rsidR="000B32ED" w:rsidRPr="0075793A" w:rsidRDefault="000B32ED">
      <w:pPr>
        <w:pStyle w:val="a3"/>
        <w:spacing w:before="4"/>
      </w:pPr>
    </w:p>
    <w:p w:rsidR="000B32ED" w:rsidRPr="0075793A" w:rsidRDefault="008771AC">
      <w:pPr>
        <w:pStyle w:val="a3"/>
        <w:spacing w:line="237" w:lineRule="auto"/>
        <w:ind w:left="237" w:right="504"/>
      </w:pPr>
      <w:r w:rsidRPr="0075793A">
        <w:t>Ви також маєте право подати скаргу до Управління інформаційного комісара (www.ico.org.uk). Цей орган відповідає за те, щоб організації, як-от Рада, обробляли Ваші дані законно.</w:t>
      </w:r>
    </w:p>
    <w:p w:rsidR="000B32ED" w:rsidRPr="0075793A" w:rsidRDefault="000B32ED">
      <w:pPr>
        <w:pStyle w:val="a3"/>
        <w:spacing w:before="1"/>
        <w:rPr>
          <w:sz w:val="21"/>
        </w:rPr>
      </w:pPr>
    </w:p>
    <w:p w:rsidR="000B32ED" w:rsidRPr="0075793A" w:rsidRDefault="008771AC">
      <w:pPr>
        <w:pStyle w:val="Heading1"/>
      </w:pPr>
      <w:r w:rsidRPr="0075793A">
        <w:t>Правова база для обробки даних</w:t>
      </w:r>
    </w:p>
    <w:p w:rsidR="000B32ED" w:rsidRPr="0075793A" w:rsidRDefault="008771AC">
      <w:pPr>
        <w:pStyle w:val="a3"/>
        <w:spacing w:before="63" w:line="237" w:lineRule="auto"/>
        <w:ind w:left="237" w:right="504"/>
      </w:pPr>
      <w:r w:rsidRPr="0075793A">
        <w:t>Як орган освіти Рада юридично зобов'</w:t>
      </w:r>
      <w:r w:rsidRPr="0075793A">
        <w:t>язана надавати освіту Вашій дитині згідно з умовами Закону про освіту (Шотландія) 1980 року з поправками.</w:t>
      </w:r>
    </w:p>
    <w:p w:rsidR="000B32ED" w:rsidRPr="0075793A" w:rsidRDefault="000B32ED">
      <w:pPr>
        <w:pStyle w:val="a3"/>
        <w:spacing w:before="9"/>
        <w:rPr>
          <w:sz w:val="21"/>
        </w:rPr>
      </w:pPr>
      <w:r w:rsidRPr="0075793A">
        <w:pict>
          <v:rect id="docshape88" o:spid="_x0000_s1028" style="position:absolute;margin-left:34.45pt;margin-top:13.75pt;width:526.1pt;height:.7pt;z-index:-15692800;mso-wrap-distance-left:0;mso-wrap-distance-right:0;mso-position-horizontal-relative:page" fillcolor="black" stroked="f">
            <w10:wrap type="topAndBottom" anchorx="page"/>
          </v:rect>
        </w:pict>
      </w:r>
      <w:r w:rsidRPr="0075793A">
        <w:pict>
          <v:shape id="docshape89" o:spid="_x0000_s1027" type="#_x0000_t202" style="position:absolute;margin-left:29.9pt;margin-top:29.1pt;width:535.2pt;height:141.6pt;z-index:-15692288;mso-wrap-distance-left:0;mso-wrap-distance-right:0;mso-position-horizontal-relative:page" filled="f" strokecolor="#0070c0" strokeweight="1.44pt">
            <v:textbox inset="0,0,0,0">
              <w:txbxContent>
                <w:p w:rsidR="000B32ED" w:rsidRDefault="008771AC">
                  <w:pPr>
                    <w:ind w:left="105"/>
                    <w:rPr>
                      <w:b/>
                    </w:rPr>
                  </w:pPr>
                  <w:r>
                    <w:rPr>
                      <w:b/>
                      <w:u w:val="thick"/>
                    </w:rPr>
                    <w:t>ЗАЯВА</w:t>
                  </w:r>
                </w:p>
                <w:p w:rsidR="000B32ED" w:rsidRDefault="000B32ED">
                  <w:pPr>
                    <w:pStyle w:val="a3"/>
                    <w:spacing w:before="9"/>
                    <w:rPr>
                      <w:b/>
                      <w:sz w:val="21"/>
                    </w:rPr>
                  </w:pPr>
                </w:p>
                <w:p w:rsidR="000B32ED" w:rsidRDefault="008771AC">
                  <w:pPr>
                    <w:pStyle w:val="a3"/>
                    <w:ind w:left="105" w:right="98"/>
                  </w:pPr>
                  <w:r>
                    <w:t>Я заявляю, що, наскільки мені відомо, інформація, вказана мною в цій формі, є правильною. Я підтверджую, що прочитав(</w:t>
                  </w:r>
                  <w:proofErr w:type="spellStart"/>
                  <w:r>
                    <w:t>ла</w:t>
                  </w:r>
                  <w:proofErr w:type="spellEnd"/>
                  <w:r>
                    <w:t>) і розумію наведену</w:t>
                  </w:r>
                  <w:r>
                    <w:t xml:space="preserve"> вище інформацію.</w:t>
                  </w:r>
                </w:p>
                <w:p w:rsidR="000B32ED" w:rsidRDefault="000B32ED">
                  <w:pPr>
                    <w:pStyle w:val="a3"/>
                    <w:spacing w:before="7"/>
                    <w:rPr>
                      <w:sz w:val="23"/>
                    </w:rPr>
                  </w:pPr>
                </w:p>
                <w:p w:rsidR="000B32ED" w:rsidRDefault="008771AC">
                  <w:pPr>
                    <w:tabs>
                      <w:tab w:val="left" w:pos="5489"/>
                      <w:tab w:val="left" w:pos="5865"/>
                    </w:tabs>
                    <w:ind w:left="105"/>
                    <w:rPr>
                      <w:b/>
                      <w:sz w:val="20"/>
                    </w:rPr>
                  </w:pPr>
                  <w:r>
                    <w:rPr>
                      <w:rFonts w:ascii="Times New Roman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>ПІДПИС БАТЬКА/ОПІКУНА</w:t>
                  </w:r>
                </w:p>
                <w:p w:rsidR="000B32ED" w:rsidRDefault="000B32ED">
                  <w:pPr>
                    <w:pStyle w:val="a3"/>
                    <w:spacing w:before="7"/>
                    <w:rPr>
                      <w:b/>
                    </w:rPr>
                  </w:pPr>
                </w:p>
                <w:p w:rsidR="000B32ED" w:rsidRDefault="008771AC">
                  <w:pPr>
                    <w:tabs>
                      <w:tab w:val="left" w:pos="5361"/>
                      <w:tab w:val="left" w:pos="5865"/>
                    </w:tabs>
                    <w:ind w:left="105"/>
                    <w:rPr>
                      <w:b/>
                      <w:sz w:val="20"/>
                    </w:rPr>
                  </w:pP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b/>
                      <w:sz w:val="20"/>
                    </w:rPr>
                    <w:t>ВВЕДІТЬ ІМ’Я ВЕЛИКИМИ ДРУКОВАНИМИ ЛІТЕРАМИ</w:t>
                  </w:r>
                </w:p>
                <w:p w:rsidR="000B32ED" w:rsidRDefault="000B32ED">
                  <w:pPr>
                    <w:pStyle w:val="a3"/>
                    <w:spacing w:before="5"/>
                    <w:rPr>
                      <w:b/>
                      <w:sz w:val="23"/>
                    </w:rPr>
                  </w:pPr>
                </w:p>
                <w:p w:rsidR="000B32ED" w:rsidRDefault="008771AC">
                  <w:pPr>
                    <w:ind w:left="5846" w:right="424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ДАТА</w:t>
                  </w:r>
                </w:p>
              </w:txbxContent>
            </v:textbox>
            <w10:wrap type="topAndBottom" anchorx="page"/>
          </v:shape>
        </w:pict>
      </w:r>
    </w:p>
    <w:p w:rsidR="000B32ED" w:rsidRPr="0075793A" w:rsidRDefault="000B32ED">
      <w:pPr>
        <w:pStyle w:val="a3"/>
      </w:pPr>
    </w:p>
    <w:p w:rsidR="000B32ED" w:rsidRPr="0075793A" w:rsidRDefault="000B32ED">
      <w:pPr>
        <w:pStyle w:val="a3"/>
        <w:spacing w:before="10"/>
        <w:rPr>
          <w:sz w:val="16"/>
        </w:rPr>
      </w:pPr>
    </w:p>
    <w:p w:rsidR="000B32ED" w:rsidRPr="0075793A" w:rsidRDefault="000B32ED">
      <w:pPr>
        <w:spacing w:before="94"/>
        <w:ind w:left="4068" w:right="928" w:hanging="3279"/>
        <w:rPr>
          <w:b/>
        </w:rPr>
      </w:pPr>
      <w:r w:rsidRPr="0075793A">
        <w:pict>
          <v:line id="_x0000_s1026" style="position:absolute;left:0;text-align:left;z-index:15765504;mso-position-horizontal-relative:page" from="35.9pt,-24.8pt" to="225.55pt,-24.8pt" strokeweight=".34608mm">
            <w10:wrap anchorx="page"/>
          </v:line>
        </w:pict>
      </w:r>
      <w:r w:rsidR="008771AC" w:rsidRPr="0075793A">
        <w:rPr>
          <w:b/>
          <w:u w:val="thick"/>
        </w:rPr>
        <w:t>НЕГАЙНО ПОВІДОМТЕ ПРО БУДЬ-ЯКІ ЗМІНИ ІНФОРМАЦІЇ, ВКАЗАНОЇ В ЦІЙ ФОРМІ</w:t>
      </w:r>
    </w:p>
    <w:sectPr w:rsidR="000B32ED" w:rsidRPr="0075793A" w:rsidSect="000B32ED">
      <w:pgSz w:w="11900" w:h="16840"/>
      <w:pgMar w:top="640" w:right="320" w:bottom="480" w:left="480" w:header="0" w:footer="2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1AC" w:rsidRDefault="008771AC" w:rsidP="000B32ED">
      <w:r>
        <w:separator/>
      </w:r>
    </w:p>
  </w:endnote>
  <w:endnote w:type="continuationSeparator" w:id="0">
    <w:p w:rsidR="008771AC" w:rsidRDefault="008771AC" w:rsidP="000B3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ED" w:rsidRDefault="00EC707D">
    <w:pPr>
      <w:pStyle w:val="a3"/>
      <w:spacing w:line="14" w:lineRule="auto"/>
      <w:rPr>
        <w:sz w:val="20"/>
      </w:rPr>
    </w:pPr>
    <w:r w:rsidRPr="000B32E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461pt;margin-top:816.45pt;width:99.4pt;height:15.55pt;z-index:-16137216;mso-position-horizontal-relative:page;mso-position-vertical-relative:page" filled="f" stroked="f">
          <v:textbox inset="0,0,0,0">
            <w:txbxContent>
              <w:p w:rsidR="000B32ED" w:rsidRDefault="008771AC">
                <w:pPr>
                  <w:spacing w:before="16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Сторінка </w:t>
                </w:r>
                <w:r w:rsidR="000B32ED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0B32ED">
                  <w:fldChar w:fldCharType="separate"/>
                </w:r>
                <w:r w:rsidR="0075793A">
                  <w:rPr>
                    <w:noProof/>
                    <w:sz w:val="18"/>
                  </w:rPr>
                  <w:t>3</w:t>
                </w:r>
                <w:r w:rsidR="000B32ED">
                  <w:fldChar w:fldCharType="end"/>
                </w:r>
                <w:r>
                  <w:rPr>
                    <w:sz w:val="18"/>
                  </w:rPr>
                  <w:t xml:space="preserve"> з 8</w:t>
                </w:r>
              </w:p>
            </w:txbxContent>
          </v:textbox>
          <w10:wrap anchorx="page" anchory="page"/>
        </v:shape>
      </w:pict>
    </w:r>
    <w:r w:rsidR="000B32ED" w:rsidRPr="000B32ED">
      <w:pict>
        <v:shape id="docshape1" o:spid="_x0000_s2050" type="#_x0000_t202" style="position:absolute;margin-left:34.9pt;margin-top:816.45pt;width:230.1pt;height:18.55pt;z-index:-16137728;mso-position-horizontal-relative:page;mso-position-vertical-relative:page" filled="f" stroked="f">
          <v:textbox inset="0,0,0,0">
            <w:txbxContent>
              <w:p w:rsidR="000B32ED" w:rsidRDefault="008771AC">
                <w:pPr>
                  <w:spacing w:before="16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Версія форми від квітня 2018 року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1AC" w:rsidRDefault="008771AC" w:rsidP="000B32ED">
      <w:r>
        <w:separator/>
      </w:r>
    </w:p>
  </w:footnote>
  <w:footnote w:type="continuationSeparator" w:id="0">
    <w:p w:rsidR="008771AC" w:rsidRDefault="008771AC" w:rsidP="000B32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6C1D"/>
    <w:multiLevelType w:val="hybridMultilevel"/>
    <w:tmpl w:val="C80624CE"/>
    <w:lvl w:ilvl="0" w:tplc="61322510">
      <w:start w:val="1"/>
      <w:numFmt w:val="decimal"/>
      <w:lvlText w:val="%1."/>
      <w:lvlJc w:val="left"/>
      <w:pPr>
        <w:ind w:left="81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AC0A3C0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ar-SA"/>
      </w:rPr>
    </w:lvl>
    <w:lvl w:ilvl="2" w:tplc="82740672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97FC2740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ar-SA"/>
      </w:rPr>
    </w:lvl>
    <w:lvl w:ilvl="4" w:tplc="0B60B100">
      <w:numFmt w:val="bullet"/>
      <w:lvlText w:val="•"/>
      <w:lvlJc w:val="left"/>
      <w:pPr>
        <w:ind w:left="4932" w:hanging="360"/>
      </w:pPr>
      <w:rPr>
        <w:rFonts w:hint="default"/>
        <w:lang w:val="en-US" w:eastAsia="en-US" w:bidi="ar-SA"/>
      </w:rPr>
    </w:lvl>
    <w:lvl w:ilvl="5" w:tplc="F6443A7E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7BD643A6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7" w:tplc="B7AE023A">
      <w:numFmt w:val="bullet"/>
      <w:lvlText w:val="•"/>
      <w:lvlJc w:val="left"/>
      <w:pPr>
        <w:ind w:left="8016" w:hanging="360"/>
      </w:pPr>
      <w:rPr>
        <w:rFonts w:hint="default"/>
        <w:lang w:val="en-US" w:eastAsia="en-US" w:bidi="ar-SA"/>
      </w:rPr>
    </w:lvl>
    <w:lvl w:ilvl="8" w:tplc="C25A8B0A">
      <w:numFmt w:val="bullet"/>
      <w:lvlText w:val="•"/>
      <w:lvlJc w:val="left"/>
      <w:pPr>
        <w:ind w:left="9044" w:hanging="360"/>
      </w:pPr>
      <w:rPr>
        <w:rFonts w:hint="default"/>
        <w:lang w:val="en-US" w:eastAsia="en-US" w:bidi="ar-SA"/>
      </w:rPr>
    </w:lvl>
  </w:abstractNum>
  <w:abstractNum w:abstractNumId="1">
    <w:nsid w:val="480957A3"/>
    <w:multiLevelType w:val="hybridMultilevel"/>
    <w:tmpl w:val="900243AE"/>
    <w:lvl w:ilvl="0" w:tplc="C3D8D026">
      <w:numFmt w:val="bullet"/>
      <w:lvlText w:val=""/>
      <w:lvlJc w:val="left"/>
      <w:pPr>
        <w:ind w:left="597" w:hanging="360"/>
      </w:pPr>
      <w:rPr>
        <w:rFonts w:ascii="Symbol" w:eastAsia="Symbol" w:hAnsi="Symbol" w:cs="Symbol" w:hint="default"/>
        <w:b w:val="0"/>
        <w:bCs w:val="0"/>
        <w:i w:val="0"/>
        <w:iCs w:val="0"/>
        <w:sz w:val="24"/>
        <w:szCs w:val="24"/>
        <w:lang w:val="en-US" w:eastAsia="en-US" w:bidi="ar-SA"/>
      </w:rPr>
    </w:lvl>
    <w:lvl w:ilvl="1" w:tplc="F65E217C">
      <w:numFmt w:val="bullet"/>
      <w:lvlText w:val="•"/>
      <w:lvlJc w:val="left"/>
      <w:pPr>
        <w:ind w:left="1650" w:hanging="360"/>
      </w:pPr>
      <w:rPr>
        <w:rFonts w:hint="default"/>
        <w:lang w:val="en-US" w:eastAsia="en-US" w:bidi="ar-SA"/>
      </w:rPr>
    </w:lvl>
    <w:lvl w:ilvl="2" w:tplc="1E062BC4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84040954">
      <w:numFmt w:val="bullet"/>
      <w:lvlText w:val="•"/>
      <w:lvlJc w:val="left"/>
      <w:pPr>
        <w:ind w:left="3750" w:hanging="360"/>
      </w:pPr>
      <w:rPr>
        <w:rFonts w:hint="default"/>
        <w:lang w:val="en-US" w:eastAsia="en-US" w:bidi="ar-SA"/>
      </w:rPr>
    </w:lvl>
    <w:lvl w:ilvl="4" w:tplc="5B7E70A8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5B58D9D6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 w:tplc="A0E4D798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7" w:tplc="8302531E">
      <w:numFmt w:val="bullet"/>
      <w:lvlText w:val="•"/>
      <w:lvlJc w:val="left"/>
      <w:pPr>
        <w:ind w:left="7950" w:hanging="360"/>
      </w:pPr>
      <w:rPr>
        <w:rFonts w:hint="default"/>
        <w:lang w:val="en-US" w:eastAsia="en-US" w:bidi="ar-SA"/>
      </w:rPr>
    </w:lvl>
    <w:lvl w:ilvl="8" w:tplc="161E05FE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B32ED"/>
    <w:rsid w:val="000B32ED"/>
    <w:rsid w:val="0075793A"/>
    <w:rsid w:val="008771AC"/>
    <w:rsid w:val="00EC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32ED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32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32ED"/>
  </w:style>
  <w:style w:type="paragraph" w:customStyle="1" w:styleId="Heading1">
    <w:name w:val="Heading 1"/>
    <w:basedOn w:val="a"/>
    <w:uiPriority w:val="1"/>
    <w:qFormat/>
    <w:rsid w:val="000B32ED"/>
    <w:pPr>
      <w:ind w:left="237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B32ED"/>
    <w:pPr>
      <w:ind w:left="237"/>
      <w:jc w:val="both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0B32ED"/>
    <w:pPr>
      <w:spacing w:before="94"/>
      <w:ind w:left="105"/>
      <w:outlineLvl w:val="3"/>
    </w:pPr>
    <w:rPr>
      <w:b/>
      <w:bCs/>
      <w:u w:val="single" w:color="000000"/>
    </w:rPr>
  </w:style>
  <w:style w:type="paragraph" w:customStyle="1" w:styleId="Heading4">
    <w:name w:val="Heading 4"/>
    <w:basedOn w:val="a"/>
    <w:uiPriority w:val="1"/>
    <w:qFormat/>
    <w:rsid w:val="000B32ED"/>
    <w:pPr>
      <w:spacing w:before="94"/>
      <w:ind w:left="237"/>
      <w:outlineLvl w:val="4"/>
    </w:pPr>
    <w:rPr>
      <w:b/>
      <w:bCs/>
    </w:rPr>
  </w:style>
  <w:style w:type="paragraph" w:styleId="a4">
    <w:name w:val="List Paragraph"/>
    <w:basedOn w:val="a"/>
    <w:uiPriority w:val="1"/>
    <w:qFormat/>
    <w:rsid w:val="000B32ED"/>
    <w:pPr>
      <w:ind w:left="818" w:hanging="360"/>
    </w:pPr>
  </w:style>
  <w:style w:type="paragraph" w:customStyle="1" w:styleId="TableParagraph">
    <w:name w:val="Table Paragraph"/>
    <w:basedOn w:val="a"/>
    <w:uiPriority w:val="1"/>
    <w:qFormat/>
    <w:rsid w:val="000B32ED"/>
  </w:style>
  <w:style w:type="paragraph" w:styleId="a5">
    <w:name w:val="Balloon Text"/>
    <w:basedOn w:val="a"/>
    <w:link w:val="a6"/>
    <w:uiPriority w:val="99"/>
    <w:semiHidden/>
    <w:unhideWhenUsed/>
    <w:rsid w:val="00EC70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07D"/>
    <w:rPr>
      <w:rFonts w:ascii="Tahoma" w:eastAsia="Arial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C70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707D"/>
    <w:rPr>
      <w:rFonts w:ascii="Arial" w:eastAsia="Arial" w:hAnsi="Arial" w:cs="Arial"/>
    </w:rPr>
  </w:style>
  <w:style w:type="paragraph" w:styleId="a9">
    <w:name w:val="footer"/>
    <w:basedOn w:val="a"/>
    <w:link w:val="aa"/>
    <w:uiPriority w:val="99"/>
    <w:semiHidden/>
    <w:unhideWhenUsed/>
    <w:rsid w:val="00EC70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707D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erdeencity.gov.uk/fis" TargetMode="External"/><Relationship Id="rId13" Type="http://schemas.openxmlformats.org/officeDocument/2006/relationships/hyperlink" Target="http://www.aberdeencity.gov.uk/your-dat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ataProtectionOfficer@aberdeencity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bernet.org/sharing-informatio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is@aberdeencity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1694</Words>
  <Characters>9656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2022-04-29T23:12:00Z</dcterms:created>
  <dcterms:modified xsi:type="dcterms:W3CDTF">2022-05-07T20:43:00Z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2022-04-29T00:00:00Z</vt:filetime>
  </property>
</Properties>
</file>